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885" w:rsidRDefault="006A6837" w:rsidP="00E26D7F">
      <w:pPr>
        <w:pStyle w:val="ConsPlusNormal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4D0E41" w:rsidRDefault="00F760EF" w:rsidP="006A6837">
      <w:pPr>
        <w:pStyle w:val="ConsPlusNormal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D0E41" w:rsidRPr="002662C2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97D95">
        <w:rPr>
          <w:rFonts w:ascii="Times New Roman" w:hAnsi="Times New Roman" w:cs="Times New Roman"/>
          <w:sz w:val="28"/>
          <w:szCs w:val="28"/>
        </w:rPr>
        <w:t>1</w:t>
      </w:r>
    </w:p>
    <w:p w:rsidR="00715943" w:rsidRDefault="00715943" w:rsidP="008D6CC0">
      <w:pPr>
        <w:spacing w:after="0" w:line="240" w:lineRule="exact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Инвестиционной стратегии Ип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товского городского округа Ставр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польского края</w:t>
      </w:r>
      <w:r w:rsidR="0041737C">
        <w:rPr>
          <w:rFonts w:ascii="Times New Roman" w:hAnsi="Times New Roman" w:cs="Times New Roman"/>
          <w:sz w:val="28"/>
          <w:szCs w:val="28"/>
        </w:rPr>
        <w:t xml:space="preserve"> до 2020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15C2" w:rsidRDefault="00715943" w:rsidP="008D6CC0">
      <w:pPr>
        <w:spacing w:after="0" w:line="240" w:lineRule="exact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540A7D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540A7D">
        <w:rPr>
          <w:rFonts w:ascii="Times New Roman" w:hAnsi="Times New Roman" w:cs="Times New Roman"/>
          <w:sz w:val="28"/>
          <w:szCs w:val="28"/>
        </w:rPr>
        <w:t xml:space="preserve"> админ</w:t>
      </w:r>
      <w:r w:rsidR="00540A7D">
        <w:rPr>
          <w:rFonts w:ascii="Times New Roman" w:hAnsi="Times New Roman" w:cs="Times New Roman"/>
          <w:sz w:val="28"/>
          <w:szCs w:val="28"/>
        </w:rPr>
        <w:t>и</w:t>
      </w:r>
      <w:r w:rsidR="00540A7D">
        <w:rPr>
          <w:rFonts w:ascii="Times New Roman" w:hAnsi="Times New Roman" w:cs="Times New Roman"/>
          <w:sz w:val="28"/>
          <w:szCs w:val="28"/>
        </w:rPr>
        <w:t xml:space="preserve">страции </w:t>
      </w:r>
      <w:r w:rsidR="00D015C2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540A7D">
        <w:rPr>
          <w:rFonts w:ascii="Times New Roman" w:hAnsi="Times New Roman" w:cs="Times New Roman"/>
          <w:sz w:val="28"/>
          <w:szCs w:val="28"/>
        </w:rPr>
        <w:t>муниципальн</w:t>
      </w:r>
      <w:r w:rsidR="00540A7D">
        <w:rPr>
          <w:rFonts w:ascii="Times New Roman" w:hAnsi="Times New Roman" w:cs="Times New Roman"/>
          <w:sz w:val="28"/>
          <w:szCs w:val="28"/>
        </w:rPr>
        <w:t>о</w:t>
      </w:r>
      <w:r w:rsidR="00540A7D">
        <w:rPr>
          <w:rFonts w:ascii="Times New Roman" w:hAnsi="Times New Roman" w:cs="Times New Roman"/>
          <w:sz w:val="28"/>
          <w:szCs w:val="28"/>
        </w:rPr>
        <w:t xml:space="preserve">го района </w:t>
      </w:r>
      <w:r w:rsidR="00D015C2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="00540A7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85DDC">
        <w:rPr>
          <w:rFonts w:ascii="Times New Roman" w:hAnsi="Times New Roman" w:cs="Times New Roman"/>
          <w:sz w:val="28"/>
          <w:szCs w:val="28"/>
        </w:rPr>
        <w:t>29 декабря 2018 г. № 1757</w:t>
      </w:r>
    </w:p>
    <w:p w:rsidR="00B43F32" w:rsidRDefault="00B43F32" w:rsidP="00B43F32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082877" w:rsidRPr="007717B7" w:rsidRDefault="00082877" w:rsidP="00B43F32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>РЕСУРСНОЕ ОБЕСПЕЧЕНИЕ</w:t>
      </w:r>
    </w:p>
    <w:p w:rsidR="000510DA" w:rsidRDefault="00082877" w:rsidP="00A926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 xml:space="preserve">МЕРОПРИЯТИЙ, НАПРАВЛЕННЫХ </w:t>
      </w:r>
      <w:r w:rsidR="00A92610" w:rsidRPr="007717B7">
        <w:rPr>
          <w:rFonts w:ascii="Times New Roman" w:hAnsi="Times New Roman" w:cs="Times New Roman"/>
          <w:sz w:val="28"/>
          <w:szCs w:val="28"/>
        </w:rPr>
        <w:t xml:space="preserve">НА </w:t>
      </w:r>
      <w:r w:rsidR="00A92610">
        <w:rPr>
          <w:rFonts w:ascii="Times New Roman" w:hAnsi="Times New Roman" w:cs="Times New Roman"/>
          <w:sz w:val="28"/>
          <w:szCs w:val="28"/>
        </w:rPr>
        <w:t xml:space="preserve">РЕАЛИЗАЦИЮ </w:t>
      </w:r>
      <w:r w:rsidRPr="007717B7">
        <w:rPr>
          <w:rFonts w:ascii="Times New Roman" w:hAnsi="Times New Roman" w:cs="Times New Roman"/>
          <w:sz w:val="28"/>
          <w:szCs w:val="28"/>
        </w:rPr>
        <w:t>ИНВЕСТИЦИОННОЙ СТРАТЕГИИ</w:t>
      </w:r>
      <w:r w:rsidR="00707E81">
        <w:rPr>
          <w:rFonts w:ascii="Times New Roman" w:hAnsi="Times New Roman" w:cs="Times New Roman"/>
          <w:sz w:val="28"/>
          <w:szCs w:val="28"/>
        </w:rPr>
        <w:t xml:space="preserve"> ИПАТОВСКОГО </w:t>
      </w:r>
      <w:r w:rsidR="008D6CC0">
        <w:rPr>
          <w:rFonts w:ascii="Times New Roman" w:hAnsi="Times New Roman" w:cs="Times New Roman"/>
          <w:sz w:val="28"/>
          <w:szCs w:val="28"/>
        </w:rPr>
        <w:t>Г</w:t>
      </w:r>
      <w:r w:rsidR="008D6CC0">
        <w:rPr>
          <w:rFonts w:ascii="Times New Roman" w:hAnsi="Times New Roman" w:cs="Times New Roman"/>
          <w:sz w:val="28"/>
          <w:szCs w:val="28"/>
        </w:rPr>
        <w:t>О</w:t>
      </w:r>
      <w:r w:rsidR="008D6CC0">
        <w:rPr>
          <w:rFonts w:ascii="Times New Roman" w:hAnsi="Times New Roman" w:cs="Times New Roman"/>
          <w:sz w:val="28"/>
          <w:szCs w:val="28"/>
        </w:rPr>
        <w:t>РОДСКОГО ОКРУГА</w:t>
      </w:r>
      <w:r w:rsidR="00707E81">
        <w:rPr>
          <w:rFonts w:ascii="Times New Roman" w:hAnsi="Times New Roman" w:cs="Times New Roman"/>
          <w:sz w:val="28"/>
          <w:szCs w:val="28"/>
        </w:rPr>
        <w:t xml:space="preserve"> СТАВРОПОЛЬСКОГО КРАЯ ДО 2020 г.</w:t>
      </w:r>
    </w:p>
    <w:p w:rsidR="00111A42" w:rsidRDefault="00111A42" w:rsidP="00A926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14936" w:type="dxa"/>
        <w:tblLayout w:type="fixed"/>
        <w:tblLook w:val="04A0"/>
      </w:tblPr>
      <w:tblGrid>
        <w:gridCol w:w="817"/>
        <w:gridCol w:w="3820"/>
        <w:gridCol w:w="2275"/>
        <w:gridCol w:w="1843"/>
        <w:gridCol w:w="2291"/>
        <w:gridCol w:w="1670"/>
        <w:gridCol w:w="2220"/>
      </w:tblGrid>
      <w:tr w:rsidR="00AB0430" w:rsidRPr="000510DA" w:rsidTr="000C468F">
        <w:tc>
          <w:tcPr>
            <w:tcW w:w="817" w:type="dxa"/>
          </w:tcPr>
          <w:p w:rsidR="00AB0430" w:rsidRPr="000510DA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AB0430" w:rsidRPr="000510DA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820" w:type="dxa"/>
          </w:tcPr>
          <w:p w:rsidR="00AB0430" w:rsidRPr="000510DA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Наименование инвестицио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ного проекта, место его ре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лизации</w:t>
            </w:r>
          </w:p>
        </w:tc>
        <w:tc>
          <w:tcPr>
            <w:tcW w:w="2275" w:type="dxa"/>
          </w:tcPr>
          <w:p w:rsidR="00AB0430" w:rsidRPr="000510DA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Инициатор и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вестиционного проекта</w:t>
            </w:r>
          </w:p>
        </w:tc>
        <w:tc>
          <w:tcPr>
            <w:tcW w:w="1843" w:type="dxa"/>
          </w:tcPr>
          <w:p w:rsidR="00AB0430" w:rsidRPr="000510DA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Общая сто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мость прое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, млн. ру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</w:p>
        </w:tc>
        <w:tc>
          <w:tcPr>
            <w:tcW w:w="2291" w:type="dxa"/>
          </w:tcPr>
          <w:p w:rsidR="00AB0430" w:rsidRPr="000510DA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Источники ф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нансирования</w:t>
            </w:r>
          </w:p>
        </w:tc>
        <w:tc>
          <w:tcPr>
            <w:tcW w:w="1670" w:type="dxa"/>
          </w:tcPr>
          <w:p w:rsidR="00AB0430" w:rsidRPr="000510DA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Период реализации</w:t>
            </w:r>
            <w:r w:rsidR="00A02107">
              <w:rPr>
                <w:rFonts w:ascii="Times New Roman" w:hAnsi="Times New Roman" w:cs="Times New Roman"/>
                <w:sz w:val="28"/>
                <w:szCs w:val="28"/>
              </w:rPr>
              <w:t>, годы</w:t>
            </w:r>
          </w:p>
        </w:tc>
        <w:tc>
          <w:tcPr>
            <w:tcW w:w="2220" w:type="dxa"/>
          </w:tcPr>
          <w:p w:rsidR="00AB0430" w:rsidRPr="000510DA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Создание д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полнительных рабочих мест</w:t>
            </w:r>
          </w:p>
        </w:tc>
      </w:tr>
      <w:tr w:rsidR="00AB0430" w:rsidRPr="000510DA" w:rsidTr="000C468F">
        <w:tc>
          <w:tcPr>
            <w:tcW w:w="817" w:type="dxa"/>
          </w:tcPr>
          <w:p w:rsidR="00AB0430" w:rsidRPr="000510DA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0" w:type="dxa"/>
          </w:tcPr>
          <w:p w:rsidR="00AB0430" w:rsidRPr="000510DA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275" w:type="dxa"/>
          </w:tcPr>
          <w:p w:rsidR="00AB0430" w:rsidRPr="000510DA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843" w:type="dxa"/>
          </w:tcPr>
          <w:p w:rsidR="00AB0430" w:rsidRPr="000510DA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291" w:type="dxa"/>
          </w:tcPr>
          <w:p w:rsidR="00AB0430" w:rsidRPr="000510DA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670" w:type="dxa"/>
          </w:tcPr>
          <w:p w:rsidR="00AB0430" w:rsidRPr="000510DA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220" w:type="dxa"/>
          </w:tcPr>
          <w:p w:rsidR="00AB0430" w:rsidRPr="000510DA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</w:tr>
      <w:tr w:rsidR="00AB0430" w:rsidRPr="000510DA" w:rsidTr="005A486F">
        <w:tc>
          <w:tcPr>
            <w:tcW w:w="14936" w:type="dxa"/>
            <w:gridSpan w:val="7"/>
          </w:tcPr>
          <w:p w:rsidR="00AB0430" w:rsidRPr="000510DA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877">
              <w:rPr>
                <w:rFonts w:ascii="Times New Roman" w:hAnsi="Times New Roman" w:cs="Times New Roman"/>
                <w:b/>
                <w:sz w:val="28"/>
                <w:szCs w:val="28"/>
              </w:rPr>
              <w:t>Инвестиционные проекты</w:t>
            </w:r>
          </w:p>
        </w:tc>
      </w:tr>
      <w:tr w:rsidR="00AB0430" w:rsidRPr="00CB07F4" w:rsidTr="000C468F">
        <w:tc>
          <w:tcPr>
            <w:tcW w:w="817" w:type="dxa"/>
          </w:tcPr>
          <w:p w:rsidR="00AB0430" w:rsidRPr="00B10092" w:rsidRDefault="00AB0430" w:rsidP="007331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09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0" w:type="dxa"/>
          </w:tcPr>
          <w:p w:rsidR="00AB0430" w:rsidRPr="007612C3" w:rsidRDefault="004D5B77" w:rsidP="007612C3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Развитие интенсивного ра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тениеводства «IRRICO»</w:t>
            </w:r>
            <w:r w:rsidR="00AB0430" w:rsidRPr="007612C3">
              <w:rPr>
                <w:rFonts w:ascii="Times New Roman" w:hAnsi="Times New Roman" w:cs="Times New Roman"/>
                <w:sz w:val="28"/>
                <w:szCs w:val="28"/>
              </w:rPr>
              <w:t>, пос. Винодельненски</w:t>
            </w:r>
            <w:r w:rsidR="00E824AA"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="00AB0430" w:rsidRPr="007612C3">
              <w:rPr>
                <w:rFonts w:ascii="Times New Roman" w:hAnsi="Times New Roman" w:cs="Times New Roman"/>
                <w:sz w:val="28"/>
                <w:szCs w:val="28"/>
              </w:rPr>
              <w:t>Ипатовск</w:t>
            </w:r>
            <w:r w:rsidR="00AB0430"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B0430" w:rsidRPr="007612C3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</w:p>
        </w:tc>
        <w:tc>
          <w:tcPr>
            <w:tcW w:w="2275" w:type="dxa"/>
            <w:vAlign w:val="center"/>
          </w:tcPr>
          <w:p w:rsidR="00AB0430" w:rsidRPr="007612C3" w:rsidRDefault="004D5B77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  <w:r w:rsidR="00AB0430" w:rsidRPr="007612C3">
              <w:rPr>
                <w:rFonts w:ascii="Times New Roman" w:hAnsi="Times New Roman" w:cs="Times New Roman"/>
                <w:sz w:val="28"/>
                <w:szCs w:val="28"/>
              </w:rPr>
              <w:t>О «СХП «Агроинвест»</w:t>
            </w:r>
          </w:p>
        </w:tc>
        <w:tc>
          <w:tcPr>
            <w:tcW w:w="1843" w:type="dxa"/>
            <w:vAlign w:val="center"/>
          </w:tcPr>
          <w:p w:rsidR="00AB0430" w:rsidRPr="007612C3" w:rsidRDefault="008D6CC0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C5B35" w:rsidRPr="007612C3">
              <w:rPr>
                <w:rFonts w:ascii="Times New Roman" w:hAnsi="Times New Roman" w:cs="Times New Roman"/>
                <w:sz w:val="28"/>
                <w:szCs w:val="28"/>
              </w:rPr>
              <w:t>639,6</w:t>
            </w:r>
            <w:r w:rsidR="002D5423"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91" w:type="dxa"/>
          </w:tcPr>
          <w:p w:rsidR="00AB0430" w:rsidRPr="007612C3" w:rsidRDefault="00441AC8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B0430" w:rsidRPr="007612C3">
              <w:rPr>
                <w:rFonts w:ascii="Times New Roman" w:hAnsi="Times New Roman" w:cs="Times New Roman"/>
                <w:sz w:val="28"/>
                <w:szCs w:val="28"/>
              </w:rPr>
              <w:t>обственные средства хозя</w:t>
            </w:r>
            <w:r w:rsidR="00AB0430" w:rsidRPr="007612C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AB0430" w:rsidRPr="007612C3">
              <w:rPr>
                <w:rFonts w:ascii="Times New Roman" w:hAnsi="Times New Roman" w:cs="Times New Roman"/>
                <w:sz w:val="28"/>
                <w:szCs w:val="28"/>
              </w:rPr>
              <w:t>ствующих суб</w:t>
            </w:r>
            <w:r w:rsidR="00AB0430" w:rsidRPr="007612C3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="00AB0430" w:rsidRPr="007612C3">
              <w:rPr>
                <w:rFonts w:ascii="Times New Roman" w:hAnsi="Times New Roman" w:cs="Times New Roman"/>
                <w:sz w:val="28"/>
                <w:szCs w:val="28"/>
              </w:rPr>
              <w:t>ектов (далее – внебюджетные средства)</w:t>
            </w:r>
          </w:p>
        </w:tc>
        <w:tc>
          <w:tcPr>
            <w:tcW w:w="1670" w:type="dxa"/>
            <w:vAlign w:val="center"/>
          </w:tcPr>
          <w:p w:rsidR="00AB0430" w:rsidRPr="007612C3" w:rsidRDefault="00AB0430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2015-201</w:t>
            </w:r>
            <w:r w:rsidR="004D5B77" w:rsidRPr="007612C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20" w:type="dxa"/>
            <w:vAlign w:val="center"/>
          </w:tcPr>
          <w:p w:rsidR="00AB0430" w:rsidRPr="007612C3" w:rsidRDefault="008D57D7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</w:tr>
      <w:tr w:rsidR="001D1CE5" w:rsidRPr="00CB07F4" w:rsidTr="000C468F">
        <w:tc>
          <w:tcPr>
            <w:tcW w:w="817" w:type="dxa"/>
          </w:tcPr>
          <w:p w:rsidR="001D1CE5" w:rsidRPr="00B10092" w:rsidRDefault="001D1CE5" w:rsidP="003B00F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B10092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2.</w:t>
            </w:r>
          </w:p>
        </w:tc>
        <w:tc>
          <w:tcPr>
            <w:tcW w:w="3820" w:type="dxa"/>
          </w:tcPr>
          <w:p w:rsidR="001D1CE5" w:rsidRPr="007612C3" w:rsidRDefault="00422282" w:rsidP="007612C3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Строительство автомобил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ной газонаполнительной компрессорной станции в г. Ипатово «АГНКС г. Ипатово Ипатовского района»</w:t>
            </w:r>
          </w:p>
        </w:tc>
        <w:tc>
          <w:tcPr>
            <w:tcW w:w="2275" w:type="dxa"/>
            <w:vAlign w:val="center"/>
          </w:tcPr>
          <w:p w:rsidR="001D1CE5" w:rsidRPr="007612C3" w:rsidRDefault="00422282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филиал ООО «Газпром газ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моторное топл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во»</w:t>
            </w:r>
          </w:p>
        </w:tc>
        <w:tc>
          <w:tcPr>
            <w:tcW w:w="1843" w:type="dxa"/>
            <w:vAlign w:val="center"/>
          </w:tcPr>
          <w:p w:rsidR="001D1CE5" w:rsidRPr="007612C3" w:rsidRDefault="00422282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215,80</w:t>
            </w:r>
          </w:p>
        </w:tc>
        <w:tc>
          <w:tcPr>
            <w:tcW w:w="2291" w:type="dxa"/>
          </w:tcPr>
          <w:p w:rsidR="001D1CE5" w:rsidRPr="007612C3" w:rsidRDefault="00422282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1D1CE5" w:rsidRPr="007612C3" w:rsidRDefault="00422282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2015-2016</w:t>
            </w:r>
          </w:p>
        </w:tc>
        <w:tc>
          <w:tcPr>
            <w:tcW w:w="2220" w:type="dxa"/>
            <w:vAlign w:val="center"/>
          </w:tcPr>
          <w:p w:rsidR="001D1CE5" w:rsidRPr="007612C3" w:rsidRDefault="00422282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12</w:t>
            </w:r>
          </w:p>
        </w:tc>
      </w:tr>
      <w:tr w:rsidR="00AB0430" w:rsidRPr="00CB07F4" w:rsidTr="000C468F">
        <w:tc>
          <w:tcPr>
            <w:tcW w:w="817" w:type="dxa"/>
          </w:tcPr>
          <w:p w:rsidR="00AB0430" w:rsidRPr="00B10092" w:rsidRDefault="00A03D6D" w:rsidP="007331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09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D2088" w:rsidRPr="00B100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AB0430" w:rsidRPr="007612C3" w:rsidRDefault="00AB0430" w:rsidP="007612C3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Строительство цеха по пер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работке и фасовк</w:t>
            </w:r>
            <w:r w:rsidR="008D2088"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 овощей, г.Ипатово, Ипатовский район</w:t>
            </w:r>
          </w:p>
        </w:tc>
        <w:tc>
          <w:tcPr>
            <w:tcW w:w="2275" w:type="dxa"/>
            <w:vAlign w:val="center"/>
          </w:tcPr>
          <w:p w:rsidR="00AB0430" w:rsidRPr="007612C3" w:rsidRDefault="00AB0430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СПК «Киро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ский»</w:t>
            </w:r>
          </w:p>
        </w:tc>
        <w:tc>
          <w:tcPr>
            <w:tcW w:w="1843" w:type="dxa"/>
            <w:vAlign w:val="center"/>
          </w:tcPr>
          <w:p w:rsidR="00AB0430" w:rsidRPr="007612C3" w:rsidRDefault="008D6CC0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  <w:r w:rsidR="00733159" w:rsidRPr="007612C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2D5423"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91" w:type="dxa"/>
          </w:tcPr>
          <w:p w:rsidR="00AB0430" w:rsidRPr="007612C3" w:rsidRDefault="00AB0430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B0430" w:rsidRPr="007612C3" w:rsidRDefault="00AB0430" w:rsidP="001352A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2015-20</w:t>
            </w:r>
            <w:r w:rsidR="001352A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220" w:type="dxa"/>
            <w:vAlign w:val="center"/>
          </w:tcPr>
          <w:p w:rsidR="00AB0430" w:rsidRPr="007612C3" w:rsidRDefault="00C960C6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</w:tr>
      <w:tr w:rsidR="00AB0430" w:rsidRPr="00CB07F4" w:rsidTr="000C468F">
        <w:tc>
          <w:tcPr>
            <w:tcW w:w="817" w:type="dxa"/>
          </w:tcPr>
          <w:p w:rsidR="00AB0430" w:rsidRPr="00B10092" w:rsidRDefault="00D043B6" w:rsidP="007331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0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D2088" w:rsidRPr="00B100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AB0430" w:rsidRPr="007612C3" w:rsidRDefault="00AB0430" w:rsidP="007612C3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Строительство механизир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ванного производственного комплекса, г. Ипатово Ип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</w:p>
        </w:tc>
        <w:tc>
          <w:tcPr>
            <w:tcW w:w="2275" w:type="dxa"/>
            <w:vAlign w:val="center"/>
          </w:tcPr>
          <w:p w:rsidR="00AB0430" w:rsidRPr="007612C3" w:rsidRDefault="00AB0430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ИП Кухарь А.Н.</w:t>
            </w:r>
          </w:p>
        </w:tc>
        <w:tc>
          <w:tcPr>
            <w:tcW w:w="1843" w:type="dxa"/>
            <w:vAlign w:val="center"/>
          </w:tcPr>
          <w:p w:rsidR="00AB0430" w:rsidRPr="007612C3" w:rsidRDefault="008D6CC0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130,0</w:t>
            </w:r>
            <w:r w:rsidR="00057235"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91" w:type="dxa"/>
          </w:tcPr>
          <w:p w:rsidR="00AB0430" w:rsidRPr="007612C3" w:rsidRDefault="00AB0430" w:rsidP="007612C3">
            <w:pPr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B0430" w:rsidRPr="007612C3" w:rsidRDefault="00AB0430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</w:p>
        </w:tc>
        <w:tc>
          <w:tcPr>
            <w:tcW w:w="2220" w:type="dxa"/>
            <w:vAlign w:val="center"/>
          </w:tcPr>
          <w:p w:rsidR="00AB0430" w:rsidRPr="007612C3" w:rsidRDefault="00AB0430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AB0430" w:rsidRPr="0017240D" w:rsidTr="000C468F">
        <w:tc>
          <w:tcPr>
            <w:tcW w:w="817" w:type="dxa"/>
          </w:tcPr>
          <w:p w:rsidR="00AB0430" w:rsidRPr="00C80C24" w:rsidRDefault="00D043B6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80C24" w:rsidRPr="00C80C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AB0430" w:rsidRPr="007612C3" w:rsidRDefault="00733159" w:rsidP="007612C3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Строительство овощехран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лища мощностью 11 тыс. 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тонн»</w:t>
            </w:r>
            <w:r w:rsidR="00AB0430"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, Ипатовский район, с. </w:t>
            </w:r>
            <w:r w:rsidR="00D043B6" w:rsidRPr="007612C3">
              <w:rPr>
                <w:rFonts w:ascii="Times New Roman" w:hAnsi="Times New Roman" w:cs="Times New Roman"/>
                <w:sz w:val="28"/>
                <w:szCs w:val="28"/>
              </w:rPr>
              <w:t>Добровольное</w:t>
            </w:r>
          </w:p>
        </w:tc>
        <w:tc>
          <w:tcPr>
            <w:tcW w:w="2275" w:type="dxa"/>
            <w:vAlign w:val="center"/>
          </w:tcPr>
          <w:p w:rsidR="00AB0430" w:rsidRPr="007612C3" w:rsidRDefault="00D043B6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ООО «Добр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вольное </w:t>
            </w:r>
          </w:p>
        </w:tc>
        <w:tc>
          <w:tcPr>
            <w:tcW w:w="1843" w:type="dxa"/>
            <w:vAlign w:val="center"/>
          </w:tcPr>
          <w:p w:rsidR="00AB0430" w:rsidRPr="007612C3" w:rsidRDefault="003B00F2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40019" w:rsidRPr="007612C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057235"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91" w:type="dxa"/>
            <w:vAlign w:val="center"/>
          </w:tcPr>
          <w:p w:rsidR="00AB0430" w:rsidRPr="007612C3" w:rsidRDefault="00AB0430" w:rsidP="007612C3">
            <w:pPr>
              <w:spacing w:line="240" w:lineRule="exact"/>
              <w:jc w:val="both"/>
              <w:rPr>
                <w:sz w:val="28"/>
                <w:szCs w:val="28"/>
                <w:highlight w:val="yellow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C80C24" w:rsidRPr="007612C3" w:rsidRDefault="00733159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2016-201</w:t>
            </w:r>
            <w:r w:rsidR="00C40019" w:rsidRPr="007612C3">
              <w:rPr>
                <w:sz w:val="28"/>
                <w:szCs w:val="28"/>
              </w:rPr>
              <w:t>8</w:t>
            </w:r>
          </w:p>
          <w:p w:rsidR="00AB0430" w:rsidRPr="007612C3" w:rsidRDefault="00AB0430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220" w:type="dxa"/>
            <w:vAlign w:val="center"/>
          </w:tcPr>
          <w:p w:rsidR="00AB0430" w:rsidRPr="007612C3" w:rsidRDefault="00E97C9F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D8517F" w:rsidRPr="0017240D" w:rsidTr="000C468F">
        <w:tc>
          <w:tcPr>
            <w:tcW w:w="817" w:type="dxa"/>
          </w:tcPr>
          <w:p w:rsidR="00D8517F" w:rsidRPr="00485099" w:rsidRDefault="00D8517F" w:rsidP="00D8517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lastRenderedPageBreak/>
              <w:t>6</w:t>
            </w: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.</w:t>
            </w:r>
          </w:p>
        </w:tc>
        <w:tc>
          <w:tcPr>
            <w:tcW w:w="3820" w:type="dxa"/>
          </w:tcPr>
          <w:p w:rsidR="00D8517F" w:rsidRPr="007612C3" w:rsidRDefault="00D8517F" w:rsidP="007612C3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Реконструкция  орошаемого участка, площадью 239,8 га  в ООО АПК «Юг-Агропрогресс», Ипатовский район, с. Бурукшун</w:t>
            </w:r>
          </w:p>
        </w:tc>
        <w:tc>
          <w:tcPr>
            <w:tcW w:w="2275" w:type="dxa"/>
            <w:vAlign w:val="center"/>
          </w:tcPr>
          <w:p w:rsidR="00D8517F" w:rsidRPr="007612C3" w:rsidRDefault="00D8517F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ООО АПК «Юг-Агропрогресс» </w:t>
            </w:r>
          </w:p>
        </w:tc>
        <w:tc>
          <w:tcPr>
            <w:tcW w:w="1843" w:type="dxa"/>
            <w:vAlign w:val="center"/>
          </w:tcPr>
          <w:p w:rsidR="00D8517F" w:rsidRPr="007612C3" w:rsidRDefault="00D8517F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47,30</w:t>
            </w:r>
          </w:p>
        </w:tc>
        <w:tc>
          <w:tcPr>
            <w:tcW w:w="2291" w:type="dxa"/>
            <w:vAlign w:val="center"/>
          </w:tcPr>
          <w:p w:rsidR="00D8517F" w:rsidRPr="007612C3" w:rsidRDefault="00D8517F" w:rsidP="007612C3">
            <w:pPr>
              <w:spacing w:line="240" w:lineRule="exact"/>
              <w:jc w:val="both"/>
              <w:rPr>
                <w:sz w:val="28"/>
                <w:szCs w:val="28"/>
                <w:highlight w:val="yellow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D8517F" w:rsidRPr="007612C3" w:rsidRDefault="00D8517F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201</w:t>
            </w:r>
            <w:r w:rsidR="00C40019" w:rsidRPr="007612C3">
              <w:rPr>
                <w:sz w:val="28"/>
                <w:szCs w:val="28"/>
              </w:rPr>
              <w:t>9</w:t>
            </w:r>
            <w:r w:rsidRPr="007612C3">
              <w:rPr>
                <w:sz w:val="28"/>
                <w:szCs w:val="28"/>
              </w:rPr>
              <w:t>-2020</w:t>
            </w:r>
          </w:p>
          <w:p w:rsidR="00D8517F" w:rsidRPr="007612C3" w:rsidRDefault="00D8517F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 w:eastAsia="en-US" w:bidi="en-US"/>
              </w:rPr>
            </w:pPr>
          </w:p>
        </w:tc>
        <w:tc>
          <w:tcPr>
            <w:tcW w:w="2220" w:type="dxa"/>
            <w:vAlign w:val="center"/>
          </w:tcPr>
          <w:p w:rsidR="00D8517F" w:rsidRPr="007612C3" w:rsidRDefault="00D8517F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3</w:t>
            </w:r>
          </w:p>
        </w:tc>
      </w:tr>
      <w:tr w:rsidR="00DF7A0D" w:rsidRPr="0017240D" w:rsidTr="00F567E0">
        <w:tc>
          <w:tcPr>
            <w:tcW w:w="817" w:type="dxa"/>
          </w:tcPr>
          <w:p w:rsidR="00DF7A0D" w:rsidRPr="00931384" w:rsidRDefault="00DF7A0D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3138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820" w:type="dxa"/>
          </w:tcPr>
          <w:p w:rsidR="00DF7A0D" w:rsidRPr="007612C3" w:rsidRDefault="00DF7A0D" w:rsidP="007612C3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Закладка виноградников </w:t>
            </w:r>
            <w:smartTag w:uri="urn:schemas-microsoft-com:office:smarttags" w:element="metricconverter">
              <w:smartTagPr>
                <w:attr w:name="ProductID" w:val="300 га"/>
              </w:smartTagPr>
              <w:r w:rsidRPr="007612C3">
                <w:rPr>
                  <w:rFonts w:ascii="Times New Roman" w:hAnsi="Times New Roman" w:cs="Times New Roman"/>
                  <w:sz w:val="28"/>
                  <w:szCs w:val="28"/>
                </w:rPr>
                <w:t>300 га</w:t>
              </w:r>
            </w:smartTag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. на территории с. Кевсала Ипатовского района, Ипато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ский район, с.Кевсала</w:t>
            </w:r>
          </w:p>
        </w:tc>
        <w:tc>
          <w:tcPr>
            <w:tcW w:w="2275" w:type="dxa"/>
          </w:tcPr>
          <w:p w:rsidR="00DF7A0D" w:rsidRPr="007612C3" w:rsidRDefault="00DF7A0D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DF7A0D" w:rsidRPr="007612C3" w:rsidRDefault="00DF7A0D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22,0</w:t>
            </w:r>
            <w:r w:rsidR="008D57D7"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91" w:type="dxa"/>
          </w:tcPr>
          <w:p w:rsidR="00DF7A0D" w:rsidRPr="007612C3" w:rsidRDefault="00DF7A0D" w:rsidP="007612C3">
            <w:pPr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DF7A0D" w:rsidRPr="007612C3" w:rsidRDefault="00DF7A0D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2018-2020</w:t>
            </w:r>
          </w:p>
        </w:tc>
        <w:tc>
          <w:tcPr>
            <w:tcW w:w="2220" w:type="dxa"/>
            <w:vAlign w:val="center"/>
          </w:tcPr>
          <w:p w:rsidR="00DF7A0D" w:rsidRPr="007612C3" w:rsidRDefault="00DF7A0D" w:rsidP="00143A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6547C" w:rsidRPr="0017240D" w:rsidTr="000C468F">
        <w:tc>
          <w:tcPr>
            <w:tcW w:w="817" w:type="dxa"/>
          </w:tcPr>
          <w:p w:rsidR="0006547C" w:rsidRPr="0039262A" w:rsidRDefault="0006547C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9262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6547C" w:rsidRPr="007612C3" w:rsidRDefault="0006547C" w:rsidP="007612C3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Строительство завода по 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пуску экологически чистого керамического кирпича на территории Ставропольского края, Ипатовский район, х. Бондаревский </w:t>
            </w:r>
          </w:p>
        </w:tc>
        <w:tc>
          <w:tcPr>
            <w:tcW w:w="2275" w:type="dxa"/>
          </w:tcPr>
          <w:p w:rsidR="0006547C" w:rsidRPr="007612C3" w:rsidRDefault="0006547C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ООО «ЭкоКи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пич»</w:t>
            </w:r>
          </w:p>
        </w:tc>
        <w:tc>
          <w:tcPr>
            <w:tcW w:w="1843" w:type="dxa"/>
            <w:vAlign w:val="center"/>
          </w:tcPr>
          <w:p w:rsidR="0006547C" w:rsidRPr="007612C3" w:rsidRDefault="0006547C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230,0</w:t>
            </w:r>
            <w:r w:rsidR="00057235"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91" w:type="dxa"/>
            <w:vAlign w:val="center"/>
          </w:tcPr>
          <w:p w:rsidR="0006547C" w:rsidRPr="007612C3" w:rsidRDefault="0006547C" w:rsidP="007612C3">
            <w:pPr>
              <w:spacing w:line="240" w:lineRule="exact"/>
              <w:jc w:val="both"/>
              <w:rPr>
                <w:sz w:val="28"/>
                <w:szCs w:val="28"/>
                <w:highlight w:val="yellow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6547C" w:rsidRPr="007612C3" w:rsidRDefault="0006547C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</w:p>
        </w:tc>
        <w:tc>
          <w:tcPr>
            <w:tcW w:w="2220" w:type="dxa"/>
            <w:vAlign w:val="center"/>
          </w:tcPr>
          <w:p w:rsidR="0006547C" w:rsidRPr="007612C3" w:rsidRDefault="0006547C" w:rsidP="00143A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D8517F" w:rsidRPr="0017240D" w:rsidTr="0098134B">
        <w:trPr>
          <w:trHeight w:val="1378"/>
        </w:trPr>
        <w:tc>
          <w:tcPr>
            <w:tcW w:w="817" w:type="dxa"/>
          </w:tcPr>
          <w:p w:rsidR="00D8517F" w:rsidRPr="003C3D17" w:rsidRDefault="00C502CB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8517F" w:rsidRPr="003C3D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D8517F" w:rsidRPr="007612C3" w:rsidRDefault="00D8517F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Строительство кирпичного завода мощностью 30 млн. штук условного кирпича в год методом пластичного формования, г. Ипатово Ип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</w:p>
        </w:tc>
        <w:tc>
          <w:tcPr>
            <w:tcW w:w="2275" w:type="dxa"/>
            <w:vAlign w:val="center"/>
          </w:tcPr>
          <w:p w:rsidR="00D8517F" w:rsidRPr="007612C3" w:rsidRDefault="00D8517F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ООО «Керам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Строй»</w:t>
            </w:r>
          </w:p>
        </w:tc>
        <w:tc>
          <w:tcPr>
            <w:tcW w:w="1843" w:type="dxa"/>
            <w:vAlign w:val="center"/>
          </w:tcPr>
          <w:p w:rsidR="00D8517F" w:rsidRPr="007612C3" w:rsidRDefault="00C502CB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516,0</w:t>
            </w:r>
            <w:r w:rsidR="002D5423"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91" w:type="dxa"/>
            <w:vAlign w:val="center"/>
          </w:tcPr>
          <w:p w:rsidR="00D8517F" w:rsidRPr="007612C3" w:rsidRDefault="00D8517F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D8517F" w:rsidRPr="007612C3" w:rsidRDefault="00D8517F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2015-201</w:t>
            </w:r>
            <w:r w:rsidR="008D57D7" w:rsidRPr="007612C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20" w:type="dxa"/>
            <w:vAlign w:val="center"/>
          </w:tcPr>
          <w:p w:rsidR="00D8517F" w:rsidRPr="007612C3" w:rsidRDefault="00C502CB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</w:tr>
      <w:tr w:rsidR="00F258D7" w:rsidRPr="0017240D" w:rsidTr="000C468F">
        <w:tc>
          <w:tcPr>
            <w:tcW w:w="817" w:type="dxa"/>
          </w:tcPr>
          <w:p w:rsidR="00F258D7" w:rsidRDefault="00094503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820" w:type="dxa"/>
          </w:tcPr>
          <w:p w:rsidR="00F258D7" w:rsidRPr="007612C3" w:rsidRDefault="00F258D7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Модернизация участка по п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реработке и сушке сыворотки (приобретение оборудования по переработке и сушке с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воротки)</w:t>
            </w:r>
            <w:r w:rsidR="005C5E07" w:rsidRPr="007612C3">
              <w:rPr>
                <w:rFonts w:ascii="Times New Roman" w:hAnsi="Times New Roman" w:cs="Times New Roman"/>
                <w:sz w:val="28"/>
                <w:szCs w:val="28"/>
              </w:rPr>
              <w:t>, г. Ипатово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75" w:type="dxa"/>
            <w:vAlign w:val="center"/>
          </w:tcPr>
          <w:p w:rsidR="00F258D7" w:rsidRPr="007612C3" w:rsidRDefault="00F258D7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ОАО «Сыродел»</w:t>
            </w:r>
          </w:p>
        </w:tc>
        <w:tc>
          <w:tcPr>
            <w:tcW w:w="1843" w:type="dxa"/>
            <w:vAlign w:val="center"/>
          </w:tcPr>
          <w:p w:rsidR="00F258D7" w:rsidRPr="007612C3" w:rsidRDefault="00F258D7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05751" w:rsidRPr="007612C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8D57D7"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91" w:type="dxa"/>
            <w:vAlign w:val="center"/>
          </w:tcPr>
          <w:p w:rsidR="00F258D7" w:rsidRPr="007612C3" w:rsidRDefault="00F258D7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F258D7" w:rsidRPr="007612C3" w:rsidRDefault="00F258D7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2017-2018</w:t>
            </w:r>
          </w:p>
        </w:tc>
        <w:tc>
          <w:tcPr>
            <w:tcW w:w="2220" w:type="dxa"/>
            <w:vAlign w:val="center"/>
          </w:tcPr>
          <w:p w:rsidR="00F258D7" w:rsidRPr="007612C3" w:rsidRDefault="00F258D7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05751" w:rsidRPr="007612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82508" w:rsidRPr="0017240D" w:rsidTr="00235C37">
        <w:tc>
          <w:tcPr>
            <w:tcW w:w="817" w:type="dxa"/>
          </w:tcPr>
          <w:p w:rsidR="00782508" w:rsidRDefault="00782508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820" w:type="dxa"/>
          </w:tcPr>
          <w:p w:rsidR="00782508" w:rsidRPr="007612C3" w:rsidRDefault="00782508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Закладка фруктового сада и</w:t>
            </w: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тенсивного типа 300 га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75" w:type="dxa"/>
          </w:tcPr>
          <w:p w:rsidR="00782508" w:rsidRPr="007612C3" w:rsidRDefault="00782508" w:rsidP="00180FC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ООО </w:t>
            </w:r>
            <w:r w:rsidR="00180F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Научно-производстве</w:t>
            </w: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ное объединение агропарк</w:t>
            </w:r>
            <w:r w:rsidR="00180F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80F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п. </w:t>
            </w: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Красочн</w:t>
            </w:r>
            <w:r w:rsidR="00180F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ый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782508" w:rsidRPr="007612C3" w:rsidRDefault="00782508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1350,00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91" w:type="dxa"/>
          </w:tcPr>
          <w:p w:rsidR="00782508" w:rsidRPr="007612C3" w:rsidRDefault="00782508" w:rsidP="007612C3">
            <w:pPr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</w:tcPr>
          <w:p w:rsidR="00782508" w:rsidRPr="007612C3" w:rsidRDefault="00782508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2018-2020</w:t>
            </w:r>
          </w:p>
        </w:tc>
        <w:tc>
          <w:tcPr>
            <w:tcW w:w="2220" w:type="dxa"/>
          </w:tcPr>
          <w:p w:rsidR="00782508" w:rsidRPr="007612C3" w:rsidRDefault="00782508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</w:t>
            </w:r>
          </w:p>
        </w:tc>
      </w:tr>
      <w:tr w:rsidR="00782508" w:rsidRPr="0017240D" w:rsidTr="00235C37">
        <w:tc>
          <w:tcPr>
            <w:tcW w:w="817" w:type="dxa"/>
          </w:tcPr>
          <w:p w:rsidR="00782508" w:rsidRDefault="00782508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820" w:type="dxa"/>
          </w:tcPr>
          <w:p w:rsidR="00782508" w:rsidRPr="007612C3" w:rsidRDefault="00782508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Модернизация МТФ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75" w:type="dxa"/>
          </w:tcPr>
          <w:p w:rsidR="00782508" w:rsidRPr="007612C3" w:rsidRDefault="00782508" w:rsidP="00180FC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сельскохозяйс</w:t>
            </w: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венный прои</w:t>
            </w: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водственный кооператив </w:t>
            </w:r>
            <w:r w:rsidR="00180F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Племзавод Вторая пятиле</w:t>
            </w: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180F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ка»/</w:t>
            </w: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СПК </w:t>
            </w:r>
            <w:r w:rsidR="00180F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Пле</w:t>
            </w: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завод </w:t>
            </w:r>
            <w:r w:rsidR="00180F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Вторая пятилетка</w:t>
            </w:r>
            <w:r w:rsidR="00180F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782508" w:rsidRPr="007612C3" w:rsidRDefault="00782508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22,00</w:t>
            </w:r>
          </w:p>
        </w:tc>
        <w:tc>
          <w:tcPr>
            <w:tcW w:w="2291" w:type="dxa"/>
          </w:tcPr>
          <w:p w:rsidR="00782508" w:rsidRPr="007612C3" w:rsidRDefault="00782508" w:rsidP="007612C3">
            <w:pPr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</w:tcPr>
          <w:p w:rsidR="00782508" w:rsidRPr="007612C3" w:rsidRDefault="00782508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2018</w:t>
            </w:r>
          </w:p>
        </w:tc>
        <w:tc>
          <w:tcPr>
            <w:tcW w:w="2220" w:type="dxa"/>
          </w:tcPr>
          <w:p w:rsidR="00782508" w:rsidRPr="007612C3" w:rsidRDefault="00782508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25172" w:rsidRPr="0017240D" w:rsidTr="00235C37">
        <w:tc>
          <w:tcPr>
            <w:tcW w:w="817" w:type="dxa"/>
          </w:tcPr>
          <w:p w:rsidR="00125172" w:rsidRPr="00061333" w:rsidRDefault="0019119B" w:rsidP="001C5BF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13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13.</w:t>
            </w:r>
          </w:p>
        </w:tc>
        <w:tc>
          <w:tcPr>
            <w:tcW w:w="3820" w:type="dxa"/>
          </w:tcPr>
          <w:p w:rsidR="00125172" w:rsidRPr="007612C3" w:rsidRDefault="00125172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Развитие семейной животн</w:t>
            </w: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водческой фермы</w:t>
            </w:r>
          </w:p>
        </w:tc>
        <w:tc>
          <w:tcPr>
            <w:tcW w:w="2275" w:type="dxa"/>
          </w:tcPr>
          <w:p w:rsidR="00125172" w:rsidRPr="001352AB" w:rsidRDefault="001352AB" w:rsidP="001352A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lastRenderedPageBreak/>
              <w:t xml:space="preserve">индивидуальные 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lastRenderedPageBreak/>
              <w:t>предпринимат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– главы КФХ (по согласов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нию)</w:t>
            </w:r>
          </w:p>
        </w:tc>
        <w:tc>
          <w:tcPr>
            <w:tcW w:w="1843" w:type="dxa"/>
          </w:tcPr>
          <w:p w:rsidR="00125172" w:rsidRPr="007612C3" w:rsidRDefault="00125172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34,9</w:t>
            </w:r>
            <w:r w:rsidR="00057235"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291" w:type="dxa"/>
          </w:tcPr>
          <w:p w:rsidR="00061333" w:rsidRPr="007612C3" w:rsidRDefault="00125172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средства краев</w:t>
            </w: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го бюджета</w:t>
            </w:r>
            <w:r w:rsidR="00061333"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-20,95, внебю</w:t>
            </w:r>
            <w:r w:rsidR="00061333"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="00061333"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жетные средс</w:t>
            </w:r>
            <w:r w:rsidR="00061333"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</w:t>
            </w:r>
            <w:r w:rsidR="00061333"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ва-13,95</w:t>
            </w:r>
          </w:p>
          <w:p w:rsidR="00125172" w:rsidRPr="007612C3" w:rsidRDefault="00125172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70" w:type="dxa"/>
          </w:tcPr>
          <w:p w:rsidR="00125172" w:rsidRPr="007612C3" w:rsidRDefault="00125172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2018-2019</w:t>
            </w:r>
          </w:p>
        </w:tc>
        <w:tc>
          <w:tcPr>
            <w:tcW w:w="2220" w:type="dxa"/>
          </w:tcPr>
          <w:p w:rsidR="00125172" w:rsidRPr="007612C3" w:rsidRDefault="00125172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2C4854" w:rsidRPr="0017240D" w:rsidTr="000C468F">
        <w:tc>
          <w:tcPr>
            <w:tcW w:w="817" w:type="dxa"/>
          </w:tcPr>
          <w:p w:rsidR="002C4854" w:rsidRDefault="00094503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19119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20" w:type="dxa"/>
          </w:tcPr>
          <w:p w:rsidR="002C4854" w:rsidRPr="007612C3" w:rsidRDefault="00A0210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Реконструкция мельницы,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 г. Ипатово Ипатовского района</w:t>
            </w:r>
          </w:p>
        </w:tc>
        <w:tc>
          <w:tcPr>
            <w:tcW w:w="2275" w:type="dxa"/>
            <w:vAlign w:val="center"/>
          </w:tcPr>
          <w:p w:rsidR="002C4854" w:rsidRPr="007612C3" w:rsidRDefault="00A0210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СПК «Киро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ский»</w:t>
            </w:r>
          </w:p>
        </w:tc>
        <w:tc>
          <w:tcPr>
            <w:tcW w:w="1843" w:type="dxa"/>
            <w:vAlign w:val="center"/>
          </w:tcPr>
          <w:p w:rsidR="002C4854" w:rsidRPr="007612C3" w:rsidRDefault="00A0210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  <w:r w:rsidR="002D5423"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91" w:type="dxa"/>
            <w:vAlign w:val="center"/>
          </w:tcPr>
          <w:p w:rsidR="002C4854" w:rsidRPr="007612C3" w:rsidRDefault="00A0210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2C4854" w:rsidRPr="007612C3" w:rsidRDefault="00A02107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2016 -201</w:t>
            </w:r>
            <w:r w:rsidR="00195F20" w:rsidRPr="007612C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:rsidR="002C4854" w:rsidRPr="007612C3" w:rsidRDefault="00A02107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C6565" w:rsidRPr="0017240D" w:rsidTr="000C468F">
        <w:tc>
          <w:tcPr>
            <w:tcW w:w="817" w:type="dxa"/>
          </w:tcPr>
          <w:p w:rsidR="004C6565" w:rsidRDefault="00094503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9119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820" w:type="dxa"/>
          </w:tcPr>
          <w:p w:rsidR="004C6565" w:rsidRPr="007612C3" w:rsidRDefault="004C6565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Модернизация машинно-тракторного парка общества</w:t>
            </w:r>
          </w:p>
        </w:tc>
        <w:tc>
          <w:tcPr>
            <w:tcW w:w="2275" w:type="dxa"/>
            <w:vAlign w:val="center"/>
          </w:tcPr>
          <w:p w:rsidR="004C6565" w:rsidRPr="007612C3" w:rsidRDefault="004C6565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ООО АПК «Юг-Агропрогресс»</w:t>
            </w:r>
          </w:p>
        </w:tc>
        <w:tc>
          <w:tcPr>
            <w:tcW w:w="1843" w:type="dxa"/>
            <w:vAlign w:val="center"/>
          </w:tcPr>
          <w:p w:rsidR="004C6565" w:rsidRPr="007612C3" w:rsidRDefault="004C6565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D57D7"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8D57D7"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91" w:type="dxa"/>
            <w:vAlign w:val="center"/>
          </w:tcPr>
          <w:p w:rsidR="004C6565" w:rsidRPr="007612C3" w:rsidRDefault="004C6565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4C6565" w:rsidRPr="007612C3" w:rsidRDefault="004C6565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95F20" w:rsidRPr="007612C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20" w:type="dxa"/>
            <w:vAlign w:val="center"/>
          </w:tcPr>
          <w:p w:rsidR="004C6565" w:rsidRPr="007612C3" w:rsidRDefault="004C6565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F1BD7" w:rsidRPr="0017240D" w:rsidTr="000C468F">
        <w:tc>
          <w:tcPr>
            <w:tcW w:w="817" w:type="dxa"/>
          </w:tcPr>
          <w:p w:rsidR="00FF1BD7" w:rsidRDefault="00FF1BD7" w:rsidP="000945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9119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820" w:type="dxa"/>
          </w:tcPr>
          <w:p w:rsidR="00FF1BD7" w:rsidRPr="007612C3" w:rsidRDefault="00FF1BD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Строительство торгового центра, г. Ипатово Ипато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ского района</w:t>
            </w:r>
          </w:p>
        </w:tc>
        <w:tc>
          <w:tcPr>
            <w:tcW w:w="2275" w:type="dxa"/>
          </w:tcPr>
          <w:p w:rsidR="00FF1BD7" w:rsidRPr="001352AB" w:rsidRDefault="001352AB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1352AB">
              <w:rPr>
                <w:rFonts w:ascii="Times New Roman" w:hAnsi="Times New Roman" w:cs="Times New Roman"/>
                <w:sz w:val="28"/>
                <w:szCs w:val="28"/>
              </w:rPr>
              <w:t>индивидуальные предпринимат</w:t>
            </w:r>
            <w:r w:rsidRPr="001352A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352AB">
              <w:rPr>
                <w:rFonts w:ascii="Times New Roman" w:hAnsi="Times New Roman" w:cs="Times New Roman"/>
                <w:sz w:val="28"/>
                <w:szCs w:val="28"/>
              </w:rPr>
              <w:t>ли (по соглас</w:t>
            </w:r>
            <w:r w:rsidRPr="001352A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352AB">
              <w:rPr>
                <w:rFonts w:ascii="Times New Roman" w:hAnsi="Times New Roman" w:cs="Times New Roman"/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FF1BD7" w:rsidRPr="007612C3" w:rsidRDefault="002D59B1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9</w:t>
            </w:r>
            <w:r w:rsidR="00FF1BD7"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,00</w:t>
            </w:r>
          </w:p>
        </w:tc>
        <w:tc>
          <w:tcPr>
            <w:tcW w:w="2291" w:type="dxa"/>
            <w:vAlign w:val="center"/>
          </w:tcPr>
          <w:p w:rsidR="00FF1BD7" w:rsidRPr="007612C3" w:rsidRDefault="00FF1BD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FF1BD7" w:rsidRPr="007612C3" w:rsidRDefault="00FF1BD7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  <w:r w:rsidR="00B34D46"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-2017</w:t>
            </w:r>
          </w:p>
        </w:tc>
        <w:tc>
          <w:tcPr>
            <w:tcW w:w="2220" w:type="dxa"/>
            <w:vAlign w:val="center"/>
          </w:tcPr>
          <w:p w:rsidR="00FF1BD7" w:rsidRPr="007612C3" w:rsidRDefault="00B34D46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12</w:t>
            </w:r>
          </w:p>
        </w:tc>
      </w:tr>
      <w:tr w:rsidR="00F069DA" w:rsidRPr="0017240D" w:rsidTr="000C468F">
        <w:tc>
          <w:tcPr>
            <w:tcW w:w="817" w:type="dxa"/>
          </w:tcPr>
          <w:p w:rsidR="00F069DA" w:rsidRDefault="00F069DA" w:rsidP="000945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9119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820" w:type="dxa"/>
          </w:tcPr>
          <w:p w:rsidR="00F069DA" w:rsidRPr="007612C3" w:rsidRDefault="00F069DA" w:rsidP="00A127F1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 с двумя отделами , г. Ипатово Ипатовского района</w:t>
            </w:r>
          </w:p>
        </w:tc>
        <w:tc>
          <w:tcPr>
            <w:tcW w:w="2275" w:type="dxa"/>
          </w:tcPr>
          <w:p w:rsidR="00F069DA" w:rsidRPr="007612C3" w:rsidRDefault="00F069DA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F069DA" w:rsidRPr="007612C3" w:rsidRDefault="00F069DA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1,20</w:t>
            </w:r>
          </w:p>
        </w:tc>
        <w:tc>
          <w:tcPr>
            <w:tcW w:w="2291" w:type="dxa"/>
            <w:vAlign w:val="center"/>
          </w:tcPr>
          <w:p w:rsidR="00F069DA" w:rsidRPr="007612C3" w:rsidRDefault="00F069DA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F069DA" w:rsidRPr="007612C3" w:rsidRDefault="00F069D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F069DA" w:rsidRPr="007612C3" w:rsidRDefault="00F069DA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</w:t>
            </w:r>
          </w:p>
        </w:tc>
      </w:tr>
      <w:tr w:rsidR="00651286" w:rsidRPr="0017240D" w:rsidTr="000C468F">
        <w:tc>
          <w:tcPr>
            <w:tcW w:w="817" w:type="dxa"/>
          </w:tcPr>
          <w:p w:rsidR="00651286" w:rsidRDefault="00651286" w:rsidP="000945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9119B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820" w:type="dxa"/>
          </w:tcPr>
          <w:p w:rsidR="00651286" w:rsidRPr="007612C3" w:rsidRDefault="00651286" w:rsidP="00A127F1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магазина,</w:t>
            </w:r>
          </w:p>
          <w:p w:rsidR="00651286" w:rsidRPr="007612C3" w:rsidRDefault="00651286" w:rsidP="00A127F1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г. Ипатово Ипатовского ра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651286" w:rsidRPr="007612C3" w:rsidRDefault="00651286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651286" w:rsidRPr="007612C3" w:rsidRDefault="00651286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1,50</w:t>
            </w:r>
          </w:p>
        </w:tc>
        <w:tc>
          <w:tcPr>
            <w:tcW w:w="2291" w:type="dxa"/>
            <w:vAlign w:val="center"/>
          </w:tcPr>
          <w:p w:rsidR="00651286" w:rsidRPr="007612C3" w:rsidRDefault="00651286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651286" w:rsidRPr="007612C3" w:rsidRDefault="00651286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651286" w:rsidRPr="007612C3" w:rsidRDefault="00651286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4</w:t>
            </w:r>
          </w:p>
        </w:tc>
      </w:tr>
      <w:tr w:rsidR="000A6AE6" w:rsidRPr="0017240D" w:rsidTr="000C468F">
        <w:trPr>
          <w:trHeight w:val="964"/>
        </w:trPr>
        <w:tc>
          <w:tcPr>
            <w:tcW w:w="817" w:type="dxa"/>
          </w:tcPr>
          <w:p w:rsidR="000A6AE6" w:rsidRDefault="000A6AE6" w:rsidP="001911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9119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820" w:type="dxa"/>
          </w:tcPr>
          <w:p w:rsidR="000A6AE6" w:rsidRPr="007612C3" w:rsidRDefault="000A6AE6" w:rsidP="00A127F1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магазина,</w:t>
            </w:r>
          </w:p>
          <w:p w:rsidR="000A6AE6" w:rsidRPr="007612C3" w:rsidRDefault="000A6AE6" w:rsidP="00A127F1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г. Ипатово Ипатовского ра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0A6AE6" w:rsidRPr="007612C3" w:rsidRDefault="000A6AE6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0A6AE6" w:rsidRPr="007612C3" w:rsidRDefault="000A6AE6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12,00</w:t>
            </w:r>
          </w:p>
        </w:tc>
        <w:tc>
          <w:tcPr>
            <w:tcW w:w="2291" w:type="dxa"/>
            <w:vAlign w:val="center"/>
          </w:tcPr>
          <w:p w:rsidR="000A6AE6" w:rsidRPr="007612C3" w:rsidRDefault="000A6AE6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A6AE6" w:rsidRPr="007612C3" w:rsidRDefault="000A6AE6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2015-2016</w:t>
            </w:r>
          </w:p>
        </w:tc>
        <w:tc>
          <w:tcPr>
            <w:tcW w:w="2220" w:type="dxa"/>
            <w:vAlign w:val="center"/>
          </w:tcPr>
          <w:p w:rsidR="000A6AE6" w:rsidRPr="007612C3" w:rsidRDefault="000A6AE6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10</w:t>
            </w:r>
          </w:p>
        </w:tc>
      </w:tr>
      <w:tr w:rsidR="00534D7E" w:rsidRPr="0017240D" w:rsidTr="000C468F">
        <w:trPr>
          <w:trHeight w:val="964"/>
        </w:trPr>
        <w:tc>
          <w:tcPr>
            <w:tcW w:w="817" w:type="dxa"/>
          </w:tcPr>
          <w:p w:rsidR="00534D7E" w:rsidRDefault="0019119B" w:rsidP="000945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3820" w:type="dxa"/>
          </w:tcPr>
          <w:p w:rsidR="00534D7E" w:rsidRPr="007612C3" w:rsidRDefault="00534D7E" w:rsidP="00A127F1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Реконструкция жилого п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мещения под салон пари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махерской, г. Ипатово Ип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</w:p>
        </w:tc>
        <w:tc>
          <w:tcPr>
            <w:tcW w:w="2275" w:type="dxa"/>
          </w:tcPr>
          <w:p w:rsidR="00534D7E" w:rsidRPr="007612C3" w:rsidRDefault="00534D7E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534D7E" w:rsidRPr="007612C3" w:rsidRDefault="00534D7E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0,50</w:t>
            </w:r>
          </w:p>
        </w:tc>
        <w:tc>
          <w:tcPr>
            <w:tcW w:w="2291" w:type="dxa"/>
            <w:vAlign w:val="center"/>
          </w:tcPr>
          <w:p w:rsidR="00534D7E" w:rsidRPr="007612C3" w:rsidRDefault="00534D7E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34D7E" w:rsidRPr="007612C3" w:rsidRDefault="00534D7E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534D7E" w:rsidRPr="007612C3" w:rsidRDefault="00534D7E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4</w:t>
            </w:r>
          </w:p>
        </w:tc>
      </w:tr>
      <w:tr w:rsidR="001D0C5C" w:rsidRPr="0017240D" w:rsidTr="000C468F">
        <w:trPr>
          <w:trHeight w:val="964"/>
        </w:trPr>
        <w:tc>
          <w:tcPr>
            <w:tcW w:w="817" w:type="dxa"/>
          </w:tcPr>
          <w:p w:rsidR="001D0C5C" w:rsidRDefault="0019119B" w:rsidP="000945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1D0C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1D0C5C" w:rsidRPr="007612C3" w:rsidRDefault="001D0C5C" w:rsidP="00A127F1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Строительство пункта общ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ственного питания (кафе), г. Ипатово Ипатовского района</w:t>
            </w:r>
          </w:p>
        </w:tc>
        <w:tc>
          <w:tcPr>
            <w:tcW w:w="2275" w:type="dxa"/>
          </w:tcPr>
          <w:p w:rsidR="001D0C5C" w:rsidRPr="007612C3" w:rsidRDefault="001D0C5C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1D0C5C" w:rsidRPr="007612C3" w:rsidRDefault="001D0C5C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2,50</w:t>
            </w:r>
          </w:p>
        </w:tc>
        <w:tc>
          <w:tcPr>
            <w:tcW w:w="2291" w:type="dxa"/>
            <w:vAlign w:val="center"/>
          </w:tcPr>
          <w:p w:rsidR="001D0C5C" w:rsidRPr="007612C3" w:rsidRDefault="001D0C5C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1D0C5C" w:rsidRPr="007612C3" w:rsidRDefault="001D0C5C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1D0C5C" w:rsidRPr="007612C3" w:rsidRDefault="001D0C5C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6</w:t>
            </w:r>
          </w:p>
        </w:tc>
      </w:tr>
      <w:tr w:rsidR="00D510AE" w:rsidRPr="0017240D" w:rsidTr="000C468F">
        <w:trPr>
          <w:trHeight w:val="964"/>
        </w:trPr>
        <w:tc>
          <w:tcPr>
            <w:tcW w:w="817" w:type="dxa"/>
          </w:tcPr>
          <w:p w:rsidR="00D510AE" w:rsidRDefault="0019119B" w:rsidP="000945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D510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D510AE" w:rsidRPr="007612C3" w:rsidRDefault="00D510AE" w:rsidP="00A127F1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Строительство торгового центра, г. Ипатово Ипато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2275" w:type="dxa"/>
          </w:tcPr>
          <w:p w:rsidR="00D510AE" w:rsidRPr="007612C3" w:rsidRDefault="00D510AE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D510AE" w:rsidRPr="007612C3" w:rsidRDefault="00D510AE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7,00</w:t>
            </w:r>
          </w:p>
        </w:tc>
        <w:tc>
          <w:tcPr>
            <w:tcW w:w="2291" w:type="dxa"/>
            <w:vAlign w:val="center"/>
          </w:tcPr>
          <w:p w:rsidR="00D510AE" w:rsidRPr="007612C3" w:rsidRDefault="00D510AE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D510AE" w:rsidRPr="007612C3" w:rsidRDefault="00D510AE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D510AE" w:rsidRPr="007612C3" w:rsidRDefault="00D510AE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10</w:t>
            </w:r>
          </w:p>
        </w:tc>
      </w:tr>
      <w:tr w:rsidR="005E36B9" w:rsidRPr="0017240D" w:rsidTr="000C468F">
        <w:trPr>
          <w:trHeight w:val="964"/>
        </w:trPr>
        <w:tc>
          <w:tcPr>
            <w:tcW w:w="817" w:type="dxa"/>
          </w:tcPr>
          <w:p w:rsidR="005E36B9" w:rsidRDefault="0019119B" w:rsidP="002C485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5E36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E36B9" w:rsidRPr="007612C3" w:rsidRDefault="005E36B9" w:rsidP="00A127F1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магазина,</w:t>
            </w:r>
          </w:p>
          <w:p w:rsidR="005E36B9" w:rsidRPr="007612C3" w:rsidRDefault="005E36B9" w:rsidP="00A127F1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г. Ипатово Ипатовского ра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5E36B9" w:rsidRPr="007612C3" w:rsidRDefault="005E36B9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5E36B9" w:rsidRPr="007612C3" w:rsidRDefault="005E36B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3,00</w:t>
            </w:r>
          </w:p>
        </w:tc>
        <w:tc>
          <w:tcPr>
            <w:tcW w:w="2291" w:type="dxa"/>
            <w:vAlign w:val="center"/>
          </w:tcPr>
          <w:p w:rsidR="005E36B9" w:rsidRPr="007612C3" w:rsidRDefault="005E36B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E36B9" w:rsidRPr="007612C3" w:rsidRDefault="005E36B9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5E36B9" w:rsidRPr="007612C3" w:rsidRDefault="005E36B9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6</w:t>
            </w:r>
          </w:p>
        </w:tc>
      </w:tr>
      <w:tr w:rsidR="0029153F" w:rsidRPr="0017240D" w:rsidTr="000C468F">
        <w:trPr>
          <w:trHeight w:val="964"/>
        </w:trPr>
        <w:tc>
          <w:tcPr>
            <w:tcW w:w="817" w:type="dxa"/>
          </w:tcPr>
          <w:p w:rsidR="0029153F" w:rsidRDefault="00094503" w:rsidP="002C485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1911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915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29153F" w:rsidRPr="007612C3" w:rsidRDefault="0029153F" w:rsidP="00A127F1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магазина,</w:t>
            </w:r>
          </w:p>
          <w:p w:rsidR="0029153F" w:rsidRPr="007612C3" w:rsidRDefault="0029153F" w:rsidP="00A127F1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г. Ипатово Ипатовского ра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29153F" w:rsidRPr="007612C3" w:rsidRDefault="0029153F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29153F" w:rsidRPr="007612C3" w:rsidRDefault="0029153F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13,00</w:t>
            </w:r>
          </w:p>
        </w:tc>
        <w:tc>
          <w:tcPr>
            <w:tcW w:w="2291" w:type="dxa"/>
            <w:vAlign w:val="center"/>
          </w:tcPr>
          <w:p w:rsidR="0029153F" w:rsidRPr="007612C3" w:rsidRDefault="0029153F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29153F" w:rsidRPr="007612C3" w:rsidRDefault="0029153F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29153F" w:rsidRPr="007612C3" w:rsidRDefault="0029153F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10</w:t>
            </w:r>
          </w:p>
        </w:tc>
      </w:tr>
      <w:tr w:rsidR="00E20592" w:rsidRPr="0017240D" w:rsidTr="000C468F">
        <w:trPr>
          <w:trHeight w:val="964"/>
        </w:trPr>
        <w:tc>
          <w:tcPr>
            <w:tcW w:w="817" w:type="dxa"/>
          </w:tcPr>
          <w:p w:rsidR="00E20592" w:rsidRDefault="002C4854" w:rsidP="000945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911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205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E20592" w:rsidRPr="007612C3" w:rsidRDefault="00E20592" w:rsidP="00A127F1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Реконструкция здания  авт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мойки, г. Ипатово Ипато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2275" w:type="dxa"/>
          </w:tcPr>
          <w:p w:rsidR="00E20592" w:rsidRPr="007612C3" w:rsidRDefault="00E20592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E20592" w:rsidRPr="007612C3" w:rsidRDefault="00E20592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0,30</w:t>
            </w:r>
          </w:p>
        </w:tc>
        <w:tc>
          <w:tcPr>
            <w:tcW w:w="2291" w:type="dxa"/>
            <w:vAlign w:val="center"/>
          </w:tcPr>
          <w:p w:rsidR="00E20592" w:rsidRPr="007612C3" w:rsidRDefault="00E20592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E20592" w:rsidRPr="007612C3" w:rsidRDefault="00E20592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E20592" w:rsidRPr="007612C3" w:rsidRDefault="00E20592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</w:t>
            </w:r>
          </w:p>
        </w:tc>
      </w:tr>
      <w:tr w:rsidR="00F405C7" w:rsidRPr="0017240D" w:rsidTr="000C468F">
        <w:trPr>
          <w:trHeight w:val="964"/>
        </w:trPr>
        <w:tc>
          <w:tcPr>
            <w:tcW w:w="817" w:type="dxa"/>
          </w:tcPr>
          <w:p w:rsidR="00F405C7" w:rsidRDefault="00F405C7" w:rsidP="000945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9119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F405C7" w:rsidRPr="007612C3" w:rsidRDefault="00F405C7" w:rsidP="00A127F1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Реконструкция жилого п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мещения под магазин, г. Ип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тово Ипатовского района</w:t>
            </w:r>
          </w:p>
        </w:tc>
        <w:tc>
          <w:tcPr>
            <w:tcW w:w="2275" w:type="dxa"/>
          </w:tcPr>
          <w:p w:rsidR="00F405C7" w:rsidRPr="007612C3" w:rsidRDefault="00F405C7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F405C7" w:rsidRPr="007612C3" w:rsidRDefault="00F405C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0,50</w:t>
            </w:r>
          </w:p>
        </w:tc>
        <w:tc>
          <w:tcPr>
            <w:tcW w:w="2291" w:type="dxa"/>
            <w:vAlign w:val="center"/>
          </w:tcPr>
          <w:p w:rsidR="00F405C7" w:rsidRPr="007612C3" w:rsidRDefault="00F405C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F405C7" w:rsidRPr="007612C3" w:rsidRDefault="00F405C7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F405C7" w:rsidRPr="007612C3" w:rsidRDefault="00F405C7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</w:t>
            </w:r>
          </w:p>
        </w:tc>
      </w:tr>
      <w:tr w:rsidR="00F405C7" w:rsidRPr="0017240D" w:rsidTr="000C468F">
        <w:trPr>
          <w:trHeight w:val="964"/>
        </w:trPr>
        <w:tc>
          <w:tcPr>
            <w:tcW w:w="817" w:type="dxa"/>
          </w:tcPr>
          <w:p w:rsidR="00F405C7" w:rsidRDefault="00F405C7" w:rsidP="000945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9119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F405C7" w:rsidRPr="007612C3" w:rsidRDefault="00F405C7" w:rsidP="00A127F1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магазина, г. Ипатово Ипатовского района</w:t>
            </w:r>
          </w:p>
        </w:tc>
        <w:tc>
          <w:tcPr>
            <w:tcW w:w="2275" w:type="dxa"/>
          </w:tcPr>
          <w:p w:rsidR="00F405C7" w:rsidRPr="007612C3" w:rsidRDefault="00F405C7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F405C7" w:rsidRPr="007612C3" w:rsidRDefault="00F405C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0,50</w:t>
            </w:r>
          </w:p>
        </w:tc>
        <w:tc>
          <w:tcPr>
            <w:tcW w:w="2291" w:type="dxa"/>
            <w:vAlign w:val="center"/>
          </w:tcPr>
          <w:p w:rsidR="00F405C7" w:rsidRPr="007612C3" w:rsidRDefault="00F405C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F405C7" w:rsidRPr="007612C3" w:rsidRDefault="00F405C7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F405C7" w:rsidRPr="007612C3" w:rsidRDefault="00F405C7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</w:t>
            </w:r>
          </w:p>
        </w:tc>
      </w:tr>
      <w:tr w:rsidR="00F405C7" w:rsidRPr="0017240D" w:rsidTr="000C468F">
        <w:trPr>
          <w:trHeight w:val="964"/>
        </w:trPr>
        <w:tc>
          <w:tcPr>
            <w:tcW w:w="817" w:type="dxa"/>
          </w:tcPr>
          <w:p w:rsidR="00F405C7" w:rsidRDefault="00F405C7" w:rsidP="000945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9119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F405C7" w:rsidRPr="007612C3" w:rsidRDefault="00F405C7" w:rsidP="00A127F1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Реконструкция здания под магазин непродовольстве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ных товаров, г. Ипатово Ип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</w:p>
        </w:tc>
        <w:tc>
          <w:tcPr>
            <w:tcW w:w="2275" w:type="dxa"/>
          </w:tcPr>
          <w:p w:rsidR="00F405C7" w:rsidRPr="007612C3" w:rsidRDefault="00F405C7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F405C7" w:rsidRPr="007612C3" w:rsidRDefault="00F405C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0,30</w:t>
            </w:r>
          </w:p>
        </w:tc>
        <w:tc>
          <w:tcPr>
            <w:tcW w:w="2291" w:type="dxa"/>
            <w:vAlign w:val="center"/>
          </w:tcPr>
          <w:p w:rsidR="00F405C7" w:rsidRPr="007612C3" w:rsidRDefault="00F405C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F405C7" w:rsidRPr="007612C3" w:rsidRDefault="00F405C7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F405C7" w:rsidRPr="007612C3" w:rsidRDefault="00F405C7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</w:t>
            </w:r>
          </w:p>
        </w:tc>
      </w:tr>
      <w:tr w:rsidR="00D8517F" w:rsidRPr="0098101D" w:rsidTr="000C468F">
        <w:tc>
          <w:tcPr>
            <w:tcW w:w="817" w:type="dxa"/>
          </w:tcPr>
          <w:p w:rsidR="00D8517F" w:rsidRPr="0098101D" w:rsidRDefault="004E043A" w:rsidP="0009450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9119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8517F" w:rsidRPr="009810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D8517F" w:rsidRPr="007612C3" w:rsidRDefault="00DC188C" w:rsidP="00A127F1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Реконструкция нежилого п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мещения под магазин непр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довольственных товаров</w:t>
            </w:r>
            <w:r w:rsidR="00D8517F" w:rsidRPr="007612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8517F" w:rsidRPr="007612C3" w:rsidRDefault="00D8517F" w:rsidP="00A127F1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г. Ипатово Ипатовского ра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D8517F" w:rsidRPr="007612C3" w:rsidRDefault="00D8517F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D8517F" w:rsidRPr="007612C3" w:rsidRDefault="00D8517F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  <w:r w:rsidR="002D5423"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91" w:type="dxa"/>
            <w:vAlign w:val="center"/>
          </w:tcPr>
          <w:p w:rsidR="00D8517F" w:rsidRPr="007612C3" w:rsidRDefault="00D8517F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D8517F" w:rsidRPr="007612C3" w:rsidRDefault="00D8517F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D8517F" w:rsidRPr="007612C3" w:rsidRDefault="004E043A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8517F" w:rsidRPr="0098101D" w:rsidTr="000C468F">
        <w:tc>
          <w:tcPr>
            <w:tcW w:w="817" w:type="dxa"/>
          </w:tcPr>
          <w:p w:rsidR="00D8517F" w:rsidRPr="0098101D" w:rsidRDefault="0019119B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D8517F" w:rsidRPr="009810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D8517F" w:rsidRPr="007612C3" w:rsidRDefault="00D8517F" w:rsidP="00A127F1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магазина,</w:t>
            </w:r>
          </w:p>
          <w:p w:rsidR="00D8517F" w:rsidRPr="007612C3" w:rsidRDefault="00D8517F" w:rsidP="00A127F1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г. Ипатово Ипатовского ра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D8517F" w:rsidRPr="007612C3" w:rsidRDefault="00D8517F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D8517F" w:rsidRPr="007612C3" w:rsidRDefault="00D8517F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  <w:r w:rsidR="002D5423"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91" w:type="dxa"/>
            <w:vAlign w:val="center"/>
          </w:tcPr>
          <w:p w:rsidR="00D8517F" w:rsidRPr="007612C3" w:rsidRDefault="00D8517F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D8517F" w:rsidRPr="007612C3" w:rsidRDefault="00D8517F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D8517F" w:rsidRPr="007612C3" w:rsidRDefault="004E043A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E043A" w:rsidRPr="0098101D" w:rsidTr="000C468F">
        <w:tc>
          <w:tcPr>
            <w:tcW w:w="817" w:type="dxa"/>
          </w:tcPr>
          <w:p w:rsidR="004E043A" w:rsidRPr="0098101D" w:rsidRDefault="0019119B" w:rsidP="0009450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4E043A" w:rsidRPr="009810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4E043A" w:rsidRPr="007612C3" w:rsidRDefault="00B13B30" w:rsidP="00A127F1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Строительство торгового п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вильона</w:t>
            </w:r>
            <w:r w:rsidR="00C77C83"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я</w:t>
            </w:r>
            <w:r w:rsidR="00C77C83" w:rsidRPr="007612C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C77C83" w:rsidRPr="007612C3">
              <w:rPr>
                <w:rFonts w:ascii="Times New Roman" w:hAnsi="Times New Roman" w:cs="Times New Roman"/>
                <w:sz w:val="28"/>
                <w:szCs w:val="28"/>
              </w:rPr>
              <w:t>марки, организованной ООО «Рынок»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, г.Ипатово Ипато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2275" w:type="dxa"/>
          </w:tcPr>
          <w:p w:rsidR="004E043A" w:rsidRPr="007612C3" w:rsidRDefault="00B13B30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ООО «Рынок» Ипатовского райпотребсоюза</w:t>
            </w:r>
          </w:p>
        </w:tc>
        <w:tc>
          <w:tcPr>
            <w:tcW w:w="1843" w:type="dxa"/>
            <w:vAlign w:val="center"/>
          </w:tcPr>
          <w:p w:rsidR="004E043A" w:rsidRPr="007612C3" w:rsidRDefault="00C77C8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B13B30" w:rsidRPr="007612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D5423"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13B30"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91" w:type="dxa"/>
            <w:vAlign w:val="center"/>
          </w:tcPr>
          <w:p w:rsidR="004E043A" w:rsidRPr="007612C3" w:rsidRDefault="00B13B3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4E043A" w:rsidRPr="007612C3" w:rsidRDefault="00B13B30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C77C83" w:rsidRPr="007612C3">
              <w:rPr>
                <w:rFonts w:ascii="Times New Roman" w:hAnsi="Times New Roman" w:cs="Times New Roman"/>
                <w:sz w:val="28"/>
                <w:szCs w:val="28"/>
              </w:rPr>
              <w:t>-2017</w:t>
            </w:r>
          </w:p>
        </w:tc>
        <w:tc>
          <w:tcPr>
            <w:tcW w:w="2220" w:type="dxa"/>
            <w:vAlign w:val="center"/>
          </w:tcPr>
          <w:p w:rsidR="004E043A" w:rsidRPr="007612C3" w:rsidRDefault="00B13B30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D4434" w:rsidRPr="00AB33B7" w:rsidTr="000C468F">
        <w:tc>
          <w:tcPr>
            <w:tcW w:w="817" w:type="dxa"/>
          </w:tcPr>
          <w:p w:rsidR="002D4434" w:rsidRPr="0098101D" w:rsidRDefault="0019119B" w:rsidP="0009450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2D4434" w:rsidRPr="009810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2D4434" w:rsidRPr="007612C3" w:rsidRDefault="002D4434" w:rsidP="00A127F1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 по продаже непродовольстве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ных товаров г.Ипатово Ип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</w:p>
        </w:tc>
        <w:tc>
          <w:tcPr>
            <w:tcW w:w="2275" w:type="dxa"/>
          </w:tcPr>
          <w:p w:rsidR="002D4434" w:rsidRPr="007612C3" w:rsidRDefault="002D4434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2D4434" w:rsidRPr="007612C3" w:rsidRDefault="002D4434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  <w:r w:rsidR="002D5423"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91" w:type="dxa"/>
            <w:vAlign w:val="center"/>
          </w:tcPr>
          <w:p w:rsidR="002D4434" w:rsidRPr="007612C3" w:rsidRDefault="002D4434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2D4434" w:rsidRPr="007612C3" w:rsidRDefault="002D443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2016-2017</w:t>
            </w:r>
          </w:p>
        </w:tc>
        <w:tc>
          <w:tcPr>
            <w:tcW w:w="2220" w:type="dxa"/>
            <w:vAlign w:val="center"/>
          </w:tcPr>
          <w:p w:rsidR="002D4434" w:rsidRPr="007612C3" w:rsidRDefault="002D4434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D4434" w:rsidRPr="00AB33B7" w:rsidTr="000C468F">
        <w:tc>
          <w:tcPr>
            <w:tcW w:w="817" w:type="dxa"/>
          </w:tcPr>
          <w:p w:rsidR="002D4434" w:rsidRPr="0098101D" w:rsidRDefault="0019119B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2D4434" w:rsidRPr="009810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2D4434" w:rsidRPr="007612C3" w:rsidRDefault="002D4434" w:rsidP="00A127F1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Реконструкция нежилого п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мещения по производству кондитерских и хлебобуло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ных изделий, г.Ипатово Ип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</w:p>
        </w:tc>
        <w:tc>
          <w:tcPr>
            <w:tcW w:w="2275" w:type="dxa"/>
          </w:tcPr>
          <w:p w:rsidR="002D4434" w:rsidRPr="007612C3" w:rsidRDefault="002D4434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2D4434" w:rsidRPr="007612C3" w:rsidRDefault="002D4434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  <w:r w:rsidR="002D5423"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91" w:type="dxa"/>
            <w:vAlign w:val="center"/>
          </w:tcPr>
          <w:p w:rsidR="002D4434" w:rsidRPr="007612C3" w:rsidRDefault="002D4434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2D4434" w:rsidRPr="007612C3" w:rsidRDefault="002D443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2D4434" w:rsidRPr="007612C3" w:rsidRDefault="002D4434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8101D" w:rsidRPr="0074620A" w:rsidTr="000C468F">
        <w:tc>
          <w:tcPr>
            <w:tcW w:w="817" w:type="dxa"/>
          </w:tcPr>
          <w:p w:rsidR="0098101D" w:rsidRPr="0074620A" w:rsidRDefault="0019119B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  <w:r w:rsidR="0098101D" w:rsidRPr="007462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98101D" w:rsidRPr="007612C3" w:rsidRDefault="0098101D" w:rsidP="00A127F1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 с двумя отделами, г. Ипатово Ипатовского района</w:t>
            </w:r>
          </w:p>
        </w:tc>
        <w:tc>
          <w:tcPr>
            <w:tcW w:w="2275" w:type="dxa"/>
          </w:tcPr>
          <w:p w:rsidR="0098101D" w:rsidRPr="007612C3" w:rsidRDefault="0098101D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98101D" w:rsidRPr="007612C3" w:rsidRDefault="0098101D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  <w:r w:rsidR="00CC6BDC"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91" w:type="dxa"/>
            <w:vAlign w:val="center"/>
          </w:tcPr>
          <w:p w:rsidR="0098101D" w:rsidRPr="007612C3" w:rsidRDefault="0098101D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98101D" w:rsidRPr="007612C3" w:rsidRDefault="0098101D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98101D" w:rsidRPr="007612C3" w:rsidRDefault="0098101D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C624D" w:rsidRPr="0074620A" w:rsidTr="000C468F">
        <w:tc>
          <w:tcPr>
            <w:tcW w:w="817" w:type="dxa"/>
          </w:tcPr>
          <w:p w:rsidR="00CC624D" w:rsidRPr="0074620A" w:rsidRDefault="0019119B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CC624D" w:rsidRPr="007612C3" w:rsidRDefault="00CC624D" w:rsidP="00A127F1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 н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товаров, г. Ипатово</w:t>
            </w:r>
          </w:p>
        </w:tc>
        <w:tc>
          <w:tcPr>
            <w:tcW w:w="2275" w:type="dxa"/>
          </w:tcPr>
          <w:p w:rsidR="00CC624D" w:rsidRPr="007612C3" w:rsidRDefault="00CC624D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CC624D" w:rsidRPr="007612C3" w:rsidRDefault="00CC624D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  <w:tc>
          <w:tcPr>
            <w:tcW w:w="2291" w:type="dxa"/>
            <w:vAlign w:val="center"/>
          </w:tcPr>
          <w:p w:rsidR="00CC624D" w:rsidRPr="007612C3" w:rsidRDefault="00CC624D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CC624D" w:rsidRPr="007612C3" w:rsidRDefault="00CC624D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CC624D" w:rsidRPr="007612C3" w:rsidRDefault="00D25C9E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90558" w:rsidRPr="0074620A" w:rsidTr="000C468F">
        <w:tc>
          <w:tcPr>
            <w:tcW w:w="817" w:type="dxa"/>
          </w:tcPr>
          <w:p w:rsidR="00590558" w:rsidRPr="0074620A" w:rsidRDefault="0019119B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90558" w:rsidRPr="007612C3" w:rsidRDefault="00590558" w:rsidP="00A127F1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Строительство станции те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нического обслуживания 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томобилей, г. Ипатово</w:t>
            </w:r>
          </w:p>
        </w:tc>
        <w:tc>
          <w:tcPr>
            <w:tcW w:w="2275" w:type="dxa"/>
          </w:tcPr>
          <w:p w:rsidR="00590558" w:rsidRPr="007612C3" w:rsidRDefault="00590558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590558" w:rsidRPr="007612C3" w:rsidRDefault="00590558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  <w:r w:rsidR="00057235"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91" w:type="dxa"/>
            <w:vAlign w:val="center"/>
          </w:tcPr>
          <w:p w:rsidR="00590558" w:rsidRPr="007612C3" w:rsidRDefault="00590558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90558" w:rsidRPr="007612C3" w:rsidRDefault="00590558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590558" w:rsidRPr="007612C3" w:rsidRDefault="00D25C9E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E3C3D" w:rsidRPr="0074620A" w:rsidTr="000C468F">
        <w:tc>
          <w:tcPr>
            <w:tcW w:w="817" w:type="dxa"/>
          </w:tcPr>
          <w:p w:rsidR="002E3C3D" w:rsidRPr="0074620A" w:rsidRDefault="0019119B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2E3C3D" w:rsidRPr="007612C3" w:rsidRDefault="002E3C3D" w:rsidP="00A127F1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торгового центра </w:t>
            </w:r>
            <w:r w:rsidR="00537A67" w:rsidRPr="007612C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.Ипатово</w:t>
            </w:r>
          </w:p>
        </w:tc>
        <w:tc>
          <w:tcPr>
            <w:tcW w:w="2275" w:type="dxa"/>
          </w:tcPr>
          <w:p w:rsidR="002E3C3D" w:rsidRPr="007612C3" w:rsidRDefault="002E3C3D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2E3C3D" w:rsidRPr="007612C3" w:rsidRDefault="002E3C3D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  <w:r w:rsidR="00057235"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91" w:type="dxa"/>
            <w:vAlign w:val="center"/>
          </w:tcPr>
          <w:p w:rsidR="002E3C3D" w:rsidRPr="007612C3" w:rsidRDefault="002E3C3D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2E3C3D" w:rsidRPr="007612C3" w:rsidRDefault="002E3C3D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2E3C3D" w:rsidRPr="007612C3" w:rsidRDefault="00D25C9E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A0C76" w:rsidRPr="0074620A" w:rsidTr="000C468F">
        <w:tc>
          <w:tcPr>
            <w:tcW w:w="817" w:type="dxa"/>
          </w:tcPr>
          <w:p w:rsidR="007A0C76" w:rsidRPr="0074620A" w:rsidRDefault="0019119B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7A0C76" w:rsidRPr="007612C3" w:rsidRDefault="007A0C76" w:rsidP="00A127F1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 н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товаров, г. Ипатово</w:t>
            </w:r>
          </w:p>
        </w:tc>
        <w:tc>
          <w:tcPr>
            <w:tcW w:w="2275" w:type="dxa"/>
          </w:tcPr>
          <w:p w:rsidR="007A0C76" w:rsidRPr="007612C3" w:rsidRDefault="007A0C76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7A0C76" w:rsidRPr="007612C3" w:rsidRDefault="007A0C76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0,60</w:t>
            </w:r>
          </w:p>
        </w:tc>
        <w:tc>
          <w:tcPr>
            <w:tcW w:w="2291" w:type="dxa"/>
            <w:vAlign w:val="center"/>
          </w:tcPr>
          <w:p w:rsidR="007A0C76" w:rsidRPr="007612C3" w:rsidRDefault="007A0C76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7A0C76" w:rsidRPr="007612C3" w:rsidRDefault="007A0C76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7A0C76" w:rsidRPr="007612C3" w:rsidRDefault="00D25C9E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C1EFE" w:rsidRPr="0074620A" w:rsidTr="000C468F">
        <w:tc>
          <w:tcPr>
            <w:tcW w:w="817" w:type="dxa"/>
          </w:tcPr>
          <w:p w:rsidR="001C1EFE" w:rsidRPr="0074620A" w:rsidRDefault="0019119B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1C1EFE" w:rsidRPr="007612C3" w:rsidRDefault="001C1EFE" w:rsidP="00A127F1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 н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товаров, г. Ипатово</w:t>
            </w:r>
          </w:p>
        </w:tc>
        <w:tc>
          <w:tcPr>
            <w:tcW w:w="2275" w:type="dxa"/>
          </w:tcPr>
          <w:p w:rsidR="001C1EFE" w:rsidRPr="007612C3" w:rsidRDefault="001C1EFE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1C1EFE" w:rsidRPr="007612C3" w:rsidRDefault="001C1EFE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2291" w:type="dxa"/>
            <w:vAlign w:val="center"/>
          </w:tcPr>
          <w:p w:rsidR="001C1EFE" w:rsidRPr="007612C3" w:rsidRDefault="001C1EFE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1C1EFE" w:rsidRPr="007612C3" w:rsidRDefault="001C1EFE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1C1EFE" w:rsidRPr="007612C3" w:rsidRDefault="00D25C9E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C1EFE" w:rsidRPr="0074620A" w:rsidTr="000C468F">
        <w:tc>
          <w:tcPr>
            <w:tcW w:w="817" w:type="dxa"/>
          </w:tcPr>
          <w:p w:rsidR="001C1EFE" w:rsidRPr="0074620A" w:rsidRDefault="0019119B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1C1EFE" w:rsidRPr="007612C3" w:rsidRDefault="001C1EFE" w:rsidP="00A127F1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 н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товаров, г. Ипатово</w:t>
            </w:r>
          </w:p>
        </w:tc>
        <w:tc>
          <w:tcPr>
            <w:tcW w:w="2275" w:type="dxa"/>
          </w:tcPr>
          <w:p w:rsidR="001C1EFE" w:rsidRPr="007612C3" w:rsidRDefault="001C1EFE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1C1EFE" w:rsidRPr="007612C3" w:rsidRDefault="001C1EFE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  <w:tc>
          <w:tcPr>
            <w:tcW w:w="2291" w:type="dxa"/>
            <w:vAlign w:val="center"/>
          </w:tcPr>
          <w:p w:rsidR="001C1EFE" w:rsidRPr="007612C3" w:rsidRDefault="001C1EFE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1C1EFE" w:rsidRPr="007612C3" w:rsidRDefault="001C1EFE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1C1EFE" w:rsidRPr="007612C3" w:rsidRDefault="00D25C9E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25C9E" w:rsidRPr="0074620A" w:rsidTr="000C468F">
        <w:tc>
          <w:tcPr>
            <w:tcW w:w="817" w:type="dxa"/>
          </w:tcPr>
          <w:p w:rsidR="00D25C9E" w:rsidRPr="0074620A" w:rsidRDefault="0019119B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D25C9E" w:rsidRPr="007612C3" w:rsidRDefault="00D25C9E" w:rsidP="00A127F1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 т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варов повседневного спроса, г. Ипатово</w:t>
            </w:r>
          </w:p>
        </w:tc>
        <w:tc>
          <w:tcPr>
            <w:tcW w:w="2275" w:type="dxa"/>
          </w:tcPr>
          <w:p w:rsidR="00D25C9E" w:rsidRPr="007612C3" w:rsidRDefault="00D25C9E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D25C9E" w:rsidRPr="007612C3" w:rsidRDefault="00D25C9E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2291" w:type="dxa"/>
            <w:vAlign w:val="center"/>
          </w:tcPr>
          <w:p w:rsidR="00D25C9E" w:rsidRPr="007612C3" w:rsidRDefault="00D25C9E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D25C9E" w:rsidRPr="007612C3" w:rsidRDefault="00D25C9E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D25C9E" w:rsidRPr="007612C3" w:rsidRDefault="00D25C9E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47C64" w:rsidRPr="0074620A" w:rsidTr="000C468F">
        <w:tc>
          <w:tcPr>
            <w:tcW w:w="817" w:type="dxa"/>
          </w:tcPr>
          <w:p w:rsidR="00B47C64" w:rsidRPr="0074620A" w:rsidRDefault="0019119B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B47C64" w:rsidRPr="007612C3" w:rsidRDefault="00B47C64" w:rsidP="00A127F1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Облагораживание территории около магазина хозяйстве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ных товаров, г. Ипатово</w:t>
            </w:r>
          </w:p>
        </w:tc>
        <w:tc>
          <w:tcPr>
            <w:tcW w:w="2275" w:type="dxa"/>
          </w:tcPr>
          <w:p w:rsidR="00B47C64" w:rsidRPr="007612C3" w:rsidRDefault="00B47C64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B47C64" w:rsidRPr="007612C3" w:rsidRDefault="00537A6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  <w:r w:rsidR="00D207C9"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91" w:type="dxa"/>
            <w:vAlign w:val="center"/>
          </w:tcPr>
          <w:p w:rsidR="00B47C64" w:rsidRPr="007612C3" w:rsidRDefault="00537A6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B47C64" w:rsidRPr="007612C3" w:rsidRDefault="00537A67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B47C64" w:rsidRPr="007612C3" w:rsidRDefault="00537A67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D680B" w:rsidRPr="0074620A" w:rsidTr="000C468F">
        <w:tc>
          <w:tcPr>
            <w:tcW w:w="817" w:type="dxa"/>
          </w:tcPr>
          <w:p w:rsidR="004D680B" w:rsidRPr="0074620A" w:rsidRDefault="0019119B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4D680B" w:rsidRPr="007612C3" w:rsidRDefault="004D680B" w:rsidP="00A127F1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Модернизация машинно-тракторного парка, приобр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тение основных средств 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щества</w:t>
            </w:r>
            <w:r w:rsidR="008844BE" w:rsidRPr="007612C3">
              <w:rPr>
                <w:rFonts w:ascii="Times New Roman" w:hAnsi="Times New Roman" w:cs="Times New Roman"/>
                <w:sz w:val="28"/>
                <w:szCs w:val="28"/>
              </w:rPr>
              <w:t>, г. Ипатово</w:t>
            </w:r>
          </w:p>
        </w:tc>
        <w:tc>
          <w:tcPr>
            <w:tcW w:w="2275" w:type="dxa"/>
          </w:tcPr>
          <w:p w:rsidR="004D680B" w:rsidRPr="007612C3" w:rsidRDefault="004D680B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ООО «Гелиос»</w:t>
            </w:r>
          </w:p>
        </w:tc>
        <w:tc>
          <w:tcPr>
            <w:tcW w:w="1843" w:type="dxa"/>
            <w:vAlign w:val="center"/>
          </w:tcPr>
          <w:p w:rsidR="004D680B" w:rsidRPr="007612C3" w:rsidRDefault="004D680B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30,93</w:t>
            </w:r>
          </w:p>
        </w:tc>
        <w:tc>
          <w:tcPr>
            <w:tcW w:w="2291" w:type="dxa"/>
            <w:vAlign w:val="center"/>
          </w:tcPr>
          <w:p w:rsidR="004D680B" w:rsidRPr="007612C3" w:rsidRDefault="004D680B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4D680B" w:rsidRPr="007612C3" w:rsidRDefault="004D680B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4D680B" w:rsidRPr="007612C3" w:rsidRDefault="004D680B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844BE" w:rsidRPr="0074620A" w:rsidTr="000C468F">
        <w:tc>
          <w:tcPr>
            <w:tcW w:w="817" w:type="dxa"/>
          </w:tcPr>
          <w:p w:rsidR="008844BE" w:rsidRPr="0074620A" w:rsidRDefault="0019119B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8844BE" w:rsidRPr="007612C3" w:rsidRDefault="008844BE" w:rsidP="00A127F1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Приобретение основных средств, модернизация м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шинно-тракторного парка, г. 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Ипатово</w:t>
            </w:r>
          </w:p>
        </w:tc>
        <w:tc>
          <w:tcPr>
            <w:tcW w:w="2275" w:type="dxa"/>
          </w:tcPr>
          <w:p w:rsidR="008844BE" w:rsidRPr="007612C3" w:rsidRDefault="008844BE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lastRenderedPageBreak/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 xml:space="preserve">ли – главы КФХ </w:t>
            </w:r>
            <w:r w:rsidRPr="007612C3">
              <w:rPr>
                <w:sz w:val="28"/>
                <w:szCs w:val="28"/>
              </w:rPr>
              <w:lastRenderedPageBreak/>
              <w:t>(по согласов</w:t>
            </w:r>
            <w:r w:rsidRPr="007612C3">
              <w:rPr>
                <w:sz w:val="28"/>
                <w:szCs w:val="28"/>
              </w:rPr>
              <w:t>а</w:t>
            </w:r>
            <w:r w:rsidRPr="007612C3">
              <w:rPr>
                <w:sz w:val="28"/>
                <w:szCs w:val="28"/>
              </w:rPr>
              <w:t>нию)</w:t>
            </w:r>
          </w:p>
        </w:tc>
        <w:tc>
          <w:tcPr>
            <w:tcW w:w="1843" w:type="dxa"/>
            <w:vAlign w:val="center"/>
          </w:tcPr>
          <w:p w:rsidR="008844BE" w:rsidRPr="007612C3" w:rsidRDefault="008844BE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135,0</w:t>
            </w:r>
            <w:r w:rsidR="00057235"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91" w:type="dxa"/>
            <w:vAlign w:val="center"/>
          </w:tcPr>
          <w:p w:rsidR="008844BE" w:rsidRPr="007612C3" w:rsidRDefault="008844BE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8844BE" w:rsidRPr="007612C3" w:rsidRDefault="008844BE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8844BE" w:rsidRPr="007612C3" w:rsidRDefault="008844BE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844BE" w:rsidRPr="0074620A" w:rsidTr="000C468F">
        <w:tc>
          <w:tcPr>
            <w:tcW w:w="817" w:type="dxa"/>
          </w:tcPr>
          <w:p w:rsidR="008844BE" w:rsidRPr="0074620A" w:rsidRDefault="0019119B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8844BE" w:rsidRPr="007612C3" w:rsidRDefault="008844BE" w:rsidP="007612C3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Модернизация машинно-тракторного парка, г. Ипат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</w:tc>
        <w:tc>
          <w:tcPr>
            <w:tcW w:w="2275" w:type="dxa"/>
          </w:tcPr>
          <w:p w:rsidR="008844BE" w:rsidRPr="007612C3" w:rsidRDefault="008844BE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– главы КФХ (по согласов</w:t>
            </w:r>
            <w:r w:rsidRPr="007612C3">
              <w:rPr>
                <w:sz w:val="28"/>
                <w:szCs w:val="28"/>
              </w:rPr>
              <w:t>а</w:t>
            </w:r>
            <w:r w:rsidRPr="007612C3">
              <w:rPr>
                <w:sz w:val="28"/>
                <w:szCs w:val="28"/>
              </w:rPr>
              <w:t>нию)</w:t>
            </w:r>
          </w:p>
        </w:tc>
        <w:tc>
          <w:tcPr>
            <w:tcW w:w="1843" w:type="dxa"/>
            <w:vAlign w:val="center"/>
          </w:tcPr>
          <w:p w:rsidR="008844BE" w:rsidRPr="007612C3" w:rsidRDefault="008844BE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13,5</w:t>
            </w:r>
            <w:r w:rsidR="00057235"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91" w:type="dxa"/>
            <w:vAlign w:val="center"/>
          </w:tcPr>
          <w:p w:rsidR="008844BE" w:rsidRPr="007612C3" w:rsidRDefault="008844BE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8844BE" w:rsidRPr="007612C3" w:rsidRDefault="008844BE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8844BE" w:rsidRPr="007612C3" w:rsidRDefault="008844BE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C468F" w:rsidRPr="0074620A" w:rsidTr="000C468F">
        <w:tc>
          <w:tcPr>
            <w:tcW w:w="817" w:type="dxa"/>
          </w:tcPr>
          <w:p w:rsidR="000C468F" w:rsidRPr="0074620A" w:rsidRDefault="0019119B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C468F" w:rsidRPr="007612C3" w:rsidRDefault="000C468F" w:rsidP="007612C3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Вложения во внеоборотные активы, г. Ипатово</w:t>
            </w:r>
          </w:p>
        </w:tc>
        <w:tc>
          <w:tcPr>
            <w:tcW w:w="2275" w:type="dxa"/>
          </w:tcPr>
          <w:p w:rsidR="000C468F" w:rsidRPr="007612C3" w:rsidRDefault="000C468F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– главы КФХ (по согласов</w:t>
            </w:r>
            <w:r w:rsidRPr="007612C3">
              <w:rPr>
                <w:sz w:val="28"/>
                <w:szCs w:val="28"/>
              </w:rPr>
              <w:t>а</w:t>
            </w:r>
            <w:r w:rsidRPr="007612C3">
              <w:rPr>
                <w:sz w:val="28"/>
                <w:szCs w:val="28"/>
              </w:rPr>
              <w:t>нию)</w:t>
            </w:r>
          </w:p>
        </w:tc>
        <w:tc>
          <w:tcPr>
            <w:tcW w:w="1843" w:type="dxa"/>
            <w:vAlign w:val="center"/>
          </w:tcPr>
          <w:p w:rsidR="000C468F" w:rsidRPr="007612C3" w:rsidRDefault="00EF3A6B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0,52</w:t>
            </w:r>
          </w:p>
        </w:tc>
        <w:tc>
          <w:tcPr>
            <w:tcW w:w="2291" w:type="dxa"/>
            <w:vAlign w:val="center"/>
          </w:tcPr>
          <w:p w:rsidR="000C468F" w:rsidRPr="007612C3" w:rsidRDefault="00EF3A6B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C468F" w:rsidRPr="007612C3" w:rsidRDefault="00EF3A6B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0C468F" w:rsidRPr="007612C3" w:rsidRDefault="00EF3A6B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A0A64" w:rsidRPr="0074620A" w:rsidTr="000C468F">
        <w:tc>
          <w:tcPr>
            <w:tcW w:w="817" w:type="dxa"/>
          </w:tcPr>
          <w:p w:rsidR="005A0A64" w:rsidRPr="0074620A" w:rsidRDefault="0019119B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Pr="007612C3" w:rsidRDefault="005A0A64" w:rsidP="007612C3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Приобретение сельскохозя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ственных животных (рабочее, племенное, продуктивное стадо), г. Ипатово</w:t>
            </w:r>
          </w:p>
        </w:tc>
        <w:tc>
          <w:tcPr>
            <w:tcW w:w="2275" w:type="dxa"/>
          </w:tcPr>
          <w:p w:rsidR="005A0A64" w:rsidRPr="007612C3" w:rsidRDefault="005A0A64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– главы КФХ (по согласов</w:t>
            </w:r>
            <w:r w:rsidRPr="007612C3">
              <w:rPr>
                <w:sz w:val="28"/>
                <w:szCs w:val="28"/>
              </w:rPr>
              <w:t>а</w:t>
            </w:r>
            <w:r w:rsidRPr="007612C3">
              <w:rPr>
                <w:sz w:val="28"/>
                <w:szCs w:val="28"/>
              </w:rPr>
              <w:t>нию)</w:t>
            </w:r>
          </w:p>
        </w:tc>
        <w:tc>
          <w:tcPr>
            <w:tcW w:w="1843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1,65</w:t>
            </w:r>
          </w:p>
        </w:tc>
        <w:tc>
          <w:tcPr>
            <w:tcW w:w="2291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5A0A64" w:rsidRPr="007612C3" w:rsidRDefault="005A0A64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212C" w:rsidRPr="0074620A" w:rsidTr="000C468F">
        <w:tc>
          <w:tcPr>
            <w:tcW w:w="817" w:type="dxa"/>
          </w:tcPr>
          <w:p w:rsidR="003C212C" w:rsidRPr="0074620A" w:rsidRDefault="0019119B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3C212C" w:rsidRPr="007612C3" w:rsidRDefault="003C212C" w:rsidP="007612C3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Приобретение оборудования, приобретение техники, г. Ипатово</w:t>
            </w:r>
          </w:p>
        </w:tc>
        <w:tc>
          <w:tcPr>
            <w:tcW w:w="2275" w:type="dxa"/>
          </w:tcPr>
          <w:p w:rsidR="003C212C" w:rsidRPr="007612C3" w:rsidRDefault="003C212C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ООО «Край</w:t>
            </w:r>
            <w:r w:rsidR="0090015C" w:rsidRPr="007612C3">
              <w:rPr>
                <w:sz w:val="28"/>
                <w:szCs w:val="28"/>
              </w:rPr>
              <w:t>Л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с</w:t>
            </w:r>
            <w:r w:rsidR="0090015C" w:rsidRPr="007612C3">
              <w:rPr>
                <w:sz w:val="28"/>
                <w:szCs w:val="28"/>
              </w:rPr>
              <w:t>Т</w:t>
            </w:r>
            <w:r w:rsidRPr="007612C3">
              <w:rPr>
                <w:sz w:val="28"/>
                <w:szCs w:val="28"/>
              </w:rPr>
              <w:t>орг»</w:t>
            </w:r>
          </w:p>
        </w:tc>
        <w:tc>
          <w:tcPr>
            <w:tcW w:w="1843" w:type="dxa"/>
            <w:vAlign w:val="center"/>
          </w:tcPr>
          <w:p w:rsidR="003C212C" w:rsidRPr="007612C3" w:rsidRDefault="0090015C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C212C" w:rsidRPr="007612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207C9"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91" w:type="dxa"/>
            <w:vAlign w:val="center"/>
          </w:tcPr>
          <w:p w:rsidR="003C212C" w:rsidRPr="007612C3" w:rsidRDefault="003C212C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3C212C" w:rsidRPr="007612C3" w:rsidRDefault="003C212C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3C212C" w:rsidRPr="007612C3" w:rsidRDefault="003C212C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0015C" w:rsidRPr="0074620A" w:rsidTr="000C468F">
        <w:tc>
          <w:tcPr>
            <w:tcW w:w="817" w:type="dxa"/>
          </w:tcPr>
          <w:p w:rsidR="0090015C" w:rsidRPr="0074620A" w:rsidRDefault="0019119B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90015C" w:rsidRPr="007612C3" w:rsidRDefault="00925805" w:rsidP="007612C3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Модернизация машинно-тракторного парка общества, г. Ипатово</w:t>
            </w:r>
          </w:p>
        </w:tc>
        <w:tc>
          <w:tcPr>
            <w:tcW w:w="2275" w:type="dxa"/>
          </w:tcPr>
          <w:p w:rsidR="0090015C" w:rsidRPr="007612C3" w:rsidRDefault="00925805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АО «Ипатовский элеватор»</w:t>
            </w:r>
          </w:p>
        </w:tc>
        <w:tc>
          <w:tcPr>
            <w:tcW w:w="1843" w:type="dxa"/>
            <w:vAlign w:val="center"/>
          </w:tcPr>
          <w:p w:rsidR="0090015C" w:rsidRPr="007612C3" w:rsidRDefault="00925805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  <w:r w:rsidR="00D207C9"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91" w:type="dxa"/>
            <w:vAlign w:val="center"/>
          </w:tcPr>
          <w:p w:rsidR="0090015C" w:rsidRPr="007612C3" w:rsidRDefault="00925805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90015C" w:rsidRPr="007612C3" w:rsidRDefault="00925805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90015C" w:rsidRPr="007612C3" w:rsidRDefault="00925805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C3E69" w:rsidRPr="0074620A" w:rsidTr="000C468F">
        <w:tc>
          <w:tcPr>
            <w:tcW w:w="817" w:type="dxa"/>
          </w:tcPr>
          <w:p w:rsidR="006C3E69" w:rsidRPr="0074620A" w:rsidRDefault="0019119B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6C3E69" w:rsidRPr="007612C3" w:rsidRDefault="006C3E69" w:rsidP="007612C3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Приобретение основных средств, г. Ипатово</w:t>
            </w:r>
          </w:p>
        </w:tc>
        <w:tc>
          <w:tcPr>
            <w:tcW w:w="2275" w:type="dxa"/>
          </w:tcPr>
          <w:p w:rsidR="006C3E69" w:rsidRPr="007612C3" w:rsidRDefault="006C3E69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ООО «Ипато</w:t>
            </w:r>
            <w:r w:rsidRPr="007612C3">
              <w:rPr>
                <w:sz w:val="28"/>
                <w:szCs w:val="28"/>
              </w:rPr>
              <w:t>в</w:t>
            </w:r>
            <w:r w:rsidRPr="007612C3">
              <w:rPr>
                <w:sz w:val="28"/>
                <w:szCs w:val="28"/>
              </w:rPr>
              <w:t>ский комбинат хлебопроду</w:t>
            </w:r>
            <w:r w:rsidRPr="007612C3">
              <w:rPr>
                <w:sz w:val="28"/>
                <w:szCs w:val="28"/>
              </w:rPr>
              <w:t>к</w:t>
            </w:r>
            <w:r w:rsidRPr="007612C3">
              <w:rPr>
                <w:sz w:val="28"/>
                <w:szCs w:val="28"/>
              </w:rPr>
              <w:t>тов»</w:t>
            </w:r>
          </w:p>
        </w:tc>
        <w:tc>
          <w:tcPr>
            <w:tcW w:w="1843" w:type="dxa"/>
            <w:vAlign w:val="center"/>
          </w:tcPr>
          <w:p w:rsidR="006C3E69" w:rsidRPr="007612C3" w:rsidRDefault="006C3E69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15,5</w:t>
            </w:r>
            <w:r w:rsidR="00D207C9"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91" w:type="dxa"/>
            <w:vAlign w:val="center"/>
          </w:tcPr>
          <w:p w:rsidR="006C3E69" w:rsidRPr="007612C3" w:rsidRDefault="006C3E69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6C3E69" w:rsidRPr="007612C3" w:rsidRDefault="006C3E69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6C3E69" w:rsidRPr="007612C3" w:rsidRDefault="006C3E69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C3E69" w:rsidRPr="0074620A" w:rsidTr="000C468F">
        <w:tc>
          <w:tcPr>
            <w:tcW w:w="817" w:type="dxa"/>
          </w:tcPr>
          <w:p w:rsidR="006C3E69" w:rsidRPr="0074620A" w:rsidRDefault="0019119B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6C3E69" w:rsidRPr="007612C3" w:rsidRDefault="006C3E69" w:rsidP="007612C3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Модернизация машинно-тракторного парка общества, г. Ипатово</w:t>
            </w:r>
          </w:p>
        </w:tc>
        <w:tc>
          <w:tcPr>
            <w:tcW w:w="2275" w:type="dxa"/>
          </w:tcPr>
          <w:p w:rsidR="006C3E69" w:rsidRPr="007612C3" w:rsidRDefault="006C3E69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ООО «ЭкоКи</w:t>
            </w:r>
            <w:r w:rsidRPr="007612C3">
              <w:rPr>
                <w:sz w:val="28"/>
                <w:szCs w:val="28"/>
              </w:rPr>
              <w:t>р</w:t>
            </w:r>
            <w:r w:rsidRPr="007612C3">
              <w:rPr>
                <w:sz w:val="28"/>
                <w:szCs w:val="28"/>
              </w:rPr>
              <w:t>пич»</w:t>
            </w:r>
          </w:p>
        </w:tc>
        <w:tc>
          <w:tcPr>
            <w:tcW w:w="1843" w:type="dxa"/>
            <w:vAlign w:val="center"/>
          </w:tcPr>
          <w:p w:rsidR="006C3E69" w:rsidRPr="007612C3" w:rsidRDefault="006C3E69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9,0</w:t>
            </w:r>
            <w:r w:rsidR="00D207C9"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91" w:type="dxa"/>
            <w:vAlign w:val="center"/>
          </w:tcPr>
          <w:p w:rsidR="006C3E69" w:rsidRPr="007612C3" w:rsidRDefault="006C3E69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6C3E69" w:rsidRPr="007612C3" w:rsidRDefault="006C3E69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6C3E69" w:rsidRPr="007612C3" w:rsidRDefault="006C3E69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125172" w:rsidRPr="0074620A" w:rsidTr="00235C37">
        <w:tc>
          <w:tcPr>
            <w:tcW w:w="817" w:type="dxa"/>
          </w:tcPr>
          <w:p w:rsidR="00125172" w:rsidRDefault="0019119B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3820" w:type="dxa"/>
          </w:tcPr>
          <w:p w:rsidR="00125172" w:rsidRPr="007612C3" w:rsidRDefault="00125172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Закладка фруктового сада и</w:t>
            </w: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тенсивного типа</w:t>
            </w:r>
          </w:p>
        </w:tc>
        <w:tc>
          <w:tcPr>
            <w:tcW w:w="2275" w:type="dxa"/>
          </w:tcPr>
          <w:p w:rsidR="00125172" w:rsidRPr="007612C3" w:rsidRDefault="00125172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ООО «Гелиос»</w:t>
            </w:r>
          </w:p>
        </w:tc>
        <w:tc>
          <w:tcPr>
            <w:tcW w:w="1843" w:type="dxa"/>
            <w:vAlign w:val="center"/>
          </w:tcPr>
          <w:p w:rsidR="00125172" w:rsidRPr="007612C3" w:rsidRDefault="00125172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345,00</w:t>
            </w:r>
          </w:p>
        </w:tc>
        <w:tc>
          <w:tcPr>
            <w:tcW w:w="2291" w:type="dxa"/>
          </w:tcPr>
          <w:p w:rsidR="00125172" w:rsidRPr="007612C3" w:rsidRDefault="00125172" w:rsidP="007612C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7612C3">
              <w:rPr>
                <w:color w:val="000000" w:themeColor="text1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125172" w:rsidRPr="007612C3" w:rsidRDefault="00125172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2018-2020</w:t>
            </w:r>
          </w:p>
        </w:tc>
        <w:tc>
          <w:tcPr>
            <w:tcW w:w="2220" w:type="dxa"/>
            <w:vAlign w:val="center"/>
          </w:tcPr>
          <w:p w:rsidR="00125172" w:rsidRPr="007612C3" w:rsidRDefault="00125172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</w:t>
            </w:r>
          </w:p>
        </w:tc>
      </w:tr>
      <w:tr w:rsidR="006C3E69" w:rsidRPr="0074620A" w:rsidTr="000C468F">
        <w:tc>
          <w:tcPr>
            <w:tcW w:w="817" w:type="dxa"/>
          </w:tcPr>
          <w:p w:rsidR="006C3E69" w:rsidRPr="0074620A" w:rsidRDefault="00094503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9119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20" w:type="dxa"/>
          </w:tcPr>
          <w:p w:rsidR="006C3E69" w:rsidRPr="007612C3" w:rsidRDefault="006C3E69" w:rsidP="007612C3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Реконструкция действующ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го кирпичного завода с ув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личением мощности по 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пуску продукции, г. Ипатово</w:t>
            </w:r>
          </w:p>
        </w:tc>
        <w:tc>
          <w:tcPr>
            <w:tcW w:w="2275" w:type="dxa"/>
          </w:tcPr>
          <w:p w:rsidR="006C3E69" w:rsidRPr="007612C3" w:rsidRDefault="006C3E69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ЗАО «Алеврит»</w:t>
            </w:r>
          </w:p>
        </w:tc>
        <w:tc>
          <w:tcPr>
            <w:tcW w:w="1843" w:type="dxa"/>
            <w:vAlign w:val="center"/>
          </w:tcPr>
          <w:p w:rsidR="006C3E69" w:rsidRPr="007612C3" w:rsidRDefault="006C3E69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  <w:r w:rsidR="00D207C9"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91" w:type="dxa"/>
            <w:vAlign w:val="center"/>
          </w:tcPr>
          <w:p w:rsidR="006C3E69" w:rsidRPr="007612C3" w:rsidRDefault="006C3E69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6C3E69" w:rsidRPr="007612C3" w:rsidRDefault="006C3E69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6C3E69" w:rsidRPr="007612C3" w:rsidRDefault="006C3E69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25A89" w:rsidRPr="0074620A" w:rsidTr="000C468F">
        <w:tc>
          <w:tcPr>
            <w:tcW w:w="817" w:type="dxa"/>
          </w:tcPr>
          <w:p w:rsidR="00C25A89" w:rsidRPr="0074620A" w:rsidRDefault="00094503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9119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20" w:type="dxa"/>
          </w:tcPr>
          <w:p w:rsidR="00C25A89" w:rsidRPr="007612C3" w:rsidRDefault="00C25A89" w:rsidP="007612C3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Модернизация машинно-тракторного парка общества, г. Ипатово</w:t>
            </w:r>
          </w:p>
        </w:tc>
        <w:tc>
          <w:tcPr>
            <w:tcW w:w="2275" w:type="dxa"/>
          </w:tcPr>
          <w:p w:rsidR="00C25A89" w:rsidRPr="007612C3" w:rsidRDefault="00C25A89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ООО «Реми</w:t>
            </w:r>
            <w:r w:rsidRPr="007612C3">
              <w:rPr>
                <w:sz w:val="28"/>
                <w:szCs w:val="28"/>
              </w:rPr>
              <w:t>к</w:t>
            </w:r>
            <w:r w:rsidRPr="007612C3">
              <w:rPr>
                <w:sz w:val="28"/>
                <w:szCs w:val="28"/>
              </w:rPr>
              <w:t>сЮг»</w:t>
            </w:r>
          </w:p>
        </w:tc>
        <w:tc>
          <w:tcPr>
            <w:tcW w:w="1843" w:type="dxa"/>
            <w:vAlign w:val="center"/>
          </w:tcPr>
          <w:p w:rsidR="00C25A89" w:rsidRPr="007612C3" w:rsidRDefault="00C25A89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  <w:r w:rsidR="00D207C9"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91" w:type="dxa"/>
            <w:vAlign w:val="center"/>
          </w:tcPr>
          <w:p w:rsidR="00C25A89" w:rsidRPr="007612C3" w:rsidRDefault="00C25A89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C25A89" w:rsidRPr="007612C3" w:rsidRDefault="00C25A89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C25A89" w:rsidRPr="007612C3" w:rsidRDefault="00C25A89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09E2" w:rsidRPr="0074620A" w:rsidTr="000C468F">
        <w:tc>
          <w:tcPr>
            <w:tcW w:w="817" w:type="dxa"/>
          </w:tcPr>
          <w:p w:rsidR="008C09E2" w:rsidRPr="0074620A" w:rsidRDefault="00094503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9119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820" w:type="dxa"/>
          </w:tcPr>
          <w:p w:rsidR="008C09E2" w:rsidRPr="007612C3" w:rsidRDefault="008C09E2" w:rsidP="007612C3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Модернизация машинно-тракторного парка</w:t>
            </w:r>
          </w:p>
        </w:tc>
        <w:tc>
          <w:tcPr>
            <w:tcW w:w="2275" w:type="dxa"/>
          </w:tcPr>
          <w:p w:rsidR="008C09E2" w:rsidRPr="007612C3" w:rsidRDefault="008C09E2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8C09E2" w:rsidRPr="007612C3" w:rsidRDefault="008C09E2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  <w:r w:rsidR="00D207C9"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91" w:type="dxa"/>
            <w:vAlign w:val="center"/>
          </w:tcPr>
          <w:p w:rsidR="008C09E2" w:rsidRPr="007612C3" w:rsidRDefault="008C09E2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8C09E2" w:rsidRPr="007612C3" w:rsidRDefault="008C09E2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8C09E2" w:rsidRPr="007612C3" w:rsidRDefault="008C09E2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A0A64" w:rsidRPr="0074620A" w:rsidTr="000C468F">
        <w:tc>
          <w:tcPr>
            <w:tcW w:w="817" w:type="dxa"/>
          </w:tcPr>
          <w:p w:rsidR="005A0A64" w:rsidRPr="0074620A" w:rsidRDefault="00094503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19119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820" w:type="dxa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магазина, с Большая Джалга Ипатовского района</w:t>
            </w:r>
          </w:p>
        </w:tc>
        <w:tc>
          <w:tcPr>
            <w:tcW w:w="2275" w:type="dxa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индивидуальные предпринимат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ли (по соглас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0,80</w:t>
            </w:r>
          </w:p>
        </w:tc>
        <w:tc>
          <w:tcPr>
            <w:tcW w:w="2291" w:type="dxa"/>
          </w:tcPr>
          <w:p w:rsidR="005A0A64" w:rsidRPr="007612C3" w:rsidRDefault="005A0A64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5A0A64" w:rsidRPr="007612C3" w:rsidRDefault="005A0A64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A0A64" w:rsidRPr="0074620A" w:rsidTr="000C468F">
        <w:tc>
          <w:tcPr>
            <w:tcW w:w="817" w:type="dxa"/>
          </w:tcPr>
          <w:p w:rsidR="005A0A64" w:rsidRPr="0074620A" w:rsidRDefault="00094503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9119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820" w:type="dxa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Открытие магазина с Бол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шая Джалга Ипатовского района</w:t>
            </w:r>
          </w:p>
        </w:tc>
        <w:tc>
          <w:tcPr>
            <w:tcW w:w="2275" w:type="dxa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индивидуальные предпринимат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ли (по соглас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0,40</w:t>
            </w:r>
          </w:p>
        </w:tc>
        <w:tc>
          <w:tcPr>
            <w:tcW w:w="2291" w:type="dxa"/>
          </w:tcPr>
          <w:p w:rsidR="005A0A64" w:rsidRPr="007612C3" w:rsidRDefault="005A0A64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5A0A64" w:rsidRPr="007612C3" w:rsidRDefault="005A0A64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A0A64" w:rsidRPr="0074620A" w:rsidTr="000C468F">
        <w:tc>
          <w:tcPr>
            <w:tcW w:w="817" w:type="dxa"/>
          </w:tcPr>
          <w:p w:rsidR="005A0A64" w:rsidRPr="0074620A" w:rsidRDefault="00094503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9119B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820" w:type="dxa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Открытие магазина с Бол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шая Джалга Ипатовского района</w:t>
            </w:r>
          </w:p>
        </w:tc>
        <w:tc>
          <w:tcPr>
            <w:tcW w:w="2275" w:type="dxa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индивидуальные предпринимат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ли (по соглас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  <w:tc>
          <w:tcPr>
            <w:tcW w:w="2291" w:type="dxa"/>
          </w:tcPr>
          <w:p w:rsidR="005A0A64" w:rsidRPr="007612C3" w:rsidRDefault="005A0A64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5A0A64" w:rsidRPr="007612C3" w:rsidRDefault="005A0A64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Pr="0074620A" w:rsidRDefault="00094503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9119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820" w:type="dxa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Открытие магазина с. Бол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шая Джалга Ипатовского района</w:t>
            </w:r>
          </w:p>
        </w:tc>
        <w:tc>
          <w:tcPr>
            <w:tcW w:w="2275" w:type="dxa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индивидуальные предпринимат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ли (по соглас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  <w:tc>
          <w:tcPr>
            <w:tcW w:w="2291" w:type="dxa"/>
          </w:tcPr>
          <w:p w:rsidR="005A0A64" w:rsidRPr="007612C3" w:rsidRDefault="005A0A64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5A0A64" w:rsidRPr="007612C3" w:rsidRDefault="005A0A64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Pr="0074620A" w:rsidRDefault="0019119B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Открытие магазина прод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вольственных товаров, с. Большая Джалга Ипатовского района </w:t>
            </w:r>
          </w:p>
        </w:tc>
        <w:tc>
          <w:tcPr>
            <w:tcW w:w="2275" w:type="dxa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индивидуальные предпринимат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ли (по соглас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  <w:tc>
          <w:tcPr>
            <w:tcW w:w="2291" w:type="dxa"/>
          </w:tcPr>
          <w:p w:rsidR="005A0A64" w:rsidRPr="007612C3" w:rsidRDefault="005A0A64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5A0A64" w:rsidRPr="007612C3" w:rsidRDefault="005A0A64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Pr="0074620A" w:rsidRDefault="0019119B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Реконструкция магазина пр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довольственных товаров, пос. Большевик Ипатовского ра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индивидуальные предпринимат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ли (по соглас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  <w:tc>
          <w:tcPr>
            <w:tcW w:w="2291" w:type="dxa"/>
          </w:tcPr>
          <w:p w:rsidR="005A0A64" w:rsidRPr="007612C3" w:rsidRDefault="005A0A64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5A0A64" w:rsidRPr="007612C3" w:rsidRDefault="005A0A64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Pr="0074620A" w:rsidRDefault="00094503" w:rsidP="00FE4B9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911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Pr="007612C3" w:rsidRDefault="005A0A64" w:rsidP="007612C3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Открытие пункта бытового обслуживания (ритуальные услуги), с. Бурукшун Ипато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2275" w:type="dxa"/>
          </w:tcPr>
          <w:p w:rsidR="005A0A64" w:rsidRPr="007612C3" w:rsidRDefault="005A0A64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0,10</w:t>
            </w:r>
          </w:p>
        </w:tc>
        <w:tc>
          <w:tcPr>
            <w:tcW w:w="2291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2015-201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6</w:t>
            </w:r>
          </w:p>
        </w:tc>
        <w:tc>
          <w:tcPr>
            <w:tcW w:w="2220" w:type="dxa"/>
            <w:vAlign w:val="center"/>
          </w:tcPr>
          <w:p w:rsidR="005A0A64" w:rsidRPr="007612C3" w:rsidRDefault="005A0A64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3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Pr="0074620A" w:rsidRDefault="0019119B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="005A0A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Pr="007612C3" w:rsidRDefault="005A0A64" w:rsidP="007612C3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Открытие магазина,</w:t>
            </w:r>
          </w:p>
          <w:p w:rsidR="005A0A64" w:rsidRPr="007612C3" w:rsidRDefault="005A0A64" w:rsidP="007612C3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с. Бурукшун Ипатовского района</w:t>
            </w:r>
          </w:p>
        </w:tc>
        <w:tc>
          <w:tcPr>
            <w:tcW w:w="2275" w:type="dxa"/>
          </w:tcPr>
          <w:p w:rsidR="005A0A64" w:rsidRPr="007612C3" w:rsidRDefault="005A0A64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0,30</w:t>
            </w:r>
          </w:p>
        </w:tc>
        <w:tc>
          <w:tcPr>
            <w:tcW w:w="2291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2016-2017</w:t>
            </w:r>
          </w:p>
        </w:tc>
        <w:tc>
          <w:tcPr>
            <w:tcW w:w="2220" w:type="dxa"/>
            <w:vAlign w:val="center"/>
          </w:tcPr>
          <w:p w:rsidR="005A0A64" w:rsidRPr="007612C3" w:rsidRDefault="005A0A64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Pr="0074620A" w:rsidRDefault="005A0A64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911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Pr="007612C3" w:rsidRDefault="005A0A64" w:rsidP="007612C3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Открытие пункта обществе</w:t>
            </w:r>
            <w:r w:rsidRPr="007612C3">
              <w:rPr>
                <w:sz w:val="28"/>
                <w:szCs w:val="28"/>
              </w:rPr>
              <w:t>н</w:t>
            </w:r>
            <w:r w:rsidRPr="007612C3">
              <w:rPr>
                <w:sz w:val="28"/>
                <w:szCs w:val="28"/>
              </w:rPr>
              <w:t>ного питания (кафе),</w:t>
            </w:r>
          </w:p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с. Бурукшун Ипатовского района</w:t>
            </w:r>
          </w:p>
        </w:tc>
        <w:tc>
          <w:tcPr>
            <w:tcW w:w="2275" w:type="dxa"/>
          </w:tcPr>
          <w:p w:rsidR="005A0A64" w:rsidRPr="007612C3" w:rsidRDefault="005A0A64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5</w:t>
            </w:r>
          </w:p>
        </w:tc>
        <w:tc>
          <w:tcPr>
            <w:tcW w:w="2291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7</w:t>
            </w:r>
          </w:p>
        </w:tc>
        <w:tc>
          <w:tcPr>
            <w:tcW w:w="2220" w:type="dxa"/>
            <w:vAlign w:val="center"/>
          </w:tcPr>
          <w:p w:rsidR="005A0A64" w:rsidRPr="007612C3" w:rsidRDefault="005A0A64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Default="0019119B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5A0A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Pr="007612C3" w:rsidRDefault="005A0A64" w:rsidP="007612C3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Открытие пункта по ремонту обуви, с. Бурукшун Ипато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2275" w:type="dxa"/>
          </w:tcPr>
          <w:p w:rsidR="005A0A64" w:rsidRPr="007612C3" w:rsidRDefault="005A0A64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,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26</w:t>
            </w:r>
          </w:p>
        </w:tc>
        <w:tc>
          <w:tcPr>
            <w:tcW w:w="2291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5A0A64" w:rsidRPr="007612C3" w:rsidRDefault="005A0A64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Pr="007612C3" w:rsidRDefault="005A0A64" w:rsidP="007612C3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Модернизация машинно-тракторного парка, с. Добр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вольное</w:t>
            </w:r>
          </w:p>
        </w:tc>
        <w:tc>
          <w:tcPr>
            <w:tcW w:w="2275" w:type="dxa"/>
          </w:tcPr>
          <w:p w:rsidR="005A0A64" w:rsidRPr="007612C3" w:rsidRDefault="005A0A64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lastRenderedPageBreak/>
              <w:t>ванию)</w:t>
            </w:r>
          </w:p>
        </w:tc>
        <w:tc>
          <w:tcPr>
            <w:tcW w:w="1843" w:type="dxa"/>
            <w:vAlign w:val="center"/>
          </w:tcPr>
          <w:p w:rsidR="005A0A64" w:rsidRPr="007612C3" w:rsidRDefault="005A0A64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lastRenderedPageBreak/>
              <w:t>7,0</w:t>
            </w:r>
            <w:r w:rsidR="00D207C9"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  <w:tc>
          <w:tcPr>
            <w:tcW w:w="2291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Pr="007612C3" w:rsidRDefault="005A0A64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5A0A64" w:rsidRPr="007612C3" w:rsidRDefault="005A0A64" w:rsidP="00143A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</w:t>
            </w:r>
            <w:r w:rsidR="005A0A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Pr="007612C3" w:rsidRDefault="005A0A64" w:rsidP="007612C3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Строительство продовольс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венного магазина, с. Золот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ревка Ипатовского района</w:t>
            </w:r>
          </w:p>
        </w:tc>
        <w:tc>
          <w:tcPr>
            <w:tcW w:w="2275" w:type="dxa"/>
          </w:tcPr>
          <w:p w:rsidR="005A0A64" w:rsidRPr="007612C3" w:rsidRDefault="005A0A64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5A0A64" w:rsidRPr="007612C3" w:rsidRDefault="005A0A64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0,80</w:t>
            </w:r>
          </w:p>
        </w:tc>
        <w:tc>
          <w:tcPr>
            <w:tcW w:w="2291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Pr="007612C3" w:rsidRDefault="005A0A64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5A0A64" w:rsidRPr="007612C3" w:rsidRDefault="005A0A64" w:rsidP="00143A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</w:t>
            </w:r>
          </w:p>
        </w:tc>
      </w:tr>
      <w:tr w:rsidR="005A0A64" w:rsidRPr="00255DCD" w:rsidTr="000C468F">
        <w:tc>
          <w:tcPr>
            <w:tcW w:w="817" w:type="dxa"/>
          </w:tcPr>
          <w:p w:rsidR="005A0A64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="005A0A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Pr="007612C3" w:rsidRDefault="005A0A64" w:rsidP="007612C3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Строительство продовольс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венного магазина с. Родники Ипатовского района</w:t>
            </w:r>
          </w:p>
        </w:tc>
        <w:tc>
          <w:tcPr>
            <w:tcW w:w="2275" w:type="dxa"/>
          </w:tcPr>
          <w:p w:rsidR="005A0A64" w:rsidRPr="007612C3" w:rsidRDefault="005A0A64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5A0A64" w:rsidRPr="007612C3" w:rsidRDefault="005A0A64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0,80</w:t>
            </w:r>
          </w:p>
        </w:tc>
        <w:tc>
          <w:tcPr>
            <w:tcW w:w="2291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Pr="007612C3" w:rsidRDefault="005A0A64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5A0A64" w:rsidRPr="007612C3" w:rsidRDefault="005A0A64" w:rsidP="00143A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</w:t>
            </w:r>
          </w:p>
        </w:tc>
      </w:tr>
      <w:tr w:rsidR="005A0A64" w:rsidRPr="00255DCD" w:rsidTr="000C468F">
        <w:tc>
          <w:tcPr>
            <w:tcW w:w="817" w:type="dxa"/>
          </w:tcPr>
          <w:p w:rsidR="005A0A64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Pr="007612C3" w:rsidRDefault="005A0A64" w:rsidP="007612C3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Приобретение автомобиля и технологического оборудов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ния для пекарни, с. Золот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ревка, Ипатовский район </w:t>
            </w:r>
          </w:p>
        </w:tc>
        <w:tc>
          <w:tcPr>
            <w:tcW w:w="2275" w:type="dxa"/>
          </w:tcPr>
          <w:p w:rsidR="005A0A64" w:rsidRPr="007612C3" w:rsidRDefault="005A0A64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ПО «Софие</w:t>
            </w:r>
            <w:r w:rsidRPr="007612C3">
              <w:rPr>
                <w:sz w:val="28"/>
                <w:szCs w:val="28"/>
              </w:rPr>
              <w:t>в</w:t>
            </w:r>
            <w:r w:rsidRPr="007612C3">
              <w:rPr>
                <w:sz w:val="28"/>
                <w:szCs w:val="28"/>
              </w:rPr>
              <w:t>ское»</w:t>
            </w:r>
          </w:p>
        </w:tc>
        <w:tc>
          <w:tcPr>
            <w:tcW w:w="1843" w:type="dxa"/>
            <w:vAlign w:val="center"/>
          </w:tcPr>
          <w:p w:rsidR="005A0A64" w:rsidRPr="007612C3" w:rsidRDefault="005A0A64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0,25</w:t>
            </w:r>
          </w:p>
        </w:tc>
        <w:tc>
          <w:tcPr>
            <w:tcW w:w="2291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Pr="007612C3" w:rsidRDefault="005A0A64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5A0A64" w:rsidRPr="007612C3" w:rsidRDefault="005A0A64" w:rsidP="00143A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Default="00094503" w:rsidP="00FE4B9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E4B9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A0A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Строительство придорожного сервиса, с. Кевсала Ипато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ского района </w:t>
            </w:r>
          </w:p>
        </w:tc>
        <w:tc>
          <w:tcPr>
            <w:tcW w:w="2275" w:type="dxa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предпринимате-ли (по согласо-ванию)</w:t>
            </w:r>
          </w:p>
        </w:tc>
        <w:tc>
          <w:tcPr>
            <w:tcW w:w="1843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5,00</w:t>
            </w:r>
          </w:p>
        </w:tc>
        <w:tc>
          <w:tcPr>
            <w:tcW w:w="2291" w:type="dxa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</w:t>
            </w:r>
          </w:p>
        </w:tc>
        <w:tc>
          <w:tcPr>
            <w:tcW w:w="2220" w:type="dxa"/>
            <w:vAlign w:val="center"/>
          </w:tcPr>
          <w:p w:rsidR="005A0A64" w:rsidRPr="007612C3" w:rsidRDefault="005A0A64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4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Модернизация машинно-тракторного парка, с. Кевсала</w:t>
            </w:r>
          </w:p>
        </w:tc>
        <w:tc>
          <w:tcPr>
            <w:tcW w:w="2275" w:type="dxa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– главы КФХ (по согласов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нию)</w:t>
            </w:r>
          </w:p>
        </w:tc>
        <w:tc>
          <w:tcPr>
            <w:tcW w:w="1843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1,48</w:t>
            </w:r>
          </w:p>
        </w:tc>
        <w:tc>
          <w:tcPr>
            <w:tcW w:w="2291" w:type="dxa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5A0A64" w:rsidRPr="007612C3" w:rsidRDefault="005A0A64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Модернизация машинно-тракторного парка, с. Кевсала</w:t>
            </w:r>
          </w:p>
        </w:tc>
        <w:tc>
          <w:tcPr>
            <w:tcW w:w="2275" w:type="dxa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– главы КФХ (по согласов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нию)</w:t>
            </w:r>
          </w:p>
        </w:tc>
        <w:tc>
          <w:tcPr>
            <w:tcW w:w="1843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7,5</w:t>
            </w:r>
            <w:r w:rsidR="00057235"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  <w:tc>
          <w:tcPr>
            <w:tcW w:w="2291" w:type="dxa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Pr="007612C3" w:rsidRDefault="00072E2A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</w:t>
            </w:r>
          </w:p>
        </w:tc>
      </w:tr>
      <w:tr w:rsidR="00423C30" w:rsidRPr="0017240D" w:rsidTr="000C468F">
        <w:tc>
          <w:tcPr>
            <w:tcW w:w="817" w:type="dxa"/>
          </w:tcPr>
          <w:p w:rsidR="00423C30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423C30" w:rsidRPr="007612C3" w:rsidRDefault="00423C30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Модернизация машинно-тракторного парка</w:t>
            </w:r>
            <w:r w:rsidR="00456574"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 общества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, с. Кевсала</w:t>
            </w:r>
            <w:r w:rsidR="00456574"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 Ипатовского ра</w:t>
            </w:r>
            <w:r w:rsidR="00456574"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й</w:t>
            </w:r>
            <w:r w:rsidR="00456574"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она</w:t>
            </w:r>
          </w:p>
        </w:tc>
        <w:tc>
          <w:tcPr>
            <w:tcW w:w="2275" w:type="dxa"/>
          </w:tcPr>
          <w:p w:rsidR="00423C30" w:rsidRPr="007612C3" w:rsidRDefault="0045657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ООО «Ямал»</w:t>
            </w:r>
          </w:p>
        </w:tc>
        <w:tc>
          <w:tcPr>
            <w:tcW w:w="1843" w:type="dxa"/>
            <w:vAlign w:val="center"/>
          </w:tcPr>
          <w:p w:rsidR="00423C30" w:rsidRPr="007612C3" w:rsidRDefault="00423C30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3,9</w:t>
            </w:r>
            <w:r w:rsidR="00057235"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  <w:tc>
          <w:tcPr>
            <w:tcW w:w="2291" w:type="dxa"/>
          </w:tcPr>
          <w:p w:rsidR="00423C30" w:rsidRPr="007612C3" w:rsidRDefault="00423C30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423C30" w:rsidRPr="007612C3" w:rsidRDefault="00423C30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423C30" w:rsidRPr="007612C3" w:rsidRDefault="00423C30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="005A0A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Реконструкция помещения под пункт бытового обсл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у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живания, пос. 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Красочный Ипатовского района </w:t>
            </w:r>
          </w:p>
        </w:tc>
        <w:tc>
          <w:tcPr>
            <w:tcW w:w="2275" w:type="dxa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индивидуальные предприниматели (по согласованию)</w:t>
            </w:r>
          </w:p>
        </w:tc>
        <w:tc>
          <w:tcPr>
            <w:tcW w:w="1843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1,00</w:t>
            </w:r>
          </w:p>
        </w:tc>
        <w:tc>
          <w:tcPr>
            <w:tcW w:w="2291" w:type="dxa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2016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-2017</w:t>
            </w:r>
          </w:p>
        </w:tc>
        <w:tc>
          <w:tcPr>
            <w:tcW w:w="2220" w:type="dxa"/>
            <w:vAlign w:val="center"/>
          </w:tcPr>
          <w:p w:rsidR="005A0A64" w:rsidRPr="007612C3" w:rsidRDefault="005A0A64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Модернизация машинно-тракторного парка, пос. Кр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сочный Ипатовского района</w:t>
            </w:r>
          </w:p>
        </w:tc>
        <w:tc>
          <w:tcPr>
            <w:tcW w:w="2275" w:type="dxa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– главы КФХ (по согласов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нию)</w:t>
            </w:r>
          </w:p>
        </w:tc>
        <w:tc>
          <w:tcPr>
            <w:tcW w:w="1843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2,4</w:t>
            </w:r>
            <w:r w:rsidR="00D207C9"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  <w:tc>
          <w:tcPr>
            <w:tcW w:w="2291" w:type="dxa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5A0A64" w:rsidRPr="007612C3" w:rsidRDefault="005A0A64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Pr="007612C3" w:rsidRDefault="005A0A64" w:rsidP="001352A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Модернизация машинно-тракторного парка предпр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ятия, с. </w:t>
            </w:r>
            <w:r w:rsidR="001352AB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Красная поляна</w:t>
            </w:r>
          </w:p>
        </w:tc>
        <w:tc>
          <w:tcPr>
            <w:tcW w:w="2275" w:type="dxa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ООО СП «Ур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жайное»</w:t>
            </w:r>
          </w:p>
        </w:tc>
        <w:tc>
          <w:tcPr>
            <w:tcW w:w="1843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41,22</w:t>
            </w:r>
          </w:p>
        </w:tc>
        <w:tc>
          <w:tcPr>
            <w:tcW w:w="2291" w:type="dxa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5A0A64" w:rsidRPr="007612C3" w:rsidRDefault="005A0A64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Модернизация машинно-тракторного парка, с. Лесная дача</w:t>
            </w:r>
          </w:p>
        </w:tc>
        <w:tc>
          <w:tcPr>
            <w:tcW w:w="2275" w:type="dxa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– главы КФХ (по согласов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нию)</w:t>
            </w:r>
          </w:p>
        </w:tc>
        <w:tc>
          <w:tcPr>
            <w:tcW w:w="1843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11,5</w:t>
            </w:r>
            <w:r w:rsidR="00D207C9"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  <w:tc>
          <w:tcPr>
            <w:tcW w:w="2291" w:type="dxa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5A0A64" w:rsidRPr="007612C3" w:rsidRDefault="005A0A64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Приобретение сельскохозя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й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ственной техники, с. Лесная дача</w:t>
            </w:r>
          </w:p>
        </w:tc>
        <w:tc>
          <w:tcPr>
            <w:tcW w:w="2275" w:type="dxa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– главы КФХ (по согласов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нию)</w:t>
            </w:r>
          </w:p>
        </w:tc>
        <w:tc>
          <w:tcPr>
            <w:tcW w:w="1843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14,3</w:t>
            </w:r>
            <w:r w:rsidR="00D207C9"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  <w:tc>
          <w:tcPr>
            <w:tcW w:w="2291" w:type="dxa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5A0A64" w:rsidRPr="007612C3" w:rsidRDefault="005A0A64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Модернизация машинно-тракторного парка, с. Лесная дача</w:t>
            </w:r>
          </w:p>
        </w:tc>
        <w:tc>
          <w:tcPr>
            <w:tcW w:w="2275" w:type="dxa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– главы КФХ (по согласов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нию)</w:t>
            </w:r>
          </w:p>
        </w:tc>
        <w:tc>
          <w:tcPr>
            <w:tcW w:w="1843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11,5</w:t>
            </w:r>
            <w:r w:rsidR="00D207C9"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  <w:tc>
          <w:tcPr>
            <w:tcW w:w="2291" w:type="dxa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5A0A64" w:rsidRPr="007612C3" w:rsidRDefault="005A0A64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5A0A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Открытие пункта бытового обслуживания (парикмахе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р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ская), с.Лиман Ипатовского района</w:t>
            </w:r>
          </w:p>
        </w:tc>
        <w:tc>
          <w:tcPr>
            <w:tcW w:w="2275" w:type="dxa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индивидуальные предприниматели (по согласованию)</w:t>
            </w:r>
          </w:p>
        </w:tc>
        <w:tc>
          <w:tcPr>
            <w:tcW w:w="1843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0,20</w:t>
            </w:r>
          </w:p>
        </w:tc>
        <w:tc>
          <w:tcPr>
            <w:tcW w:w="2291" w:type="dxa"/>
          </w:tcPr>
          <w:p w:rsidR="005A0A64" w:rsidRPr="007612C3" w:rsidRDefault="005A0A64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5A0A64" w:rsidRPr="007612C3" w:rsidRDefault="005A0A64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Ремонт магазина продовол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ь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ственных товаров с. Лиман Ипатовского района</w:t>
            </w:r>
          </w:p>
        </w:tc>
        <w:tc>
          <w:tcPr>
            <w:tcW w:w="2275" w:type="dxa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(по соглас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0,20</w:t>
            </w:r>
          </w:p>
        </w:tc>
        <w:tc>
          <w:tcPr>
            <w:tcW w:w="2291" w:type="dxa"/>
          </w:tcPr>
          <w:p w:rsidR="005A0A64" w:rsidRPr="007612C3" w:rsidRDefault="005A0A64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5A0A64" w:rsidRPr="007612C3" w:rsidRDefault="005A0A64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-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Модернизация машинно-тракторного парка, с. Лиман</w:t>
            </w:r>
          </w:p>
        </w:tc>
        <w:tc>
          <w:tcPr>
            <w:tcW w:w="2275" w:type="dxa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– главы КФХ (по согласов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нию)</w:t>
            </w:r>
          </w:p>
        </w:tc>
        <w:tc>
          <w:tcPr>
            <w:tcW w:w="1843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2,0</w:t>
            </w:r>
            <w:r w:rsidR="00D207C9"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  <w:tc>
          <w:tcPr>
            <w:tcW w:w="2291" w:type="dxa"/>
          </w:tcPr>
          <w:p w:rsidR="005A0A64" w:rsidRPr="007612C3" w:rsidRDefault="005A0A64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5A0A64" w:rsidRPr="007612C3" w:rsidRDefault="005A0A64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-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Приобретение сельскохозя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й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ственной техники и запасных частей к ней, с. Лиман</w:t>
            </w:r>
          </w:p>
        </w:tc>
        <w:tc>
          <w:tcPr>
            <w:tcW w:w="2275" w:type="dxa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– главы КФХ (по согласов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нию)</w:t>
            </w:r>
          </w:p>
        </w:tc>
        <w:tc>
          <w:tcPr>
            <w:tcW w:w="1843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63,3</w:t>
            </w:r>
            <w:r w:rsidR="00D207C9"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  <w:tc>
          <w:tcPr>
            <w:tcW w:w="2291" w:type="dxa"/>
          </w:tcPr>
          <w:p w:rsidR="005A0A64" w:rsidRPr="007612C3" w:rsidRDefault="005A0A64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5A0A64" w:rsidRPr="007612C3" w:rsidRDefault="005A0A64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</w:t>
            </w:r>
          </w:p>
        </w:tc>
      </w:tr>
      <w:tr w:rsidR="005A0A64" w:rsidRPr="0017240D" w:rsidTr="000C468F">
        <w:tc>
          <w:tcPr>
            <w:tcW w:w="817" w:type="dxa"/>
          </w:tcPr>
          <w:p w:rsidR="005A0A64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Обновление тракторного парка, хозяйственный и пр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изводственный инвентарь, с. Лиман </w:t>
            </w:r>
          </w:p>
        </w:tc>
        <w:tc>
          <w:tcPr>
            <w:tcW w:w="2275" w:type="dxa"/>
          </w:tcPr>
          <w:p w:rsidR="005A0A64" w:rsidRPr="007612C3" w:rsidRDefault="005A0A64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– главы КФХ (по согласов</w:t>
            </w:r>
            <w:r w:rsidRPr="007612C3">
              <w:rPr>
                <w:sz w:val="28"/>
                <w:szCs w:val="28"/>
              </w:rPr>
              <w:t>а</w:t>
            </w:r>
            <w:r w:rsidRPr="007612C3">
              <w:rPr>
                <w:sz w:val="28"/>
                <w:szCs w:val="28"/>
              </w:rPr>
              <w:t>нию)</w:t>
            </w:r>
          </w:p>
        </w:tc>
        <w:tc>
          <w:tcPr>
            <w:tcW w:w="1843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3,1</w:t>
            </w:r>
            <w:r w:rsidR="00D207C9"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  <w:tc>
          <w:tcPr>
            <w:tcW w:w="2291" w:type="dxa"/>
          </w:tcPr>
          <w:p w:rsidR="005A0A64" w:rsidRPr="007612C3" w:rsidRDefault="005A0A64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A0A64" w:rsidRPr="007612C3" w:rsidRDefault="005A0A6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5A0A64" w:rsidRPr="007612C3" w:rsidRDefault="005A0A64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Модернизация машинно-тракторного парка, с. Лиман</w:t>
            </w:r>
          </w:p>
        </w:tc>
        <w:tc>
          <w:tcPr>
            <w:tcW w:w="2275" w:type="dxa"/>
          </w:tcPr>
          <w:p w:rsidR="00072E2A" w:rsidRPr="007612C3" w:rsidRDefault="00072E2A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– главы КФХ (по согласов</w:t>
            </w:r>
            <w:r w:rsidRPr="007612C3">
              <w:rPr>
                <w:sz w:val="28"/>
                <w:szCs w:val="28"/>
              </w:rPr>
              <w:t>а</w:t>
            </w:r>
            <w:r w:rsidRPr="007612C3">
              <w:rPr>
                <w:sz w:val="28"/>
                <w:szCs w:val="28"/>
              </w:rPr>
              <w:t>нию)</w:t>
            </w:r>
          </w:p>
        </w:tc>
        <w:tc>
          <w:tcPr>
            <w:tcW w:w="1843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4,3</w:t>
            </w:r>
            <w:r w:rsidR="00D207C9"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  <w:tc>
          <w:tcPr>
            <w:tcW w:w="2291" w:type="dxa"/>
          </w:tcPr>
          <w:p w:rsidR="00072E2A" w:rsidRPr="007612C3" w:rsidRDefault="00072E2A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Pr="007612C3" w:rsidRDefault="00072E2A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</w:t>
            </w:r>
            <w:r w:rsidR="00072E2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Создание и развитие семе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й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ной животноводческой фе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р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мы на 30 голов дойных к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ров, х. Мелиорация Ипато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ского района</w:t>
            </w:r>
          </w:p>
        </w:tc>
        <w:tc>
          <w:tcPr>
            <w:tcW w:w="2275" w:type="dxa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предпринимате-ли (по согласо-ванию)</w:t>
            </w:r>
          </w:p>
        </w:tc>
        <w:tc>
          <w:tcPr>
            <w:tcW w:w="1843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16,6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  <w:tc>
          <w:tcPr>
            <w:tcW w:w="2291" w:type="dxa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внебюджетные средства – 6,6 млн. руб.</w:t>
            </w:r>
          </w:p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средства бюдж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та Ставропол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ь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ского края – 10,0 млн. руб.</w:t>
            </w:r>
          </w:p>
        </w:tc>
        <w:tc>
          <w:tcPr>
            <w:tcW w:w="1670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 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-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 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7</w:t>
            </w:r>
          </w:p>
        </w:tc>
        <w:tc>
          <w:tcPr>
            <w:tcW w:w="2220" w:type="dxa"/>
            <w:vAlign w:val="center"/>
          </w:tcPr>
          <w:p w:rsidR="00072E2A" w:rsidRPr="007612C3" w:rsidRDefault="00072E2A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10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Pr="0058326B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  <w:r w:rsidR="00072E2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Реконструкция здания под ветеринарную аптеку аул Малый Барханчак Ипато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ского района</w:t>
            </w:r>
          </w:p>
        </w:tc>
        <w:tc>
          <w:tcPr>
            <w:tcW w:w="2275" w:type="dxa"/>
          </w:tcPr>
          <w:p w:rsidR="00072E2A" w:rsidRPr="007612C3" w:rsidRDefault="00072E2A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0,50</w:t>
            </w:r>
          </w:p>
        </w:tc>
        <w:tc>
          <w:tcPr>
            <w:tcW w:w="2291" w:type="dxa"/>
          </w:tcPr>
          <w:p w:rsidR="00072E2A" w:rsidRPr="007612C3" w:rsidRDefault="00072E2A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Pr="007612C3" w:rsidRDefault="00072E2A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Pr="0058326B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  <w:r w:rsidR="00072E2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7612C3" w:rsidRDefault="00072E2A" w:rsidP="007612C3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Открытие кафе, аул Малый Барханчак Ипатовского ра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  <w:tc>
          <w:tcPr>
            <w:tcW w:w="2275" w:type="dxa"/>
          </w:tcPr>
          <w:p w:rsidR="00072E2A" w:rsidRPr="007612C3" w:rsidRDefault="00072E2A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2,50</w:t>
            </w:r>
          </w:p>
        </w:tc>
        <w:tc>
          <w:tcPr>
            <w:tcW w:w="2291" w:type="dxa"/>
          </w:tcPr>
          <w:p w:rsidR="00072E2A" w:rsidRPr="007612C3" w:rsidRDefault="00072E2A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Pr="007612C3" w:rsidRDefault="00072E2A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Pr="0058326B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  <w:r w:rsidR="00072E2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7612C3" w:rsidRDefault="00072E2A" w:rsidP="007612C3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Открытие пункта бытового обслуживания – парикмахе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ская, аул Малый Барханчак Ипатовского района</w:t>
            </w:r>
          </w:p>
        </w:tc>
        <w:tc>
          <w:tcPr>
            <w:tcW w:w="2275" w:type="dxa"/>
          </w:tcPr>
          <w:p w:rsidR="00072E2A" w:rsidRPr="007612C3" w:rsidRDefault="00072E2A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0,50</w:t>
            </w:r>
          </w:p>
        </w:tc>
        <w:tc>
          <w:tcPr>
            <w:tcW w:w="2291" w:type="dxa"/>
          </w:tcPr>
          <w:p w:rsidR="00072E2A" w:rsidRPr="007612C3" w:rsidRDefault="00072E2A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Pr="007612C3" w:rsidRDefault="00072E2A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Default="00072E2A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E4B9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7612C3" w:rsidRDefault="00072E2A" w:rsidP="007612C3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Строительство автомойки в с. Октябрьском Ипатовского района</w:t>
            </w:r>
          </w:p>
        </w:tc>
        <w:tc>
          <w:tcPr>
            <w:tcW w:w="2275" w:type="dxa"/>
          </w:tcPr>
          <w:p w:rsidR="00072E2A" w:rsidRPr="007612C3" w:rsidRDefault="00072E2A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1,2</w:t>
            </w:r>
            <w:r w:rsidR="00FF6A34"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  <w:tc>
          <w:tcPr>
            <w:tcW w:w="2291" w:type="dxa"/>
          </w:tcPr>
          <w:p w:rsidR="00072E2A" w:rsidRPr="007612C3" w:rsidRDefault="00072E2A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2017-2019</w:t>
            </w:r>
          </w:p>
        </w:tc>
        <w:tc>
          <w:tcPr>
            <w:tcW w:w="2220" w:type="dxa"/>
            <w:vAlign w:val="center"/>
          </w:tcPr>
          <w:p w:rsidR="00072E2A" w:rsidRPr="007612C3" w:rsidRDefault="00143AB6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7612C3" w:rsidRDefault="00072E2A" w:rsidP="007612C3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Модернизация машинно-тракторного парка, с. 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тябрьское Ипатовского ра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072E2A" w:rsidRPr="007612C3" w:rsidRDefault="00072E2A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ЗАО СП «О</w:t>
            </w:r>
            <w:r w:rsidRPr="007612C3">
              <w:rPr>
                <w:sz w:val="28"/>
                <w:szCs w:val="28"/>
              </w:rPr>
              <w:t>к</w:t>
            </w:r>
            <w:r w:rsidRPr="007612C3">
              <w:rPr>
                <w:sz w:val="28"/>
                <w:szCs w:val="28"/>
              </w:rPr>
              <w:t>тябрьское»</w:t>
            </w:r>
          </w:p>
        </w:tc>
        <w:tc>
          <w:tcPr>
            <w:tcW w:w="1843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88,4</w:t>
            </w:r>
            <w:r w:rsidR="00FF6A34"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  <w:tc>
          <w:tcPr>
            <w:tcW w:w="2291" w:type="dxa"/>
          </w:tcPr>
          <w:p w:rsidR="00072E2A" w:rsidRPr="007612C3" w:rsidRDefault="00072E2A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Pr="007612C3" w:rsidRDefault="00072E2A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</w:t>
            </w:r>
          </w:p>
        </w:tc>
      </w:tr>
      <w:tr w:rsidR="00D207C9" w:rsidRPr="0017240D" w:rsidTr="000C468F">
        <w:tc>
          <w:tcPr>
            <w:tcW w:w="817" w:type="dxa"/>
          </w:tcPr>
          <w:p w:rsidR="00D207C9" w:rsidRDefault="00D207C9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3820" w:type="dxa"/>
          </w:tcPr>
          <w:p w:rsidR="00D207C9" w:rsidRPr="007612C3" w:rsidRDefault="00D207C9" w:rsidP="007612C3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Реконструкция нежилого п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мещения под пекарню, с. З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лотаревка</w:t>
            </w:r>
            <w:r w:rsidR="00FF6A34" w:rsidRPr="007612C3">
              <w:rPr>
                <w:rFonts w:ascii="Times New Roman" w:hAnsi="Times New Roman" w:cs="Times New Roman"/>
                <w:sz w:val="28"/>
                <w:szCs w:val="28"/>
              </w:rPr>
              <w:t>, Ипатовского ра</w:t>
            </w:r>
            <w:r w:rsidR="00FF6A34" w:rsidRPr="007612C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FF6A34" w:rsidRPr="007612C3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D207C9" w:rsidRPr="007612C3" w:rsidRDefault="00FF6A34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D207C9" w:rsidRPr="007612C3" w:rsidRDefault="00FF6A3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1,20</w:t>
            </w:r>
          </w:p>
        </w:tc>
        <w:tc>
          <w:tcPr>
            <w:tcW w:w="2291" w:type="dxa"/>
          </w:tcPr>
          <w:p w:rsidR="00D207C9" w:rsidRPr="007612C3" w:rsidRDefault="00FF6A34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D207C9" w:rsidRPr="007612C3" w:rsidRDefault="00FF6A34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2018-2019</w:t>
            </w:r>
          </w:p>
        </w:tc>
        <w:tc>
          <w:tcPr>
            <w:tcW w:w="2220" w:type="dxa"/>
            <w:vAlign w:val="center"/>
          </w:tcPr>
          <w:p w:rsidR="00D207C9" w:rsidRPr="007612C3" w:rsidRDefault="00FF6A34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3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Pr="00BB3976" w:rsidRDefault="00072E2A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397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E4B9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B39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7612C3" w:rsidRDefault="00072E2A" w:rsidP="007612C3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Открытие магазина товаров повседневного спроса </w:t>
            </w:r>
          </w:p>
          <w:p w:rsidR="00072E2A" w:rsidRPr="007612C3" w:rsidRDefault="00072E2A" w:rsidP="007612C3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с. Первомайское Ипатовского района</w:t>
            </w:r>
          </w:p>
        </w:tc>
        <w:tc>
          <w:tcPr>
            <w:tcW w:w="2275" w:type="dxa"/>
          </w:tcPr>
          <w:p w:rsidR="00072E2A" w:rsidRPr="007612C3" w:rsidRDefault="00072E2A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0,56</w:t>
            </w:r>
          </w:p>
        </w:tc>
        <w:tc>
          <w:tcPr>
            <w:tcW w:w="2291" w:type="dxa"/>
          </w:tcPr>
          <w:p w:rsidR="00072E2A" w:rsidRPr="007612C3" w:rsidRDefault="00072E2A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Pr="007612C3" w:rsidRDefault="00072E2A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Pr="00BB3976" w:rsidRDefault="00FE4B9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  <w:r w:rsidR="00072E2A" w:rsidRPr="00BB39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7612C3" w:rsidRDefault="00072E2A" w:rsidP="007612C3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Открытие парикмахерской с. Первомайское Ипатовского района</w:t>
            </w:r>
          </w:p>
        </w:tc>
        <w:tc>
          <w:tcPr>
            <w:tcW w:w="2275" w:type="dxa"/>
          </w:tcPr>
          <w:p w:rsidR="00072E2A" w:rsidRPr="007612C3" w:rsidRDefault="00072E2A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0,14</w:t>
            </w:r>
          </w:p>
        </w:tc>
        <w:tc>
          <w:tcPr>
            <w:tcW w:w="2291" w:type="dxa"/>
          </w:tcPr>
          <w:p w:rsidR="00072E2A" w:rsidRPr="007612C3" w:rsidRDefault="00072E2A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Pr="007612C3" w:rsidRDefault="00072E2A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Pr="00BB3976" w:rsidRDefault="00FE4B9C" w:rsidP="002B18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  <w:r w:rsidR="00072E2A" w:rsidRPr="00BB39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7612C3" w:rsidRDefault="00072E2A" w:rsidP="007612C3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Открытие кафе </w:t>
            </w:r>
          </w:p>
          <w:p w:rsidR="00072E2A" w:rsidRPr="007612C3" w:rsidRDefault="00072E2A" w:rsidP="007612C3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с. Первомайское Ипатовского района</w:t>
            </w:r>
          </w:p>
        </w:tc>
        <w:tc>
          <w:tcPr>
            <w:tcW w:w="2275" w:type="dxa"/>
          </w:tcPr>
          <w:p w:rsidR="00072E2A" w:rsidRPr="007612C3" w:rsidRDefault="00072E2A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0,62</w:t>
            </w:r>
          </w:p>
        </w:tc>
        <w:tc>
          <w:tcPr>
            <w:tcW w:w="2291" w:type="dxa"/>
          </w:tcPr>
          <w:p w:rsidR="00072E2A" w:rsidRPr="007612C3" w:rsidRDefault="00072E2A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Pr="007612C3" w:rsidRDefault="00072E2A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3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Pr="00BB3976" w:rsidRDefault="00FE4B9C" w:rsidP="002B18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</w:t>
            </w:r>
            <w:r w:rsidR="00072E2A" w:rsidRPr="00BB39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7612C3" w:rsidRDefault="00072E2A" w:rsidP="007612C3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Открытие пункта бытового обслуживания (ремонт обуви) </w:t>
            </w:r>
          </w:p>
          <w:p w:rsidR="00072E2A" w:rsidRPr="007612C3" w:rsidRDefault="00072E2A" w:rsidP="007612C3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с. Первомайское Ипатовского района</w:t>
            </w:r>
          </w:p>
        </w:tc>
        <w:tc>
          <w:tcPr>
            <w:tcW w:w="2275" w:type="dxa"/>
          </w:tcPr>
          <w:p w:rsidR="00072E2A" w:rsidRPr="007612C3" w:rsidRDefault="00072E2A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0,11</w:t>
            </w:r>
          </w:p>
        </w:tc>
        <w:tc>
          <w:tcPr>
            <w:tcW w:w="2291" w:type="dxa"/>
          </w:tcPr>
          <w:p w:rsidR="00072E2A" w:rsidRPr="007612C3" w:rsidRDefault="00072E2A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Pr="007612C3" w:rsidRDefault="00072E2A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Pr="00BB3976" w:rsidRDefault="00FE4B9C" w:rsidP="002B18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  <w:r w:rsidR="00094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7612C3" w:rsidRDefault="00072E2A" w:rsidP="007612C3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Модернизация машинно-тракторного парка, приобр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тение земельных участков с. Первомайское</w:t>
            </w:r>
          </w:p>
        </w:tc>
        <w:tc>
          <w:tcPr>
            <w:tcW w:w="2275" w:type="dxa"/>
          </w:tcPr>
          <w:p w:rsidR="00072E2A" w:rsidRPr="007612C3" w:rsidRDefault="00072E2A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– главы КФХ (по согласов</w:t>
            </w:r>
            <w:r w:rsidRPr="007612C3">
              <w:rPr>
                <w:sz w:val="28"/>
                <w:szCs w:val="28"/>
              </w:rPr>
              <w:t>а</w:t>
            </w:r>
            <w:r w:rsidRPr="007612C3">
              <w:rPr>
                <w:sz w:val="28"/>
                <w:szCs w:val="28"/>
              </w:rPr>
              <w:t>нию)</w:t>
            </w:r>
          </w:p>
        </w:tc>
        <w:tc>
          <w:tcPr>
            <w:tcW w:w="1843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21,5</w:t>
            </w:r>
            <w:r w:rsidR="00057235"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  <w:tc>
          <w:tcPr>
            <w:tcW w:w="2291" w:type="dxa"/>
          </w:tcPr>
          <w:p w:rsidR="00072E2A" w:rsidRPr="007612C3" w:rsidRDefault="00072E2A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Pr="007612C3" w:rsidRDefault="00072E2A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Default="00094503" w:rsidP="002B18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FE4B9C">
              <w:rPr>
                <w:sz w:val="28"/>
                <w:szCs w:val="28"/>
              </w:rPr>
              <w:t>7.</w:t>
            </w:r>
          </w:p>
        </w:tc>
        <w:tc>
          <w:tcPr>
            <w:tcW w:w="3820" w:type="dxa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Строительство магазина т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варов повседневного спроса, пос. Советское руно Ипато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ского района</w:t>
            </w:r>
          </w:p>
        </w:tc>
        <w:tc>
          <w:tcPr>
            <w:tcW w:w="2275" w:type="dxa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предпринимате-ли (по согласо-ванию)</w:t>
            </w:r>
          </w:p>
        </w:tc>
        <w:tc>
          <w:tcPr>
            <w:tcW w:w="1843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,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30</w:t>
            </w:r>
          </w:p>
        </w:tc>
        <w:tc>
          <w:tcPr>
            <w:tcW w:w="2291" w:type="dxa"/>
          </w:tcPr>
          <w:p w:rsidR="00072E2A" w:rsidRPr="007612C3" w:rsidRDefault="00072E2A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6-2017</w:t>
            </w:r>
          </w:p>
        </w:tc>
        <w:tc>
          <w:tcPr>
            <w:tcW w:w="2220" w:type="dxa"/>
            <w:vAlign w:val="center"/>
          </w:tcPr>
          <w:p w:rsidR="00072E2A" w:rsidRPr="007612C3" w:rsidRDefault="00072E2A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Default="00FE4B9C" w:rsidP="002B18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  <w:r w:rsidR="00072E2A">
              <w:rPr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7612C3" w:rsidRDefault="00072E2A" w:rsidP="007612C3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 пр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мышленных и строительных материалов, пос. Советское руно Ипатовского района</w:t>
            </w:r>
          </w:p>
        </w:tc>
        <w:tc>
          <w:tcPr>
            <w:tcW w:w="2275" w:type="dxa"/>
          </w:tcPr>
          <w:p w:rsidR="00072E2A" w:rsidRPr="007612C3" w:rsidRDefault="00072E2A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0,65</w:t>
            </w:r>
          </w:p>
        </w:tc>
        <w:tc>
          <w:tcPr>
            <w:tcW w:w="2291" w:type="dxa"/>
          </w:tcPr>
          <w:p w:rsidR="00072E2A" w:rsidRPr="007612C3" w:rsidRDefault="00072E2A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6</w:t>
            </w:r>
          </w:p>
        </w:tc>
        <w:tc>
          <w:tcPr>
            <w:tcW w:w="2220" w:type="dxa"/>
            <w:vAlign w:val="center"/>
          </w:tcPr>
          <w:p w:rsidR="00072E2A" w:rsidRPr="007612C3" w:rsidRDefault="00072E2A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Default="00FE4B9C" w:rsidP="002B18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  <w:r w:rsidR="00072E2A">
              <w:rPr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7612C3" w:rsidRDefault="00072E2A" w:rsidP="007612C3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Реконструкция пункта быт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вого обслуживания (ателье) с целью его модернизации, пос. Советское руно Ипатовского района</w:t>
            </w:r>
          </w:p>
        </w:tc>
        <w:tc>
          <w:tcPr>
            <w:tcW w:w="2275" w:type="dxa"/>
          </w:tcPr>
          <w:p w:rsidR="00072E2A" w:rsidRPr="007612C3" w:rsidRDefault="00072E2A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0,12</w:t>
            </w:r>
          </w:p>
        </w:tc>
        <w:tc>
          <w:tcPr>
            <w:tcW w:w="2291" w:type="dxa"/>
          </w:tcPr>
          <w:p w:rsidR="00072E2A" w:rsidRPr="007612C3" w:rsidRDefault="00072E2A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072E2A" w:rsidRPr="007612C3" w:rsidRDefault="00072E2A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Default="00094503" w:rsidP="002B18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FE4B9C">
              <w:rPr>
                <w:sz w:val="28"/>
                <w:szCs w:val="28"/>
              </w:rPr>
              <w:t>0</w:t>
            </w:r>
            <w:r w:rsidR="00072E2A">
              <w:rPr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Открытие торгового павил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она, пос. Советское руно Ипатовского района</w:t>
            </w:r>
          </w:p>
        </w:tc>
        <w:tc>
          <w:tcPr>
            <w:tcW w:w="2275" w:type="dxa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индивидуальные предпринимат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ли (по соглас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  <w:r w:rsidR="00057235"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91" w:type="dxa"/>
          </w:tcPr>
          <w:p w:rsidR="00072E2A" w:rsidRPr="007612C3" w:rsidRDefault="00072E2A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2016-2017</w:t>
            </w:r>
          </w:p>
        </w:tc>
        <w:tc>
          <w:tcPr>
            <w:tcW w:w="2220" w:type="dxa"/>
            <w:vAlign w:val="center"/>
          </w:tcPr>
          <w:p w:rsidR="00072E2A" w:rsidRPr="007612C3" w:rsidRDefault="00072E2A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Pr="008C6A60" w:rsidRDefault="00FE4B9C" w:rsidP="002B18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  <w:r w:rsidR="00072E2A" w:rsidRPr="008C6A60">
              <w:rPr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Открытие точки обществе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н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ного питания, пос. 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Советское руно Ипатовского района</w:t>
            </w:r>
          </w:p>
        </w:tc>
        <w:tc>
          <w:tcPr>
            <w:tcW w:w="2275" w:type="dxa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индивидуальные предприниматели (по согласованию)</w:t>
            </w:r>
          </w:p>
        </w:tc>
        <w:tc>
          <w:tcPr>
            <w:tcW w:w="1843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0,50</w:t>
            </w:r>
          </w:p>
        </w:tc>
        <w:tc>
          <w:tcPr>
            <w:tcW w:w="2291" w:type="dxa"/>
          </w:tcPr>
          <w:p w:rsidR="00072E2A" w:rsidRPr="007612C3" w:rsidRDefault="00072E2A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7</w:t>
            </w:r>
          </w:p>
        </w:tc>
        <w:tc>
          <w:tcPr>
            <w:tcW w:w="2220" w:type="dxa"/>
            <w:vAlign w:val="center"/>
          </w:tcPr>
          <w:p w:rsidR="00072E2A" w:rsidRPr="007612C3" w:rsidRDefault="00072E2A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Pr="008C6A60" w:rsidRDefault="00FE4B9C" w:rsidP="002B18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  <w:r w:rsidR="00094503">
              <w:rPr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Модернизация машинно-тракторного парка, приобр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тение запасных частей к сельскохозяйственной техн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ке, пос. Советское руно Ип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товского района </w:t>
            </w:r>
          </w:p>
        </w:tc>
        <w:tc>
          <w:tcPr>
            <w:tcW w:w="2275" w:type="dxa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ООО «Ставр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польское Руно»</w:t>
            </w:r>
          </w:p>
        </w:tc>
        <w:tc>
          <w:tcPr>
            <w:tcW w:w="1843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112,5</w:t>
            </w:r>
            <w:r w:rsidR="00FF6A34"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  <w:tc>
          <w:tcPr>
            <w:tcW w:w="2291" w:type="dxa"/>
          </w:tcPr>
          <w:p w:rsidR="00072E2A" w:rsidRPr="007612C3" w:rsidRDefault="00072E2A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Pr="007612C3" w:rsidRDefault="00072E2A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Pr="008C6A60" w:rsidRDefault="00FE4B9C" w:rsidP="002B18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  <w:r w:rsidR="00094503">
              <w:rPr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Модернизация машинно-тракторного парка, пос. С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ветское руно Ипатовского района</w:t>
            </w:r>
          </w:p>
        </w:tc>
        <w:tc>
          <w:tcPr>
            <w:tcW w:w="2275" w:type="dxa"/>
          </w:tcPr>
          <w:p w:rsidR="00072E2A" w:rsidRPr="007612C3" w:rsidRDefault="00072E2A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– главы КФХ (по согласов</w:t>
            </w:r>
            <w:r w:rsidRPr="007612C3">
              <w:rPr>
                <w:sz w:val="28"/>
                <w:szCs w:val="28"/>
              </w:rPr>
              <w:t>а</w:t>
            </w:r>
            <w:r w:rsidRPr="007612C3">
              <w:rPr>
                <w:sz w:val="28"/>
                <w:szCs w:val="28"/>
              </w:rPr>
              <w:t>нию)</w:t>
            </w:r>
          </w:p>
        </w:tc>
        <w:tc>
          <w:tcPr>
            <w:tcW w:w="1843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2,4</w:t>
            </w:r>
            <w:r w:rsidR="00FF6A34"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  <w:tc>
          <w:tcPr>
            <w:tcW w:w="2291" w:type="dxa"/>
          </w:tcPr>
          <w:p w:rsidR="00072E2A" w:rsidRPr="007612C3" w:rsidRDefault="00072E2A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Pr="007612C3" w:rsidRDefault="00072E2A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Default="00FE4B9C" w:rsidP="006E06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</w:t>
            </w:r>
            <w:r w:rsidR="00072E2A">
              <w:rPr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Реконструкция помещения под точку общественного п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lastRenderedPageBreak/>
              <w:t>тания (пончиковую), с. Тахта Ипатовского района</w:t>
            </w:r>
          </w:p>
        </w:tc>
        <w:tc>
          <w:tcPr>
            <w:tcW w:w="2275" w:type="dxa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lastRenderedPageBreak/>
              <w:t>индивидуальные предпринимател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lastRenderedPageBreak/>
              <w:t>и (по согласованию)</w:t>
            </w:r>
          </w:p>
        </w:tc>
        <w:tc>
          <w:tcPr>
            <w:tcW w:w="1843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lastRenderedPageBreak/>
              <w:t>0,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15</w:t>
            </w:r>
          </w:p>
        </w:tc>
        <w:tc>
          <w:tcPr>
            <w:tcW w:w="2291" w:type="dxa"/>
          </w:tcPr>
          <w:p w:rsidR="00072E2A" w:rsidRPr="007612C3" w:rsidRDefault="00072E2A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2015-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2016</w:t>
            </w:r>
          </w:p>
        </w:tc>
        <w:tc>
          <w:tcPr>
            <w:tcW w:w="2220" w:type="dxa"/>
            <w:vAlign w:val="center"/>
          </w:tcPr>
          <w:p w:rsidR="00072E2A" w:rsidRPr="007612C3" w:rsidRDefault="00072E2A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Default="00FE4B9C" w:rsidP="006E06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105</w:t>
            </w:r>
            <w:r w:rsidR="00094503">
              <w:rPr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Реконструкция помещения магазина, с. Тахта Ипато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ского района  </w:t>
            </w:r>
          </w:p>
        </w:tc>
        <w:tc>
          <w:tcPr>
            <w:tcW w:w="2275" w:type="dxa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(по соглас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0,20</w:t>
            </w:r>
          </w:p>
        </w:tc>
        <w:tc>
          <w:tcPr>
            <w:tcW w:w="2291" w:type="dxa"/>
          </w:tcPr>
          <w:p w:rsidR="00072E2A" w:rsidRPr="007612C3" w:rsidRDefault="00072E2A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2016-2017</w:t>
            </w:r>
          </w:p>
        </w:tc>
        <w:tc>
          <w:tcPr>
            <w:tcW w:w="2220" w:type="dxa"/>
            <w:vAlign w:val="center"/>
          </w:tcPr>
          <w:p w:rsidR="00072E2A" w:rsidRPr="007612C3" w:rsidRDefault="00072E2A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Default="00FE4B9C" w:rsidP="006E06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</w:t>
            </w:r>
            <w:r w:rsidR="00094503">
              <w:rPr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Реконструкция помещения магазина с. Тахта Ипатовск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го района</w:t>
            </w:r>
          </w:p>
        </w:tc>
        <w:tc>
          <w:tcPr>
            <w:tcW w:w="2275" w:type="dxa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(по соглас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0,10</w:t>
            </w:r>
          </w:p>
        </w:tc>
        <w:tc>
          <w:tcPr>
            <w:tcW w:w="2291" w:type="dxa"/>
          </w:tcPr>
          <w:p w:rsidR="00072E2A" w:rsidRPr="007612C3" w:rsidRDefault="00072E2A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Pr="007612C3" w:rsidRDefault="00072E2A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Default="00FE4B9C" w:rsidP="006E06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</w:t>
            </w:r>
            <w:r w:rsidR="00094503">
              <w:rPr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Реконструкция магазина с. Тахта Ипатовского района</w:t>
            </w:r>
          </w:p>
        </w:tc>
        <w:tc>
          <w:tcPr>
            <w:tcW w:w="2275" w:type="dxa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(по соглас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0,20</w:t>
            </w:r>
          </w:p>
        </w:tc>
        <w:tc>
          <w:tcPr>
            <w:tcW w:w="2291" w:type="dxa"/>
          </w:tcPr>
          <w:p w:rsidR="00072E2A" w:rsidRPr="007612C3" w:rsidRDefault="00072E2A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Pr="007612C3" w:rsidRDefault="00072E2A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Default="00FE4B9C" w:rsidP="006E06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  <w:r w:rsidR="00094503">
              <w:rPr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Модернизация машинно-тракторного парка общества, с. Тахта</w:t>
            </w:r>
          </w:p>
        </w:tc>
        <w:tc>
          <w:tcPr>
            <w:tcW w:w="2275" w:type="dxa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ООО СХП «Л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у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ценко»</w:t>
            </w:r>
          </w:p>
        </w:tc>
        <w:tc>
          <w:tcPr>
            <w:tcW w:w="1843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17,8</w:t>
            </w:r>
            <w:r w:rsidR="00FF6A34"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  <w:tc>
          <w:tcPr>
            <w:tcW w:w="2291" w:type="dxa"/>
          </w:tcPr>
          <w:p w:rsidR="00072E2A" w:rsidRPr="007612C3" w:rsidRDefault="00072E2A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Pr="007612C3" w:rsidRDefault="00072E2A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Default="00FE4B9C" w:rsidP="006E06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</w:t>
            </w:r>
            <w:r w:rsidR="00094503">
              <w:rPr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Модернизация машинно-тракторного парка, с. Тахта</w:t>
            </w:r>
          </w:p>
        </w:tc>
        <w:tc>
          <w:tcPr>
            <w:tcW w:w="2275" w:type="dxa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– главы КФХ (по согласов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нию)</w:t>
            </w:r>
          </w:p>
        </w:tc>
        <w:tc>
          <w:tcPr>
            <w:tcW w:w="1843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3,0</w:t>
            </w:r>
            <w:r w:rsidR="00FF6A34"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  <w:p w:rsidR="00125172" w:rsidRPr="007612C3" w:rsidRDefault="00125172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  <w:p w:rsidR="00125172" w:rsidRPr="007612C3" w:rsidRDefault="00125172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  <w:p w:rsidR="00125172" w:rsidRPr="007612C3" w:rsidRDefault="00125172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  <w:p w:rsidR="00125172" w:rsidRPr="007612C3" w:rsidRDefault="00125172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  <w:tc>
          <w:tcPr>
            <w:tcW w:w="2291" w:type="dxa"/>
          </w:tcPr>
          <w:p w:rsidR="00072E2A" w:rsidRPr="007612C3" w:rsidRDefault="00072E2A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Pr="007612C3" w:rsidRDefault="00072E2A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Default="00FE4B9C" w:rsidP="006E06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  <w:r w:rsidR="00094503">
              <w:rPr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Модернизация машинно-тракторного парка, с. Тахта</w:t>
            </w:r>
          </w:p>
        </w:tc>
        <w:tc>
          <w:tcPr>
            <w:tcW w:w="2275" w:type="dxa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– главы КФХ (по согласов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нию)</w:t>
            </w:r>
          </w:p>
        </w:tc>
        <w:tc>
          <w:tcPr>
            <w:tcW w:w="1843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2,4</w:t>
            </w:r>
            <w:r w:rsidR="00125172"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  <w:tc>
          <w:tcPr>
            <w:tcW w:w="2291" w:type="dxa"/>
          </w:tcPr>
          <w:p w:rsidR="00072E2A" w:rsidRPr="007612C3" w:rsidRDefault="00072E2A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Pr="007612C3" w:rsidRDefault="00072E2A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Default="00FE4B9C" w:rsidP="006E06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</w:t>
            </w:r>
            <w:r w:rsidR="00094503">
              <w:rPr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Приобретение техники и з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пасных частей, земельных участков и объектов прир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допользования, с. Тахта</w:t>
            </w:r>
          </w:p>
        </w:tc>
        <w:tc>
          <w:tcPr>
            <w:tcW w:w="2275" w:type="dxa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– главы КФХ (по согласов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нию)</w:t>
            </w:r>
          </w:p>
        </w:tc>
        <w:tc>
          <w:tcPr>
            <w:tcW w:w="1843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2,2</w:t>
            </w:r>
            <w:r w:rsidR="00125172"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  <w:tc>
          <w:tcPr>
            <w:tcW w:w="2291" w:type="dxa"/>
          </w:tcPr>
          <w:p w:rsidR="00072E2A" w:rsidRPr="007612C3" w:rsidRDefault="00072E2A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072E2A" w:rsidRPr="007612C3" w:rsidRDefault="00072E2A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</w:tr>
      <w:tr w:rsidR="00072E2A" w:rsidRPr="00B55CE7" w:rsidTr="000C468F">
        <w:tc>
          <w:tcPr>
            <w:tcW w:w="817" w:type="dxa"/>
          </w:tcPr>
          <w:p w:rsidR="00072E2A" w:rsidRPr="00B55CE7" w:rsidRDefault="00FE4B9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  <w:r w:rsidR="00072E2A" w:rsidRPr="00B55CE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Реконструкция мельницы, г. Ипатово Ипатовского района </w:t>
            </w:r>
          </w:p>
        </w:tc>
        <w:tc>
          <w:tcPr>
            <w:tcW w:w="2275" w:type="dxa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ЗАО СП «О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тябрьское»</w:t>
            </w:r>
          </w:p>
        </w:tc>
        <w:tc>
          <w:tcPr>
            <w:tcW w:w="1843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25,00</w:t>
            </w:r>
          </w:p>
        </w:tc>
        <w:tc>
          <w:tcPr>
            <w:tcW w:w="2291" w:type="dxa"/>
          </w:tcPr>
          <w:p w:rsidR="00072E2A" w:rsidRPr="007612C3" w:rsidRDefault="00072E2A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220" w:type="dxa"/>
            <w:vAlign w:val="center"/>
          </w:tcPr>
          <w:p w:rsidR="00072E2A" w:rsidRPr="007612C3" w:rsidRDefault="00072E2A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072E2A" w:rsidRPr="00B55CE7" w:rsidTr="000C468F">
        <w:tc>
          <w:tcPr>
            <w:tcW w:w="817" w:type="dxa"/>
          </w:tcPr>
          <w:p w:rsidR="00072E2A" w:rsidRPr="00B55CE7" w:rsidRDefault="00094503" w:rsidP="0009450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FE4B9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72E2A" w:rsidRPr="00B55CE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Реконструкция мельницы, пос.Красочный Ипатовского района</w:t>
            </w:r>
          </w:p>
        </w:tc>
        <w:tc>
          <w:tcPr>
            <w:tcW w:w="2275" w:type="dxa"/>
          </w:tcPr>
          <w:p w:rsidR="00072E2A" w:rsidRPr="007612C3" w:rsidRDefault="00072E2A" w:rsidP="00056B7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ЗАО </w:t>
            </w:r>
            <w:r w:rsidR="00056B7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Племе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ной завод имени Героя Социал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стического труда В.В.Калягина</w:t>
            </w:r>
            <w:r w:rsidR="00056B7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2291" w:type="dxa"/>
          </w:tcPr>
          <w:p w:rsidR="00072E2A" w:rsidRPr="007612C3" w:rsidRDefault="00072E2A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5556EA" w:rsidRPr="007612C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20" w:type="dxa"/>
            <w:vAlign w:val="center"/>
          </w:tcPr>
          <w:p w:rsidR="00072E2A" w:rsidRPr="007612C3" w:rsidRDefault="00072E2A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072E2A" w:rsidRPr="00B55CE7" w:rsidTr="000C468F">
        <w:tc>
          <w:tcPr>
            <w:tcW w:w="817" w:type="dxa"/>
          </w:tcPr>
          <w:p w:rsidR="00072E2A" w:rsidRPr="00B55CE7" w:rsidRDefault="00FE4B9C" w:rsidP="00BC505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  <w:r w:rsidR="00072E2A" w:rsidRPr="00B55CE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Реконструкция пекарни пр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изводительностью 3,5 тонн в сутки хлебобулочных изд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лий, пос.Красочный Ипато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ского района</w:t>
            </w:r>
          </w:p>
        </w:tc>
        <w:tc>
          <w:tcPr>
            <w:tcW w:w="2275" w:type="dxa"/>
          </w:tcPr>
          <w:p w:rsidR="00072E2A" w:rsidRPr="007612C3" w:rsidRDefault="00072E2A" w:rsidP="00056B7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ЗАО </w:t>
            </w:r>
            <w:r w:rsidR="00056B7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Племе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ной завод имени Героя Социал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стического труда 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В.В.Калягина</w:t>
            </w:r>
            <w:r w:rsidR="00056B7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4,50</w:t>
            </w:r>
          </w:p>
        </w:tc>
        <w:tc>
          <w:tcPr>
            <w:tcW w:w="2291" w:type="dxa"/>
          </w:tcPr>
          <w:p w:rsidR="00072E2A" w:rsidRPr="007612C3" w:rsidRDefault="00072E2A" w:rsidP="007612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2220" w:type="dxa"/>
            <w:vAlign w:val="center"/>
          </w:tcPr>
          <w:p w:rsidR="00072E2A" w:rsidRPr="007612C3" w:rsidRDefault="00072E2A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072E2A" w:rsidRPr="00BC5053" w:rsidTr="000C468F">
        <w:tc>
          <w:tcPr>
            <w:tcW w:w="817" w:type="dxa"/>
          </w:tcPr>
          <w:p w:rsidR="00072E2A" w:rsidRPr="00B55CE7" w:rsidRDefault="00FE4B9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116</w:t>
            </w:r>
            <w:r w:rsidR="00072E2A" w:rsidRPr="00B55CE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7612C3" w:rsidRDefault="00072E2A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Строительство цеха по пр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изводству мясных полуфа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рикатов, пос.Красочный Ип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</w:p>
        </w:tc>
        <w:tc>
          <w:tcPr>
            <w:tcW w:w="2275" w:type="dxa"/>
          </w:tcPr>
          <w:p w:rsidR="00072E2A" w:rsidRPr="007612C3" w:rsidRDefault="00072E2A" w:rsidP="00056B7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ЗАО </w:t>
            </w:r>
            <w:r w:rsidR="00056B7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Племе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ной завод имени Героя Социал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стического труда В.В.Калягина</w:t>
            </w:r>
            <w:r w:rsidR="00056B7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  <w:vAlign w:val="center"/>
          </w:tcPr>
          <w:p w:rsidR="00072E2A" w:rsidRPr="007612C3" w:rsidRDefault="00072E2A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  <w:tc>
          <w:tcPr>
            <w:tcW w:w="2291" w:type="dxa"/>
          </w:tcPr>
          <w:p w:rsidR="00072E2A" w:rsidRPr="007612C3" w:rsidRDefault="00072E2A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2019-2020гг.</w:t>
            </w:r>
          </w:p>
        </w:tc>
        <w:tc>
          <w:tcPr>
            <w:tcW w:w="2220" w:type="dxa"/>
            <w:vAlign w:val="center"/>
          </w:tcPr>
          <w:p w:rsidR="00072E2A" w:rsidRPr="007612C3" w:rsidRDefault="00072E2A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072E2A" w:rsidRPr="0017240D" w:rsidTr="000C468F">
        <w:tc>
          <w:tcPr>
            <w:tcW w:w="817" w:type="dxa"/>
          </w:tcPr>
          <w:p w:rsidR="00072E2A" w:rsidRPr="00F567E0" w:rsidRDefault="00FE4B9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7E0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  <w:r w:rsidR="00072E2A" w:rsidRPr="00F567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72E2A" w:rsidRPr="007612C3" w:rsidRDefault="00072E2A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Строительство зонального центра –отходоперерабатывающего комплекса ТБО</w:t>
            </w:r>
          </w:p>
        </w:tc>
        <w:tc>
          <w:tcPr>
            <w:tcW w:w="2275" w:type="dxa"/>
          </w:tcPr>
          <w:p w:rsidR="00072E2A" w:rsidRPr="007612C3" w:rsidRDefault="00072E2A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юридические лица (по согл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сованию)</w:t>
            </w:r>
          </w:p>
        </w:tc>
        <w:tc>
          <w:tcPr>
            <w:tcW w:w="1843" w:type="dxa"/>
            <w:vAlign w:val="center"/>
          </w:tcPr>
          <w:p w:rsidR="00072E2A" w:rsidRPr="007612C3" w:rsidRDefault="00072E2A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59,60</w:t>
            </w:r>
          </w:p>
        </w:tc>
        <w:tc>
          <w:tcPr>
            <w:tcW w:w="2291" w:type="dxa"/>
          </w:tcPr>
          <w:p w:rsidR="00072E2A" w:rsidRPr="007612C3" w:rsidRDefault="00072E2A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2E2A" w:rsidRPr="007612C3" w:rsidRDefault="00072E2A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  <w:tc>
          <w:tcPr>
            <w:tcW w:w="2220" w:type="dxa"/>
            <w:vAlign w:val="center"/>
          </w:tcPr>
          <w:p w:rsidR="00072E2A" w:rsidRPr="007612C3" w:rsidRDefault="00143AB6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612C3" w:rsidRPr="0017240D" w:rsidTr="00C960C6">
        <w:tc>
          <w:tcPr>
            <w:tcW w:w="817" w:type="dxa"/>
          </w:tcPr>
          <w:p w:rsidR="007612C3" w:rsidRPr="00320CF5" w:rsidRDefault="007612C3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3820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Строительство и реконстру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ция орошаемого участка 1,5 тыс. га</w:t>
            </w:r>
          </w:p>
        </w:tc>
        <w:tc>
          <w:tcPr>
            <w:tcW w:w="2275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ООО «Добр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вольное»</w:t>
            </w:r>
          </w:p>
        </w:tc>
        <w:tc>
          <w:tcPr>
            <w:tcW w:w="1843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440,40</w:t>
            </w:r>
          </w:p>
        </w:tc>
        <w:tc>
          <w:tcPr>
            <w:tcW w:w="2291" w:type="dxa"/>
          </w:tcPr>
          <w:p w:rsidR="007612C3" w:rsidRPr="007612C3" w:rsidRDefault="007612C3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</w:tcPr>
          <w:p w:rsidR="007612C3" w:rsidRPr="007612C3" w:rsidRDefault="007612C3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2220" w:type="dxa"/>
          </w:tcPr>
          <w:p w:rsidR="007612C3" w:rsidRPr="007612C3" w:rsidRDefault="007612C3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7612C3" w:rsidRPr="0017240D" w:rsidTr="00C960C6">
        <w:tc>
          <w:tcPr>
            <w:tcW w:w="817" w:type="dxa"/>
          </w:tcPr>
          <w:p w:rsidR="007612C3" w:rsidRPr="00F567E0" w:rsidRDefault="007612C3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3820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 н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товаров, Ставропольский край, г.Ипатово</w:t>
            </w:r>
          </w:p>
        </w:tc>
        <w:tc>
          <w:tcPr>
            <w:tcW w:w="2275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(по соглас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ванию)</w:t>
            </w:r>
          </w:p>
        </w:tc>
        <w:tc>
          <w:tcPr>
            <w:tcW w:w="1843" w:type="dxa"/>
          </w:tcPr>
          <w:p w:rsidR="007612C3" w:rsidRPr="007612C3" w:rsidRDefault="007612C3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12,00</w:t>
            </w:r>
          </w:p>
        </w:tc>
        <w:tc>
          <w:tcPr>
            <w:tcW w:w="2291" w:type="dxa"/>
          </w:tcPr>
          <w:p w:rsidR="007612C3" w:rsidRPr="007612C3" w:rsidRDefault="007612C3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</w:tcPr>
          <w:p w:rsidR="007612C3" w:rsidRPr="007612C3" w:rsidRDefault="007612C3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2220" w:type="dxa"/>
          </w:tcPr>
          <w:p w:rsidR="007612C3" w:rsidRPr="007612C3" w:rsidRDefault="007612C3" w:rsidP="00143AB6">
            <w:pPr>
              <w:pStyle w:val="ConsPlusNormal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612C3" w:rsidRPr="0017240D" w:rsidTr="00C960C6">
        <w:tc>
          <w:tcPr>
            <w:tcW w:w="817" w:type="dxa"/>
          </w:tcPr>
          <w:p w:rsidR="007612C3" w:rsidRPr="00F567E0" w:rsidRDefault="007612C3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3820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 н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 с жилым помещением, Ставр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польский край, г.Ипатово</w:t>
            </w:r>
          </w:p>
        </w:tc>
        <w:tc>
          <w:tcPr>
            <w:tcW w:w="2275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(по соглас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ванию)</w:t>
            </w:r>
          </w:p>
        </w:tc>
        <w:tc>
          <w:tcPr>
            <w:tcW w:w="1843" w:type="dxa"/>
          </w:tcPr>
          <w:p w:rsidR="007612C3" w:rsidRPr="007612C3" w:rsidRDefault="007612C3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0,60</w:t>
            </w:r>
          </w:p>
        </w:tc>
        <w:tc>
          <w:tcPr>
            <w:tcW w:w="2291" w:type="dxa"/>
          </w:tcPr>
          <w:p w:rsidR="007612C3" w:rsidRPr="007612C3" w:rsidRDefault="007612C3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</w:tcPr>
          <w:p w:rsidR="007612C3" w:rsidRPr="007612C3" w:rsidRDefault="007612C3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2220" w:type="dxa"/>
          </w:tcPr>
          <w:p w:rsidR="007612C3" w:rsidRPr="007612C3" w:rsidRDefault="007612C3" w:rsidP="00143AB6">
            <w:pPr>
              <w:pStyle w:val="ConsPlusNormal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612C3" w:rsidRPr="0017240D" w:rsidTr="00C960C6">
        <w:tc>
          <w:tcPr>
            <w:tcW w:w="817" w:type="dxa"/>
          </w:tcPr>
          <w:p w:rsidR="007612C3" w:rsidRPr="00F567E0" w:rsidRDefault="007612C3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121.</w:t>
            </w:r>
          </w:p>
        </w:tc>
        <w:tc>
          <w:tcPr>
            <w:tcW w:w="3820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магазина, Ставропольский край, г.Ипатово</w:t>
            </w:r>
          </w:p>
        </w:tc>
        <w:tc>
          <w:tcPr>
            <w:tcW w:w="2275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(по соглас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ванию)</w:t>
            </w:r>
          </w:p>
        </w:tc>
        <w:tc>
          <w:tcPr>
            <w:tcW w:w="1843" w:type="dxa"/>
          </w:tcPr>
          <w:p w:rsidR="007612C3" w:rsidRPr="007612C3" w:rsidRDefault="007612C3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  <w:tc>
          <w:tcPr>
            <w:tcW w:w="2291" w:type="dxa"/>
          </w:tcPr>
          <w:p w:rsidR="007612C3" w:rsidRPr="007612C3" w:rsidRDefault="007612C3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</w:tcPr>
          <w:p w:rsidR="007612C3" w:rsidRPr="007612C3" w:rsidRDefault="007612C3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2220" w:type="dxa"/>
          </w:tcPr>
          <w:p w:rsidR="007612C3" w:rsidRPr="007612C3" w:rsidRDefault="007612C3" w:rsidP="00143AB6">
            <w:pPr>
              <w:pStyle w:val="ConsPlusNormal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612C3" w:rsidRPr="0017240D" w:rsidTr="00C960C6">
        <w:tc>
          <w:tcPr>
            <w:tcW w:w="817" w:type="dxa"/>
          </w:tcPr>
          <w:p w:rsidR="007612C3" w:rsidRPr="00F567E0" w:rsidRDefault="007612C3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122.</w:t>
            </w:r>
          </w:p>
        </w:tc>
        <w:tc>
          <w:tcPr>
            <w:tcW w:w="3820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Реконструкция производс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венного здания, Ставропол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ский край, г.Ипатово</w:t>
            </w:r>
          </w:p>
        </w:tc>
        <w:tc>
          <w:tcPr>
            <w:tcW w:w="2275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(по соглас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ванию)</w:t>
            </w:r>
          </w:p>
        </w:tc>
        <w:tc>
          <w:tcPr>
            <w:tcW w:w="1843" w:type="dxa"/>
          </w:tcPr>
          <w:p w:rsidR="007612C3" w:rsidRPr="007612C3" w:rsidRDefault="007612C3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3,50</w:t>
            </w:r>
          </w:p>
        </w:tc>
        <w:tc>
          <w:tcPr>
            <w:tcW w:w="2291" w:type="dxa"/>
          </w:tcPr>
          <w:p w:rsidR="007612C3" w:rsidRPr="007612C3" w:rsidRDefault="007612C3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</w:tcPr>
          <w:p w:rsidR="007612C3" w:rsidRPr="007612C3" w:rsidRDefault="007612C3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2220" w:type="dxa"/>
          </w:tcPr>
          <w:p w:rsidR="007612C3" w:rsidRPr="007612C3" w:rsidRDefault="007612C3" w:rsidP="00143AB6">
            <w:pPr>
              <w:pStyle w:val="ConsPlusNormal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612C3" w:rsidRPr="0017240D" w:rsidTr="00C960C6">
        <w:tc>
          <w:tcPr>
            <w:tcW w:w="817" w:type="dxa"/>
          </w:tcPr>
          <w:p w:rsidR="007612C3" w:rsidRPr="00F567E0" w:rsidRDefault="007612C3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123.</w:t>
            </w:r>
          </w:p>
        </w:tc>
        <w:tc>
          <w:tcPr>
            <w:tcW w:w="3820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 н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товаров, Ставропольский край, г.Ипатово</w:t>
            </w:r>
          </w:p>
        </w:tc>
        <w:tc>
          <w:tcPr>
            <w:tcW w:w="2275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(по соглас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ванию)</w:t>
            </w:r>
          </w:p>
        </w:tc>
        <w:tc>
          <w:tcPr>
            <w:tcW w:w="1843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4,80</w:t>
            </w:r>
          </w:p>
        </w:tc>
        <w:tc>
          <w:tcPr>
            <w:tcW w:w="2291" w:type="dxa"/>
          </w:tcPr>
          <w:p w:rsidR="007612C3" w:rsidRPr="007612C3" w:rsidRDefault="007612C3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</w:tcPr>
          <w:p w:rsidR="007612C3" w:rsidRPr="007612C3" w:rsidRDefault="007612C3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2017-2018</w:t>
            </w:r>
          </w:p>
        </w:tc>
        <w:tc>
          <w:tcPr>
            <w:tcW w:w="2220" w:type="dxa"/>
          </w:tcPr>
          <w:p w:rsidR="007612C3" w:rsidRPr="007612C3" w:rsidRDefault="007612C3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612C3" w:rsidRPr="0017240D" w:rsidTr="00C960C6">
        <w:tc>
          <w:tcPr>
            <w:tcW w:w="817" w:type="dxa"/>
          </w:tcPr>
          <w:p w:rsidR="007612C3" w:rsidRPr="00F567E0" w:rsidRDefault="007612C3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124.</w:t>
            </w:r>
          </w:p>
        </w:tc>
        <w:tc>
          <w:tcPr>
            <w:tcW w:w="3820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 н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товаров, Ставропольский край, г.Ипатово</w:t>
            </w:r>
          </w:p>
        </w:tc>
        <w:tc>
          <w:tcPr>
            <w:tcW w:w="2275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(по соглас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ванию)</w:t>
            </w:r>
          </w:p>
        </w:tc>
        <w:tc>
          <w:tcPr>
            <w:tcW w:w="1843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5,25</w:t>
            </w:r>
          </w:p>
        </w:tc>
        <w:tc>
          <w:tcPr>
            <w:tcW w:w="2291" w:type="dxa"/>
          </w:tcPr>
          <w:p w:rsidR="007612C3" w:rsidRPr="007612C3" w:rsidRDefault="007612C3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</w:tcPr>
          <w:p w:rsidR="007612C3" w:rsidRPr="007612C3" w:rsidRDefault="007612C3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2016-2018</w:t>
            </w:r>
          </w:p>
        </w:tc>
        <w:tc>
          <w:tcPr>
            <w:tcW w:w="2220" w:type="dxa"/>
          </w:tcPr>
          <w:p w:rsidR="007612C3" w:rsidRPr="007612C3" w:rsidRDefault="007612C3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612C3" w:rsidRPr="0017240D" w:rsidTr="00C960C6">
        <w:tc>
          <w:tcPr>
            <w:tcW w:w="817" w:type="dxa"/>
          </w:tcPr>
          <w:p w:rsidR="007612C3" w:rsidRPr="00F567E0" w:rsidRDefault="007612C3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125.</w:t>
            </w:r>
          </w:p>
        </w:tc>
        <w:tc>
          <w:tcPr>
            <w:tcW w:w="3820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 н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товаров, Ставропольский край, г.Ипатово</w:t>
            </w:r>
          </w:p>
        </w:tc>
        <w:tc>
          <w:tcPr>
            <w:tcW w:w="2275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(по соглас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ванию)</w:t>
            </w:r>
          </w:p>
        </w:tc>
        <w:tc>
          <w:tcPr>
            <w:tcW w:w="1843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2291" w:type="dxa"/>
          </w:tcPr>
          <w:p w:rsidR="007612C3" w:rsidRPr="007612C3" w:rsidRDefault="007612C3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</w:tcPr>
          <w:p w:rsidR="007612C3" w:rsidRPr="007612C3" w:rsidRDefault="007612C3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2015-2018</w:t>
            </w:r>
          </w:p>
        </w:tc>
        <w:tc>
          <w:tcPr>
            <w:tcW w:w="2220" w:type="dxa"/>
          </w:tcPr>
          <w:p w:rsidR="007612C3" w:rsidRPr="007612C3" w:rsidRDefault="007612C3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612C3" w:rsidRPr="0017240D" w:rsidTr="00C960C6">
        <w:tc>
          <w:tcPr>
            <w:tcW w:w="817" w:type="dxa"/>
          </w:tcPr>
          <w:p w:rsidR="007612C3" w:rsidRPr="00F567E0" w:rsidRDefault="007612C3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126.</w:t>
            </w:r>
          </w:p>
        </w:tc>
        <w:tc>
          <w:tcPr>
            <w:tcW w:w="3820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 н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продовольственных товаров, 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Ипатово</w:t>
            </w:r>
          </w:p>
        </w:tc>
        <w:tc>
          <w:tcPr>
            <w:tcW w:w="2275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lastRenderedPageBreak/>
              <w:t>индивидуальные предпринимат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lastRenderedPageBreak/>
              <w:t>ли (по соглас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ванию)</w:t>
            </w:r>
          </w:p>
        </w:tc>
        <w:tc>
          <w:tcPr>
            <w:tcW w:w="1843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3,00</w:t>
            </w:r>
          </w:p>
        </w:tc>
        <w:tc>
          <w:tcPr>
            <w:tcW w:w="2291" w:type="dxa"/>
          </w:tcPr>
          <w:p w:rsidR="007612C3" w:rsidRPr="007612C3" w:rsidRDefault="007612C3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</w:tcPr>
          <w:p w:rsidR="007612C3" w:rsidRPr="007612C3" w:rsidRDefault="007612C3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2015-2018</w:t>
            </w:r>
          </w:p>
        </w:tc>
        <w:tc>
          <w:tcPr>
            <w:tcW w:w="2220" w:type="dxa"/>
          </w:tcPr>
          <w:p w:rsidR="007612C3" w:rsidRPr="007612C3" w:rsidRDefault="007612C3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612C3" w:rsidRPr="0017240D" w:rsidTr="00C960C6">
        <w:tc>
          <w:tcPr>
            <w:tcW w:w="817" w:type="dxa"/>
          </w:tcPr>
          <w:p w:rsidR="007612C3" w:rsidRPr="00F567E0" w:rsidRDefault="007612C3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127.</w:t>
            </w:r>
          </w:p>
        </w:tc>
        <w:tc>
          <w:tcPr>
            <w:tcW w:w="3820" w:type="dxa"/>
          </w:tcPr>
          <w:p w:rsidR="007612C3" w:rsidRPr="007612C3" w:rsidRDefault="007612C3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магазина, 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г.Ипатово</w:t>
            </w: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75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(по соглас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ванию)</w:t>
            </w:r>
          </w:p>
        </w:tc>
        <w:tc>
          <w:tcPr>
            <w:tcW w:w="1843" w:type="dxa"/>
          </w:tcPr>
          <w:p w:rsidR="007612C3" w:rsidRPr="007612C3" w:rsidRDefault="007612C3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8,00</w:t>
            </w:r>
          </w:p>
        </w:tc>
        <w:tc>
          <w:tcPr>
            <w:tcW w:w="2291" w:type="dxa"/>
          </w:tcPr>
          <w:p w:rsidR="007612C3" w:rsidRPr="007612C3" w:rsidRDefault="007612C3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</w:tcPr>
          <w:p w:rsidR="007612C3" w:rsidRPr="007612C3" w:rsidRDefault="007612C3" w:rsidP="007612C3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</w:t>
            </w:r>
          </w:p>
        </w:tc>
        <w:tc>
          <w:tcPr>
            <w:tcW w:w="2220" w:type="dxa"/>
          </w:tcPr>
          <w:p w:rsidR="007612C3" w:rsidRPr="007612C3" w:rsidRDefault="007612C3" w:rsidP="00143AB6">
            <w:pPr>
              <w:pStyle w:val="ConsPlusNormal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612C3" w:rsidRPr="0017240D" w:rsidTr="00C960C6">
        <w:tc>
          <w:tcPr>
            <w:tcW w:w="817" w:type="dxa"/>
          </w:tcPr>
          <w:p w:rsidR="007612C3" w:rsidRPr="00F567E0" w:rsidRDefault="007612C3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128.</w:t>
            </w:r>
          </w:p>
        </w:tc>
        <w:tc>
          <w:tcPr>
            <w:tcW w:w="3820" w:type="dxa"/>
          </w:tcPr>
          <w:p w:rsidR="007612C3" w:rsidRPr="007612C3" w:rsidRDefault="007612C3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магазина, 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г.Ипатово</w:t>
            </w: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75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(по соглас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ванию)</w:t>
            </w:r>
          </w:p>
        </w:tc>
        <w:tc>
          <w:tcPr>
            <w:tcW w:w="1843" w:type="dxa"/>
          </w:tcPr>
          <w:p w:rsidR="007612C3" w:rsidRPr="007612C3" w:rsidRDefault="007612C3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1,50</w:t>
            </w:r>
          </w:p>
        </w:tc>
        <w:tc>
          <w:tcPr>
            <w:tcW w:w="2291" w:type="dxa"/>
          </w:tcPr>
          <w:p w:rsidR="007612C3" w:rsidRPr="007612C3" w:rsidRDefault="007612C3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</w:tcPr>
          <w:p w:rsidR="007612C3" w:rsidRPr="007612C3" w:rsidRDefault="007612C3" w:rsidP="007612C3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</w:t>
            </w:r>
          </w:p>
        </w:tc>
        <w:tc>
          <w:tcPr>
            <w:tcW w:w="2220" w:type="dxa"/>
          </w:tcPr>
          <w:p w:rsidR="007612C3" w:rsidRPr="007612C3" w:rsidRDefault="007612C3" w:rsidP="00143AB6">
            <w:pPr>
              <w:pStyle w:val="ConsPlusNormal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612C3" w:rsidRPr="0017240D" w:rsidTr="00C960C6">
        <w:tc>
          <w:tcPr>
            <w:tcW w:w="817" w:type="dxa"/>
          </w:tcPr>
          <w:p w:rsidR="007612C3" w:rsidRPr="00F567E0" w:rsidRDefault="007612C3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129.</w:t>
            </w:r>
          </w:p>
        </w:tc>
        <w:tc>
          <w:tcPr>
            <w:tcW w:w="3820" w:type="dxa"/>
          </w:tcPr>
          <w:p w:rsidR="007612C3" w:rsidRPr="007612C3" w:rsidRDefault="007612C3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магазина, 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г.Ипатово</w:t>
            </w:r>
          </w:p>
        </w:tc>
        <w:tc>
          <w:tcPr>
            <w:tcW w:w="2275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(по соглас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ванию)</w:t>
            </w:r>
          </w:p>
        </w:tc>
        <w:tc>
          <w:tcPr>
            <w:tcW w:w="1843" w:type="dxa"/>
          </w:tcPr>
          <w:p w:rsidR="007612C3" w:rsidRPr="007612C3" w:rsidRDefault="007612C3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0,60</w:t>
            </w:r>
          </w:p>
        </w:tc>
        <w:tc>
          <w:tcPr>
            <w:tcW w:w="2291" w:type="dxa"/>
          </w:tcPr>
          <w:p w:rsidR="007612C3" w:rsidRPr="007612C3" w:rsidRDefault="007612C3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</w:tcPr>
          <w:p w:rsidR="007612C3" w:rsidRPr="007612C3" w:rsidRDefault="007612C3" w:rsidP="007612C3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</w:t>
            </w:r>
          </w:p>
        </w:tc>
        <w:tc>
          <w:tcPr>
            <w:tcW w:w="2220" w:type="dxa"/>
          </w:tcPr>
          <w:p w:rsidR="007612C3" w:rsidRPr="007612C3" w:rsidRDefault="007612C3" w:rsidP="00143AB6">
            <w:pPr>
              <w:pStyle w:val="ConsPlusNormal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612C3" w:rsidRPr="0017240D" w:rsidTr="00C960C6">
        <w:tc>
          <w:tcPr>
            <w:tcW w:w="817" w:type="dxa"/>
          </w:tcPr>
          <w:p w:rsidR="007612C3" w:rsidRPr="00F567E0" w:rsidRDefault="007612C3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130.</w:t>
            </w:r>
          </w:p>
        </w:tc>
        <w:tc>
          <w:tcPr>
            <w:tcW w:w="3820" w:type="dxa"/>
          </w:tcPr>
          <w:p w:rsidR="007612C3" w:rsidRPr="007612C3" w:rsidRDefault="007612C3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 магазина «а</w:t>
            </w: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тосервис», 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г.Ипатово</w:t>
            </w:r>
          </w:p>
        </w:tc>
        <w:tc>
          <w:tcPr>
            <w:tcW w:w="2275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(по соглас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ванию)</w:t>
            </w:r>
          </w:p>
        </w:tc>
        <w:tc>
          <w:tcPr>
            <w:tcW w:w="1843" w:type="dxa"/>
          </w:tcPr>
          <w:p w:rsidR="007612C3" w:rsidRPr="007612C3" w:rsidRDefault="007612C3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1,40</w:t>
            </w:r>
          </w:p>
        </w:tc>
        <w:tc>
          <w:tcPr>
            <w:tcW w:w="2291" w:type="dxa"/>
          </w:tcPr>
          <w:p w:rsidR="007612C3" w:rsidRPr="007612C3" w:rsidRDefault="007612C3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</w:tcPr>
          <w:p w:rsidR="007612C3" w:rsidRPr="007612C3" w:rsidRDefault="007612C3" w:rsidP="007612C3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2018</w:t>
            </w:r>
          </w:p>
        </w:tc>
        <w:tc>
          <w:tcPr>
            <w:tcW w:w="2220" w:type="dxa"/>
          </w:tcPr>
          <w:p w:rsidR="007612C3" w:rsidRPr="007612C3" w:rsidRDefault="007612C3" w:rsidP="00143AB6">
            <w:pPr>
              <w:pStyle w:val="ConsPlusNormal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612C3" w:rsidRPr="0017240D" w:rsidTr="00C960C6">
        <w:tc>
          <w:tcPr>
            <w:tcW w:w="817" w:type="dxa"/>
          </w:tcPr>
          <w:p w:rsidR="007612C3" w:rsidRPr="00F567E0" w:rsidRDefault="007612C3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131.</w:t>
            </w:r>
          </w:p>
        </w:tc>
        <w:tc>
          <w:tcPr>
            <w:tcW w:w="3820" w:type="dxa"/>
          </w:tcPr>
          <w:p w:rsidR="007612C3" w:rsidRPr="007612C3" w:rsidRDefault="007612C3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магазина, 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г.Ипатово</w:t>
            </w:r>
          </w:p>
        </w:tc>
        <w:tc>
          <w:tcPr>
            <w:tcW w:w="2275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(по соглас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ванию)</w:t>
            </w:r>
          </w:p>
        </w:tc>
        <w:tc>
          <w:tcPr>
            <w:tcW w:w="1843" w:type="dxa"/>
          </w:tcPr>
          <w:p w:rsidR="007612C3" w:rsidRPr="007612C3" w:rsidRDefault="007612C3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6,00</w:t>
            </w:r>
          </w:p>
        </w:tc>
        <w:tc>
          <w:tcPr>
            <w:tcW w:w="2291" w:type="dxa"/>
          </w:tcPr>
          <w:p w:rsidR="007612C3" w:rsidRPr="007612C3" w:rsidRDefault="007612C3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</w:tcPr>
          <w:p w:rsidR="007612C3" w:rsidRPr="007612C3" w:rsidRDefault="007612C3" w:rsidP="007612C3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2018</w:t>
            </w:r>
          </w:p>
        </w:tc>
        <w:tc>
          <w:tcPr>
            <w:tcW w:w="2220" w:type="dxa"/>
          </w:tcPr>
          <w:p w:rsidR="007612C3" w:rsidRPr="007612C3" w:rsidRDefault="007612C3" w:rsidP="00143AB6">
            <w:pPr>
              <w:pStyle w:val="ConsPlusNormal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7612C3" w:rsidRPr="0017240D" w:rsidTr="00C960C6">
        <w:tc>
          <w:tcPr>
            <w:tcW w:w="817" w:type="dxa"/>
          </w:tcPr>
          <w:p w:rsidR="007612C3" w:rsidRPr="00F567E0" w:rsidRDefault="007612C3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132.</w:t>
            </w:r>
          </w:p>
        </w:tc>
        <w:tc>
          <w:tcPr>
            <w:tcW w:w="3820" w:type="dxa"/>
          </w:tcPr>
          <w:p w:rsidR="007612C3" w:rsidRPr="007612C3" w:rsidRDefault="007612C3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магазина, 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г.Ипатово</w:t>
            </w:r>
          </w:p>
        </w:tc>
        <w:tc>
          <w:tcPr>
            <w:tcW w:w="2275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(по соглас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ванию)</w:t>
            </w:r>
          </w:p>
        </w:tc>
        <w:tc>
          <w:tcPr>
            <w:tcW w:w="1843" w:type="dxa"/>
          </w:tcPr>
          <w:p w:rsidR="007612C3" w:rsidRPr="007612C3" w:rsidRDefault="007612C3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15,00</w:t>
            </w:r>
          </w:p>
        </w:tc>
        <w:tc>
          <w:tcPr>
            <w:tcW w:w="2291" w:type="dxa"/>
          </w:tcPr>
          <w:p w:rsidR="007612C3" w:rsidRPr="007612C3" w:rsidRDefault="007612C3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</w:tcPr>
          <w:p w:rsidR="007612C3" w:rsidRPr="007612C3" w:rsidRDefault="007612C3" w:rsidP="007612C3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</w:t>
            </w:r>
          </w:p>
        </w:tc>
        <w:tc>
          <w:tcPr>
            <w:tcW w:w="2220" w:type="dxa"/>
          </w:tcPr>
          <w:p w:rsidR="007612C3" w:rsidRPr="007612C3" w:rsidRDefault="007612C3" w:rsidP="00143AB6">
            <w:pPr>
              <w:pStyle w:val="ConsPlusNormal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612C3" w:rsidRPr="0017240D" w:rsidTr="00C960C6">
        <w:tc>
          <w:tcPr>
            <w:tcW w:w="817" w:type="dxa"/>
          </w:tcPr>
          <w:p w:rsidR="007612C3" w:rsidRPr="00F567E0" w:rsidRDefault="007612C3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133.</w:t>
            </w:r>
          </w:p>
        </w:tc>
        <w:tc>
          <w:tcPr>
            <w:tcW w:w="3820" w:type="dxa"/>
          </w:tcPr>
          <w:p w:rsidR="007612C3" w:rsidRPr="007612C3" w:rsidRDefault="007612C3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 пункта общ</w:t>
            </w: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ственного питания, 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Ставр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польский край, г.Ипатово</w:t>
            </w:r>
          </w:p>
        </w:tc>
        <w:tc>
          <w:tcPr>
            <w:tcW w:w="2275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(по соглас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ванию)</w:t>
            </w:r>
          </w:p>
        </w:tc>
        <w:tc>
          <w:tcPr>
            <w:tcW w:w="1843" w:type="dxa"/>
          </w:tcPr>
          <w:p w:rsidR="007612C3" w:rsidRPr="007612C3" w:rsidRDefault="007612C3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1,10</w:t>
            </w:r>
          </w:p>
        </w:tc>
        <w:tc>
          <w:tcPr>
            <w:tcW w:w="2291" w:type="dxa"/>
          </w:tcPr>
          <w:p w:rsidR="007612C3" w:rsidRPr="007612C3" w:rsidRDefault="007612C3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</w:tcPr>
          <w:p w:rsidR="007612C3" w:rsidRPr="007612C3" w:rsidRDefault="007612C3" w:rsidP="007612C3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2018</w:t>
            </w:r>
          </w:p>
        </w:tc>
        <w:tc>
          <w:tcPr>
            <w:tcW w:w="2220" w:type="dxa"/>
          </w:tcPr>
          <w:p w:rsidR="007612C3" w:rsidRPr="007612C3" w:rsidRDefault="007612C3" w:rsidP="00143AB6">
            <w:pPr>
              <w:pStyle w:val="ConsPlusNormal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612C3" w:rsidRPr="0017240D" w:rsidTr="00C960C6">
        <w:tc>
          <w:tcPr>
            <w:tcW w:w="817" w:type="dxa"/>
          </w:tcPr>
          <w:p w:rsidR="007612C3" w:rsidRDefault="007612C3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134.</w:t>
            </w:r>
          </w:p>
        </w:tc>
        <w:tc>
          <w:tcPr>
            <w:tcW w:w="3820" w:type="dxa"/>
          </w:tcPr>
          <w:p w:rsidR="007612C3" w:rsidRPr="007612C3" w:rsidRDefault="007612C3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Приобретение производс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т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венной техники, Ставропол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ь</w:t>
            </w: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ский край, г Ипатово</w:t>
            </w:r>
          </w:p>
        </w:tc>
        <w:tc>
          <w:tcPr>
            <w:tcW w:w="2275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ООО «ЭкоКи</w:t>
            </w: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пич»</w:t>
            </w:r>
          </w:p>
        </w:tc>
        <w:tc>
          <w:tcPr>
            <w:tcW w:w="1843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2,94</w:t>
            </w:r>
          </w:p>
        </w:tc>
        <w:tc>
          <w:tcPr>
            <w:tcW w:w="2291" w:type="dxa"/>
          </w:tcPr>
          <w:p w:rsidR="007612C3" w:rsidRPr="007612C3" w:rsidRDefault="007612C3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</w:tcPr>
          <w:p w:rsidR="007612C3" w:rsidRPr="007612C3" w:rsidRDefault="007612C3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</w:t>
            </w:r>
          </w:p>
        </w:tc>
        <w:tc>
          <w:tcPr>
            <w:tcW w:w="2220" w:type="dxa"/>
          </w:tcPr>
          <w:p w:rsidR="007612C3" w:rsidRPr="007612C3" w:rsidRDefault="007612C3" w:rsidP="00143AB6">
            <w:pPr>
              <w:pStyle w:val="ConsPlusNormal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7612C3" w:rsidRPr="0017240D" w:rsidTr="00C960C6">
        <w:tc>
          <w:tcPr>
            <w:tcW w:w="817" w:type="dxa"/>
          </w:tcPr>
          <w:p w:rsidR="007612C3" w:rsidRDefault="007612C3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135.</w:t>
            </w:r>
          </w:p>
        </w:tc>
        <w:tc>
          <w:tcPr>
            <w:tcW w:w="3820" w:type="dxa"/>
          </w:tcPr>
          <w:p w:rsidR="007612C3" w:rsidRPr="007612C3" w:rsidRDefault="007612C3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 w:bidi="en-US"/>
              </w:rPr>
              <w:t>Модернизация производства в ООО «Урожайное», Ста</w:t>
            </w: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 w:bidi="en-US"/>
              </w:rPr>
              <w:t>в</w:t>
            </w: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 w:bidi="en-US"/>
              </w:rPr>
              <w:t>ропольский край, с. Красная поляна</w:t>
            </w:r>
          </w:p>
        </w:tc>
        <w:tc>
          <w:tcPr>
            <w:tcW w:w="2275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ООО «Урожа</w:t>
            </w: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й</w:t>
            </w: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ное»</w:t>
            </w:r>
          </w:p>
        </w:tc>
        <w:tc>
          <w:tcPr>
            <w:tcW w:w="1843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1121,62</w:t>
            </w:r>
          </w:p>
        </w:tc>
        <w:tc>
          <w:tcPr>
            <w:tcW w:w="2291" w:type="dxa"/>
          </w:tcPr>
          <w:p w:rsidR="007612C3" w:rsidRPr="007612C3" w:rsidRDefault="007612C3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</w:tcPr>
          <w:p w:rsidR="007612C3" w:rsidRPr="007612C3" w:rsidRDefault="007612C3" w:rsidP="007612C3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</w:t>
            </w:r>
          </w:p>
        </w:tc>
        <w:tc>
          <w:tcPr>
            <w:tcW w:w="2220" w:type="dxa"/>
          </w:tcPr>
          <w:p w:rsidR="007612C3" w:rsidRPr="007612C3" w:rsidRDefault="007612C3" w:rsidP="00143AB6">
            <w:pPr>
              <w:pStyle w:val="ConsPlusNormal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7612C3" w:rsidRPr="0017240D" w:rsidTr="00C960C6">
        <w:tc>
          <w:tcPr>
            <w:tcW w:w="817" w:type="dxa"/>
          </w:tcPr>
          <w:p w:rsidR="007612C3" w:rsidRDefault="007612C3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136.</w:t>
            </w:r>
          </w:p>
        </w:tc>
        <w:tc>
          <w:tcPr>
            <w:tcW w:w="3820" w:type="dxa"/>
          </w:tcPr>
          <w:p w:rsidR="007612C3" w:rsidRPr="007612C3" w:rsidRDefault="007612C3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  <w:lang w:eastAsia="en-US" w:bidi="en-US"/>
              </w:rPr>
              <w:t>Приобретение сельскохозя</w:t>
            </w:r>
            <w:r w:rsidRPr="007612C3">
              <w:rPr>
                <w:sz w:val="28"/>
                <w:szCs w:val="28"/>
                <w:lang w:eastAsia="en-US" w:bidi="en-US"/>
              </w:rPr>
              <w:t>й</w:t>
            </w:r>
            <w:r w:rsidRPr="007612C3">
              <w:rPr>
                <w:sz w:val="28"/>
                <w:szCs w:val="28"/>
                <w:lang w:eastAsia="en-US" w:bidi="en-US"/>
              </w:rPr>
              <w:t>ственной техники, Ставр</w:t>
            </w:r>
            <w:r w:rsidRPr="007612C3">
              <w:rPr>
                <w:sz w:val="28"/>
                <w:szCs w:val="28"/>
                <w:lang w:eastAsia="en-US" w:bidi="en-US"/>
              </w:rPr>
              <w:t>о</w:t>
            </w:r>
            <w:r w:rsidRPr="007612C3">
              <w:rPr>
                <w:sz w:val="28"/>
                <w:szCs w:val="28"/>
                <w:lang w:eastAsia="en-US" w:bidi="en-US"/>
              </w:rPr>
              <w:t>польский край, с. Тахта</w:t>
            </w:r>
          </w:p>
        </w:tc>
        <w:tc>
          <w:tcPr>
            <w:tcW w:w="2275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ООО СХП «Л</w:t>
            </w: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ценко»</w:t>
            </w:r>
          </w:p>
        </w:tc>
        <w:tc>
          <w:tcPr>
            <w:tcW w:w="1843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1,84</w:t>
            </w:r>
          </w:p>
        </w:tc>
        <w:tc>
          <w:tcPr>
            <w:tcW w:w="2291" w:type="dxa"/>
          </w:tcPr>
          <w:p w:rsidR="007612C3" w:rsidRPr="007612C3" w:rsidRDefault="007612C3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</w:tcPr>
          <w:p w:rsidR="007612C3" w:rsidRPr="007612C3" w:rsidRDefault="007612C3" w:rsidP="007612C3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</w:t>
            </w:r>
          </w:p>
        </w:tc>
        <w:tc>
          <w:tcPr>
            <w:tcW w:w="2220" w:type="dxa"/>
          </w:tcPr>
          <w:p w:rsidR="007612C3" w:rsidRPr="007612C3" w:rsidRDefault="007612C3" w:rsidP="00143AB6">
            <w:pPr>
              <w:pStyle w:val="ConsPlusNormal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7612C3" w:rsidRPr="0017240D" w:rsidTr="00C960C6">
        <w:tc>
          <w:tcPr>
            <w:tcW w:w="817" w:type="dxa"/>
          </w:tcPr>
          <w:p w:rsidR="007612C3" w:rsidRDefault="007612C3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137.</w:t>
            </w:r>
          </w:p>
        </w:tc>
        <w:tc>
          <w:tcPr>
            <w:tcW w:w="3820" w:type="dxa"/>
          </w:tcPr>
          <w:p w:rsidR="007612C3" w:rsidRPr="007612C3" w:rsidRDefault="007612C3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  <w:lang w:eastAsia="en-US" w:bidi="en-US"/>
              </w:rPr>
              <w:t>Приобретение сельскохозя</w:t>
            </w:r>
            <w:r w:rsidRPr="007612C3">
              <w:rPr>
                <w:sz w:val="28"/>
                <w:szCs w:val="28"/>
                <w:lang w:eastAsia="en-US" w:bidi="en-US"/>
              </w:rPr>
              <w:t>й</w:t>
            </w:r>
            <w:r w:rsidRPr="007612C3">
              <w:rPr>
                <w:sz w:val="28"/>
                <w:szCs w:val="28"/>
                <w:lang w:eastAsia="en-US" w:bidi="en-US"/>
              </w:rPr>
              <w:t>ственной техники, Ставр</w:t>
            </w:r>
            <w:r w:rsidRPr="007612C3">
              <w:rPr>
                <w:sz w:val="28"/>
                <w:szCs w:val="28"/>
                <w:lang w:eastAsia="en-US" w:bidi="en-US"/>
              </w:rPr>
              <w:t>о</w:t>
            </w:r>
            <w:r w:rsidRPr="007612C3">
              <w:rPr>
                <w:sz w:val="28"/>
                <w:szCs w:val="28"/>
                <w:lang w:eastAsia="en-US" w:bidi="en-US"/>
              </w:rPr>
              <w:t xml:space="preserve">польский край, п. Советское </w:t>
            </w:r>
            <w:r w:rsidRPr="007612C3">
              <w:rPr>
                <w:sz w:val="28"/>
                <w:szCs w:val="28"/>
                <w:lang w:eastAsia="en-US" w:bidi="en-US"/>
              </w:rPr>
              <w:lastRenderedPageBreak/>
              <w:t>Руно</w:t>
            </w:r>
          </w:p>
        </w:tc>
        <w:tc>
          <w:tcPr>
            <w:tcW w:w="2275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ООО «Ставр</w:t>
            </w: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польское руно»</w:t>
            </w:r>
          </w:p>
        </w:tc>
        <w:tc>
          <w:tcPr>
            <w:tcW w:w="1843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25,04</w:t>
            </w:r>
          </w:p>
        </w:tc>
        <w:tc>
          <w:tcPr>
            <w:tcW w:w="2291" w:type="dxa"/>
          </w:tcPr>
          <w:p w:rsidR="007612C3" w:rsidRPr="007612C3" w:rsidRDefault="007612C3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</w:tcPr>
          <w:p w:rsidR="007612C3" w:rsidRPr="007612C3" w:rsidRDefault="007612C3" w:rsidP="007612C3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</w:t>
            </w:r>
          </w:p>
        </w:tc>
        <w:tc>
          <w:tcPr>
            <w:tcW w:w="2220" w:type="dxa"/>
          </w:tcPr>
          <w:p w:rsidR="007612C3" w:rsidRPr="007612C3" w:rsidRDefault="007612C3" w:rsidP="00143AB6">
            <w:pPr>
              <w:pStyle w:val="ConsPlusNormal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7612C3" w:rsidRPr="0017240D" w:rsidTr="00C960C6">
        <w:tc>
          <w:tcPr>
            <w:tcW w:w="817" w:type="dxa"/>
          </w:tcPr>
          <w:p w:rsidR="007612C3" w:rsidRDefault="007612C3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138.</w:t>
            </w:r>
          </w:p>
        </w:tc>
        <w:tc>
          <w:tcPr>
            <w:tcW w:w="3820" w:type="dxa"/>
          </w:tcPr>
          <w:p w:rsidR="007612C3" w:rsidRPr="007612C3" w:rsidRDefault="007612C3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  <w:lang w:eastAsia="en-US" w:bidi="en-US"/>
              </w:rPr>
              <w:t>Приобретение сельскохозя</w:t>
            </w:r>
            <w:r w:rsidRPr="007612C3">
              <w:rPr>
                <w:sz w:val="28"/>
                <w:szCs w:val="28"/>
                <w:lang w:eastAsia="en-US" w:bidi="en-US"/>
              </w:rPr>
              <w:t>й</w:t>
            </w:r>
            <w:r w:rsidRPr="007612C3">
              <w:rPr>
                <w:sz w:val="28"/>
                <w:szCs w:val="28"/>
                <w:lang w:eastAsia="en-US" w:bidi="en-US"/>
              </w:rPr>
              <w:t>ственной техники, Ставр</w:t>
            </w:r>
            <w:r w:rsidRPr="007612C3">
              <w:rPr>
                <w:sz w:val="28"/>
                <w:szCs w:val="28"/>
                <w:lang w:eastAsia="en-US" w:bidi="en-US"/>
              </w:rPr>
              <w:t>о</w:t>
            </w:r>
            <w:r w:rsidRPr="007612C3">
              <w:rPr>
                <w:sz w:val="28"/>
                <w:szCs w:val="28"/>
                <w:lang w:eastAsia="en-US" w:bidi="en-US"/>
              </w:rPr>
              <w:t>польский край, с. Красная поляна</w:t>
            </w:r>
          </w:p>
        </w:tc>
        <w:tc>
          <w:tcPr>
            <w:tcW w:w="2275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КФХ «Фортуна»</w:t>
            </w:r>
          </w:p>
        </w:tc>
        <w:tc>
          <w:tcPr>
            <w:tcW w:w="1843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2,00</w:t>
            </w:r>
          </w:p>
        </w:tc>
        <w:tc>
          <w:tcPr>
            <w:tcW w:w="2291" w:type="dxa"/>
          </w:tcPr>
          <w:p w:rsidR="007612C3" w:rsidRPr="007612C3" w:rsidRDefault="007612C3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</w:tcPr>
          <w:p w:rsidR="007612C3" w:rsidRPr="007612C3" w:rsidRDefault="007612C3" w:rsidP="007612C3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</w:t>
            </w:r>
          </w:p>
        </w:tc>
        <w:tc>
          <w:tcPr>
            <w:tcW w:w="2220" w:type="dxa"/>
          </w:tcPr>
          <w:p w:rsidR="007612C3" w:rsidRPr="007612C3" w:rsidRDefault="007612C3" w:rsidP="00143AB6">
            <w:pPr>
              <w:pStyle w:val="ConsPlusNormal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7612C3" w:rsidRPr="0017240D" w:rsidTr="00C960C6">
        <w:tc>
          <w:tcPr>
            <w:tcW w:w="817" w:type="dxa"/>
          </w:tcPr>
          <w:p w:rsidR="007612C3" w:rsidRDefault="007612C3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139.</w:t>
            </w:r>
          </w:p>
        </w:tc>
        <w:tc>
          <w:tcPr>
            <w:tcW w:w="3820" w:type="dxa"/>
          </w:tcPr>
          <w:p w:rsidR="007612C3" w:rsidRPr="007612C3" w:rsidRDefault="007612C3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  <w:lang w:eastAsia="en-US" w:bidi="en-US"/>
              </w:rPr>
              <w:t>Строительство торговых п</w:t>
            </w:r>
            <w:r w:rsidRPr="007612C3">
              <w:rPr>
                <w:sz w:val="28"/>
                <w:szCs w:val="28"/>
                <w:lang w:eastAsia="en-US" w:bidi="en-US"/>
              </w:rPr>
              <w:t>а</w:t>
            </w:r>
            <w:r w:rsidRPr="007612C3">
              <w:rPr>
                <w:sz w:val="28"/>
                <w:szCs w:val="28"/>
                <w:lang w:eastAsia="en-US" w:bidi="en-US"/>
              </w:rPr>
              <w:t>вильонов, Ставропольский край, г. Ипатово</w:t>
            </w:r>
          </w:p>
        </w:tc>
        <w:tc>
          <w:tcPr>
            <w:tcW w:w="2275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ООО Рынок «Ипатовского райпотребсо</w:t>
            </w: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</w:t>
            </w: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за»</w:t>
            </w:r>
          </w:p>
        </w:tc>
        <w:tc>
          <w:tcPr>
            <w:tcW w:w="1843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0,51</w:t>
            </w:r>
          </w:p>
        </w:tc>
        <w:tc>
          <w:tcPr>
            <w:tcW w:w="2291" w:type="dxa"/>
          </w:tcPr>
          <w:p w:rsidR="007612C3" w:rsidRPr="007612C3" w:rsidRDefault="007612C3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</w:tcPr>
          <w:p w:rsidR="007612C3" w:rsidRPr="007612C3" w:rsidRDefault="007612C3" w:rsidP="007612C3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</w:t>
            </w:r>
          </w:p>
        </w:tc>
        <w:tc>
          <w:tcPr>
            <w:tcW w:w="2220" w:type="dxa"/>
          </w:tcPr>
          <w:p w:rsidR="007612C3" w:rsidRPr="007612C3" w:rsidRDefault="007612C3" w:rsidP="00143AB6">
            <w:pPr>
              <w:pStyle w:val="ConsPlusNormal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7612C3" w:rsidRPr="0017240D" w:rsidTr="00C960C6">
        <w:tc>
          <w:tcPr>
            <w:tcW w:w="817" w:type="dxa"/>
          </w:tcPr>
          <w:p w:rsidR="007612C3" w:rsidRDefault="007612C3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140.</w:t>
            </w:r>
          </w:p>
        </w:tc>
        <w:tc>
          <w:tcPr>
            <w:tcW w:w="3820" w:type="dxa"/>
          </w:tcPr>
          <w:p w:rsidR="007612C3" w:rsidRPr="007612C3" w:rsidRDefault="007612C3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  <w:lang w:eastAsia="en-US" w:bidi="en-US"/>
              </w:rPr>
              <w:t>Приобретение сельскохозя</w:t>
            </w:r>
            <w:r w:rsidRPr="007612C3">
              <w:rPr>
                <w:sz w:val="28"/>
                <w:szCs w:val="28"/>
                <w:lang w:eastAsia="en-US" w:bidi="en-US"/>
              </w:rPr>
              <w:t>й</w:t>
            </w:r>
            <w:r w:rsidRPr="007612C3">
              <w:rPr>
                <w:sz w:val="28"/>
                <w:szCs w:val="28"/>
                <w:lang w:eastAsia="en-US" w:bidi="en-US"/>
              </w:rPr>
              <w:t>ственной техники, Ставр</w:t>
            </w:r>
            <w:r w:rsidRPr="007612C3">
              <w:rPr>
                <w:sz w:val="28"/>
                <w:szCs w:val="28"/>
                <w:lang w:eastAsia="en-US" w:bidi="en-US"/>
              </w:rPr>
              <w:t>о</w:t>
            </w:r>
            <w:r w:rsidRPr="007612C3">
              <w:rPr>
                <w:sz w:val="28"/>
                <w:szCs w:val="28"/>
                <w:lang w:eastAsia="en-US" w:bidi="en-US"/>
              </w:rPr>
              <w:t>польский край, г. Ипатово</w:t>
            </w:r>
          </w:p>
        </w:tc>
        <w:tc>
          <w:tcPr>
            <w:tcW w:w="2275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ИП-Глава КФХ</w:t>
            </w:r>
          </w:p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(по согласов</w:t>
            </w: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нию)</w:t>
            </w:r>
          </w:p>
        </w:tc>
        <w:tc>
          <w:tcPr>
            <w:tcW w:w="1843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57,00</w:t>
            </w:r>
          </w:p>
        </w:tc>
        <w:tc>
          <w:tcPr>
            <w:tcW w:w="2291" w:type="dxa"/>
          </w:tcPr>
          <w:p w:rsidR="007612C3" w:rsidRPr="007612C3" w:rsidRDefault="007612C3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</w:tcPr>
          <w:p w:rsidR="007612C3" w:rsidRPr="007612C3" w:rsidRDefault="007612C3" w:rsidP="007612C3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</w:t>
            </w:r>
          </w:p>
        </w:tc>
        <w:tc>
          <w:tcPr>
            <w:tcW w:w="2220" w:type="dxa"/>
          </w:tcPr>
          <w:p w:rsidR="007612C3" w:rsidRPr="007612C3" w:rsidRDefault="007612C3" w:rsidP="00143AB6">
            <w:pPr>
              <w:pStyle w:val="ConsPlusNormal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7612C3" w:rsidRPr="0017240D" w:rsidTr="00C960C6">
        <w:tc>
          <w:tcPr>
            <w:tcW w:w="817" w:type="dxa"/>
          </w:tcPr>
          <w:p w:rsidR="007612C3" w:rsidRDefault="007612C3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141.</w:t>
            </w:r>
          </w:p>
        </w:tc>
        <w:tc>
          <w:tcPr>
            <w:tcW w:w="3820" w:type="dxa"/>
          </w:tcPr>
          <w:p w:rsidR="007612C3" w:rsidRPr="007612C3" w:rsidRDefault="007612C3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  <w:lang w:eastAsia="en-US" w:bidi="en-US"/>
              </w:rPr>
              <w:t>Приобретение сельскохозя</w:t>
            </w:r>
            <w:r w:rsidRPr="007612C3">
              <w:rPr>
                <w:sz w:val="28"/>
                <w:szCs w:val="28"/>
                <w:lang w:eastAsia="en-US" w:bidi="en-US"/>
              </w:rPr>
              <w:t>й</w:t>
            </w:r>
            <w:r w:rsidRPr="007612C3">
              <w:rPr>
                <w:sz w:val="28"/>
                <w:szCs w:val="28"/>
                <w:lang w:eastAsia="en-US" w:bidi="en-US"/>
              </w:rPr>
              <w:t>ственной техники, Ставр</w:t>
            </w:r>
            <w:r w:rsidRPr="007612C3">
              <w:rPr>
                <w:sz w:val="28"/>
                <w:szCs w:val="28"/>
                <w:lang w:eastAsia="en-US" w:bidi="en-US"/>
              </w:rPr>
              <w:t>о</w:t>
            </w:r>
            <w:r w:rsidRPr="007612C3">
              <w:rPr>
                <w:sz w:val="28"/>
                <w:szCs w:val="28"/>
                <w:lang w:eastAsia="en-US" w:bidi="en-US"/>
              </w:rPr>
              <w:t>польский край, с. Первома</w:t>
            </w:r>
            <w:r w:rsidRPr="007612C3">
              <w:rPr>
                <w:sz w:val="28"/>
                <w:szCs w:val="28"/>
                <w:lang w:eastAsia="en-US" w:bidi="en-US"/>
              </w:rPr>
              <w:t>й</w:t>
            </w:r>
            <w:r w:rsidRPr="007612C3">
              <w:rPr>
                <w:sz w:val="28"/>
                <w:szCs w:val="28"/>
                <w:lang w:eastAsia="en-US" w:bidi="en-US"/>
              </w:rPr>
              <w:t>ское</w:t>
            </w:r>
          </w:p>
        </w:tc>
        <w:tc>
          <w:tcPr>
            <w:tcW w:w="2275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ИП-Глава КФХ (по согласов</w:t>
            </w: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нию)</w:t>
            </w:r>
          </w:p>
        </w:tc>
        <w:tc>
          <w:tcPr>
            <w:tcW w:w="1843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14,40</w:t>
            </w:r>
          </w:p>
        </w:tc>
        <w:tc>
          <w:tcPr>
            <w:tcW w:w="2291" w:type="dxa"/>
          </w:tcPr>
          <w:p w:rsidR="007612C3" w:rsidRPr="007612C3" w:rsidRDefault="007612C3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</w:tcPr>
          <w:p w:rsidR="007612C3" w:rsidRPr="007612C3" w:rsidRDefault="007612C3" w:rsidP="007612C3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</w:t>
            </w:r>
          </w:p>
        </w:tc>
        <w:tc>
          <w:tcPr>
            <w:tcW w:w="2220" w:type="dxa"/>
          </w:tcPr>
          <w:p w:rsidR="007612C3" w:rsidRPr="007612C3" w:rsidRDefault="007612C3" w:rsidP="00143AB6">
            <w:pPr>
              <w:pStyle w:val="ConsPlusNormal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7612C3" w:rsidRPr="0017240D" w:rsidTr="00C960C6">
        <w:tc>
          <w:tcPr>
            <w:tcW w:w="817" w:type="dxa"/>
          </w:tcPr>
          <w:p w:rsidR="007612C3" w:rsidRDefault="007612C3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142.</w:t>
            </w:r>
          </w:p>
        </w:tc>
        <w:tc>
          <w:tcPr>
            <w:tcW w:w="3820" w:type="dxa"/>
          </w:tcPr>
          <w:p w:rsidR="007612C3" w:rsidRPr="007612C3" w:rsidRDefault="007612C3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  <w:lang w:eastAsia="en-US" w:bidi="en-US"/>
              </w:rPr>
              <w:t>Приобретение сельскохозя</w:t>
            </w:r>
            <w:r w:rsidRPr="007612C3">
              <w:rPr>
                <w:sz w:val="28"/>
                <w:szCs w:val="28"/>
                <w:lang w:eastAsia="en-US" w:bidi="en-US"/>
              </w:rPr>
              <w:t>й</w:t>
            </w:r>
            <w:r w:rsidRPr="007612C3">
              <w:rPr>
                <w:sz w:val="28"/>
                <w:szCs w:val="28"/>
                <w:lang w:eastAsia="en-US" w:bidi="en-US"/>
              </w:rPr>
              <w:t>ственной техники, Ставр</w:t>
            </w:r>
            <w:r w:rsidRPr="007612C3">
              <w:rPr>
                <w:sz w:val="28"/>
                <w:szCs w:val="28"/>
                <w:lang w:eastAsia="en-US" w:bidi="en-US"/>
              </w:rPr>
              <w:t>о</w:t>
            </w:r>
            <w:r w:rsidRPr="007612C3">
              <w:rPr>
                <w:sz w:val="28"/>
                <w:szCs w:val="28"/>
                <w:lang w:eastAsia="en-US" w:bidi="en-US"/>
              </w:rPr>
              <w:t>польский край, с. Кевсала</w:t>
            </w:r>
          </w:p>
        </w:tc>
        <w:tc>
          <w:tcPr>
            <w:tcW w:w="2275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ИП-Глава КФХ (по согласов</w:t>
            </w: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нию)</w:t>
            </w:r>
          </w:p>
        </w:tc>
        <w:tc>
          <w:tcPr>
            <w:tcW w:w="1843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6,00</w:t>
            </w:r>
          </w:p>
        </w:tc>
        <w:tc>
          <w:tcPr>
            <w:tcW w:w="2291" w:type="dxa"/>
          </w:tcPr>
          <w:p w:rsidR="007612C3" w:rsidRPr="007612C3" w:rsidRDefault="007612C3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</w:tcPr>
          <w:p w:rsidR="007612C3" w:rsidRPr="007612C3" w:rsidRDefault="007612C3" w:rsidP="007612C3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</w:t>
            </w:r>
          </w:p>
        </w:tc>
        <w:tc>
          <w:tcPr>
            <w:tcW w:w="2220" w:type="dxa"/>
          </w:tcPr>
          <w:p w:rsidR="007612C3" w:rsidRPr="007612C3" w:rsidRDefault="007612C3" w:rsidP="00143AB6">
            <w:pPr>
              <w:pStyle w:val="ConsPlusNormal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7612C3" w:rsidRPr="0017240D" w:rsidTr="00C960C6">
        <w:tc>
          <w:tcPr>
            <w:tcW w:w="817" w:type="dxa"/>
          </w:tcPr>
          <w:p w:rsidR="007612C3" w:rsidRDefault="007612C3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143.</w:t>
            </w:r>
          </w:p>
        </w:tc>
        <w:tc>
          <w:tcPr>
            <w:tcW w:w="3820" w:type="dxa"/>
          </w:tcPr>
          <w:p w:rsidR="007612C3" w:rsidRPr="007612C3" w:rsidRDefault="007612C3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  <w:lang w:eastAsia="en-US" w:bidi="en-US"/>
              </w:rPr>
              <w:t>Приобретение сельскохозя</w:t>
            </w:r>
            <w:r w:rsidRPr="007612C3">
              <w:rPr>
                <w:sz w:val="28"/>
                <w:szCs w:val="28"/>
                <w:lang w:eastAsia="en-US" w:bidi="en-US"/>
              </w:rPr>
              <w:t>й</w:t>
            </w:r>
            <w:r w:rsidRPr="007612C3">
              <w:rPr>
                <w:sz w:val="28"/>
                <w:szCs w:val="28"/>
                <w:lang w:eastAsia="en-US" w:bidi="en-US"/>
              </w:rPr>
              <w:t>ственной техники, Ставр</w:t>
            </w:r>
            <w:r w:rsidRPr="007612C3">
              <w:rPr>
                <w:sz w:val="28"/>
                <w:szCs w:val="28"/>
                <w:lang w:eastAsia="en-US" w:bidi="en-US"/>
              </w:rPr>
              <w:t>о</w:t>
            </w:r>
            <w:r w:rsidRPr="007612C3">
              <w:rPr>
                <w:sz w:val="28"/>
                <w:szCs w:val="28"/>
                <w:lang w:eastAsia="en-US" w:bidi="en-US"/>
              </w:rPr>
              <w:t>польский край, с. Лиман</w:t>
            </w:r>
          </w:p>
        </w:tc>
        <w:tc>
          <w:tcPr>
            <w:tcW w:w="2275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ИП-Глава КФХ (по согласов</w:t>
            </w: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нию)</w:t>
            </w:r>
          </w:p>
        </w:tc>
        <w:tc>
          <w:tcPr>
            <w:tcW w:w="1843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64,00</w:t>
            </w:r>
          </w:p>
        </w:tc>
        <w:tc>
          <w:tcPr>
            <w:tcW w:w="2291" w:type="dxa"/>
          </w:tcPr>
          <w:p w:rsidR="007612C3" w:rsidRPr="007612C3" w:rsidRDefault="007612C3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</w:tcPr>
          <w:p w:rsidR="007612C3" w:rsidRPr="007612C3" w:rsidRDefault="007612C3" w:rsidP="007612C3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</w:t>
            </w:r>
          </w:p>
        </w:tc>
        <w:tc>
          <w:tcPr>
            <w:tcW w:w="2220" w:type="dxa"/>
          </w:tcPr>
          <w:p w:rsidR="007612C3" w:rsidRPr="007612C3" w:rsidRDefault="007612C3" w:rsidP="00143AB6">
            <w:pPr>
              <w:jc w:val="center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0</w:t>
            </w:r>
          </w:p>
        </w:tc>
      </w:tr>
      <w:tr w:rsidR="007612C3" w:rsidRPr="0017240D" w:rsidTr="00C960C6">
        <w:tc>
          <w:tcPr>
            <w:tcW w:w="817" w:type="dxa"/>
          </w:tcPr>
          <w:p w:rsidR="007612C3" w:rsidRDefault="007612C3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144.</w:t>
            </w:r>
          </w:p>
        </w:tc>
        <w:tc>
          <w:tcPr>
            <w:tcW w:w="3820" w:type="dxa"/>
          </w:tcPr>
          <w:p w:rsidR="007612C3" w:rsidRPr="007612C3" w:rsidRDefault="007612C3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  <w:lang w:eastAsia="en-US" w:bidi="en-US"/>
              </w:rPr>
              <w:t>Приобретение сельскохозя</w:t>
            </w:r>
            <w:r w:rsidRPr="007612C3">
              <w:rPr>
                <w:sz w:val="28"/>
                <w:szCs w:val="28"/>
                <w:lang w:eastAsia="en-US" w:bidi="en-US"/>
              </w:rPr>
              <w:t>й</w:t>
            </w:r>
            <w:r w:rsidRPr="007612C3">
              <w:rPr>
                <w:sz w:val="28"/>
                <w:szCs w:val="28"/>
                <w:lang w:eastAsia="en-US" w:bidi="en-US"/>
              </w:rPr>
              <w:t>ственной техники, Ставр</w:t>
            </w:r>
            <w:r w:rsidRPr="007612C3">
              <w:rPr>
                <w:sz w:val="28"/>
                <w:szCs w:val="28"/>
                <w:lang w:eastAsia="en-US" w:bidi="en-US"/>
              </w:rPr>
              <w:t>о</w:t>
            </w:r>
            <w:r w:rsidRPr="007612C3">
              <w:rPr>
                <w:sz w:val="28"/>
                <w:szCs w:val="28"/>
                <w:lang w:eastAsia="en-US" w:bidi="en-US"/>
              </w:rPr>
              <w:t>польский край, г. Ипатово</w:t>
            </w:r>
          </w:p>
        </w:tc>
        <w:tc>
          <w:tcPr>
            <w:tcW w:w="2275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ИП-Глава КФХ (по согласов</w:t>
            </w: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нию)</w:t>
            </w:r>
          </w:p>
        </w:tc>
        <w:tc>
          <w:tcPr>
            <w:tcW w:w="1843" w:type="dxa"/>
          </w:tcPr>
          <w:p w:rsidR="007612C3" w:rsidRPr="007612C3" w:rsidRDefault="007612C3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14,00</w:t>
            </w:r>
          </w:p>
        </w:tc>
        <w:tc>
          <w:tcPr>
            <w:tcW w:w="2291" w:type="dxa"/>
          </w:tcPr>
          <w:p w:rsidR="007612C3" w:rsidRPr="007612C3" w:rsidRDefault="007612C3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</w:tcPr>
          <w:p w:rsidR="007612C3" w:rsidRPr="007612C3" w:rsidRDefault="007612C3" w:rsidP="007612C3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</w:t>
            </w:r>
          </w:p>
        </w:tc>
        <w:tc>
          <w:tcPr>
            <w:tcW w:w="2220" w:type="dxa"/>
          </w:tcPr>
          <w:p w:rsidR="007612C3" w:rsidRPr="007612C3" w:rsidRDefault="007612C3" w:rsidP="00143AB6">
            <w:pPr>
              <w:jc w:val="center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0</w:t>
            </w:r>
          </w:p>
        </w:tc>
      </w:tr>
      <w:tr w:rsidR="00127189" w:rsidRPr="0017240D" w:rsidTr="000C468F">
        <w:tc>
          <w:tcPr>
            <w:tcW w:w="817" w:type="dxa"/>
          </w:tcPr>
          <w:p w:rsidR="00127189" w:rsidRPr="0017240D" w:rsidRDefault="00127189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820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275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:rsidR="00127189" w:rsidRPr="002B1815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815">
              <w:rPr>
                <w:rFonts w:ascii="Times New Roman" w:hAnsi="Times New Roman" w:cs="Times New Roman"/>
                <w:sz w:val="28"/>
                <w:szCs w:val="28"/>
              </w:rPr>
              <w:t>10328,01</w:t>
            </w:r>
          </w:p>
        </w:tc>
        <w:tc>
          <w:tcPr>
            <w:tcW w:w="2291" w:type="dxa"/>
          </w:tcPr>
          <w:p w:rsidR="00127189" w:rsidRPr="007612C3" w:rsidRDefault="001B6C07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0124D7" w:rsidRPr="007612C3">
              <w:rPr>
                <w:sz w:val="28"/>
                <w:szCs w:val="28"/>
              </w:rPr>
              <w:t>раевой бюджет-30,95 млн.руб., внебюджетные средства-10297,06</w:t>
            </w:r>
            <w:r w:rsidR="007612C3" w:rsidRPr="007612C3">
              <w:rPr>
                <w:sz w:val="28"/>
                <w:szCs w:val="28"/>
              </w:rPr>
              <w:t xml:space="preserve"> млн.ру</w:t>
            </w:r>
          </w:p>
        </w:tc>
        <w:tc>
          <w:tcPr>
            <w:tcW w:w="1670" w:type="dxa"/>
            <w:vAlign w:val="center"/>
          </w:tcPr>
          <w:p w:rsidR="00127189" w:rsidRPr="007612C3" w:rsidRDefault="00127189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220" w:type="dxa"/>
            <w:vAlign w:val="center"/>
          </w:tcPr>
          <w:p w:rsidR="00127189" w:rsidRPr="007612C3" w:rsidRDefault="00143AB6" w:rsidP="00143A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1015</w:t>
            </w:r>
          </w:p>
        </w:tc>
      </w:tr>
      <w:tr w:rsidR="00127189" w:rsidRPr="007A6F5A" w:rsidTr="005A486F">
        <w:tc>
          <w:tcPr>
            <w:tcW w:w="14936" w:type="dxa"/>
            <w:gridSpan w:val="7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7612C3"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Социальные проекты</w:t>
            </w:r>
          </w:p>
        </w:tc>
      </w:tr>
      <w:tr w:rsidR="00127189" w:rsidRPr="007A6F5A" w:rsidTr="000C468F">
        <w:tc>
          <w:tcPr>
            <w:tcW w:w="817" w:type="dxa"/>
          </w:tcPr>
          <w:p w:rsidR="00127189" w:rsidRDefault="00127189" w:rsidP="008908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  <w:r w:rsidRPr="00DC7FE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27189" w:rsidRDefault="00127189" w:rsidP="008908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189" w:rsidRDefault="00127189" w:rsidP="008908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189" w:rsidRDefault="00127189" w:rsidP="008908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189" w:rsidRPr="007A6F5A" w:rsidRDefault="00127189" w:rsidP="008908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820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Строительство детского сада яслей на 200 мест в г. Ипат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</w:tc>
        <w:tc>
          <w:tcPr>
            <w:tcW w:w="2275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Ипатовского муниципального района Ставр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польского края (далее - админ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страция района)</w:t>
            </w:r>
          </w:p>
        </w:tc>
        <w:tc>
          <w:tcPr>
            <w:tcW w:w="1843" w:type="dxa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</w:tc>
        <w:tc>
          <w:tcPr>
            <w:tcW w:w="2291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средства бюдж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та Ставропол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ского края </w:t>
            </w:r>
          </w:p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(далее – краевой бюджет)-2,6 млн. руб.,</w:t>
            </w:r>
          </w:p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Ипато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ского муниц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пального района Ставропольского края (далее –</w:t>
            </w:r>
            <w:r w:rsidR="00D6748B"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местный 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жет) -0,2 млн. руб.</w:t>
            </w:r>
          </w:p>
        </w:tc>
        <w:tc>
          <w:tcPr>
            <w:tcW w:w="1670" w:type="dxa"/>
            <w:vAlign w:val="center"/>
          </w:tcPr>
          <w:p w:rsidR="00127189" w:rsidRPr="007612C3" w:rsidRDefault="00127189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2015</w:t>
            </w:r>
          </w:p>
        </w:tc>
        <w:tc>
          <w:tcPr>
            <w:tcW w:w="2220" w:type="dxa"/>
            <w:vAlign w:val="center"/>
          </w:tcPr>
          <w:p w:rsidR="00127189" w:rsidRPr="007612C3" w:rsidRDefault="00127189" w:rsidP="005D29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127189" w:rsidRPr="007A6F5A" w:rsidTr="000C468F">
        <w:tc>
          <w:tcPr>
            <w:tcW w:w="817" w:type="dxa"/>
          </w:tcPr>
          <w:p w:rsidR="00127189" w:rsidRPr="00052783" w:rsidRDefault="00127189" w:rsidP="008908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146.</w:t>
            </w:r>
          </w:p>
        </w:tc>
        <w:tc>
          <w:tcPr>
            <w:tcW w:w="3820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дома культуры в селе Золотаревка Ипатовского г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родского округа Ставропол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ского края</w:t>
            </w:r>
          </w:p>
        </w:tc>
        <w:tc>
          <w:tcPr>
            <w:tcW w:w="2275" w:type="dxa"/>
          </w:tcPr>
          <w:p w:rsidR="00127189" w:rsidRPr="007612C3" w:rsidRDefault="002B1815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27189" w:rsidRPr="007612C3">
              <w:rPr>
                <w:rFonts w:ascii="Times New Roman" w:hAnsi="Times New Roman" w:cs="Times New Roman"/>
                <w:sz w:val="28"/>
                <w:szCs w:val="28"/>
              </w:rPr>
              <w:t>тдел культуры и молодежной политики адм</w:t>
            </w:r>
            <w:r w:rsidR="00127189" w:rsidRPr="007612C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27189" w:rsidRPr="007612C3">
              <w:rPr>
                <w:rFonts w:ascii="Times New Roman" w:hAnsi="Times New Roman" w:cs="Times New Roman"/>
                <w:sz w:val="28"/>
                <w:szCs w:val="28"/>
              </w:rPr>
              <w:t>нистрации Ип</w:t>
            </w:r>
            <w:r w:rsidR="00127189"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27189" w:rsidRPr="007612C3">
              <w:rPr>
                <w:rFonts w:ascii="Times New Roman" w:hAnsi="Times New Roman" w:cs="Times New Roman"/>
                <w:sz w:val="28"/>
                <w:szCs w:val="28"/>
              </w:rPr>
              <w:t>товского горо</w:t>
            </w:r>
            <w:r w:rsidR="00127189" w:rsidRPr="007612C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127189" w:rsidRPr="007612C3">
              <w:rPr>
                <w:rFonts w:ascii="Times New Roman" w:hAnsi="Times New Roman" w:cs="Times New Roman"/>
                <w:sz w:val="28"/>
                <w:szCs w:val="28"/>
              </w:rPr>
              <w:t>ского округа Ставропольского края</w:t>
            </w:r>
          </w:p>
        </w:tc>
        <w:tc>
          <w:tcPr>
            <w:tcW w:w="1843" w:type="dxa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0,92</w:t>
            </w:r>
          </w:p>
        </w:tc>
        <w:tc>
          <w:tcPr>
            <w:tcW w:w="2291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краевой бюджет – 0,11 млн. руб., местный бюджет – 0,63 млн. руб., внебюджетные средства – 0,18 млн. руб.</w:t>
            </w:r>
          </w:p>
        </w:tc>
        <w:tc>
          <w:tcPr>
            <w:tcW w:w="1670" w:type="dxa"/>
            <w:vAlign w:val="center"/>
          </w:tcPr>
          <w:p w:rsidR="00127189" w:rsidRPr="007612C3" w:rsidRDefault="00127189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2220" w:type="dxa"/>
            <w:vAlign w:val="center"/>
          </w:tcPr>
          <w:p w:rsidR="00127189" w:rsidRPr="007612C3" w:rsidRDefault="00127189" w:rsidP="005D29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189" w:rsidRPr="007A6F5A" w:rsidTr="000C468F">
        <w:tc>
          <w:tcPr>
            <w:tcW w:w="817" w:type="dxa"/>
          </w:tcPr>
          <w:p w:rsidR="00127189" w:rsidRPr="00052783" w:rsidRDefault="00127189" w:rsidP="008908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147.</w:t>
            </w:r>
          </w:p>
        </w:tc>
        <w:tc>
          <w:tcPr>
            <w:tcW w:w="3820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сельского дома кул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туры села Кевсала Ипато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ского городского округа Ставропольского края</w:t>
            </w:r>
          </w:p>
        </w:tc>
        <w:tc>
          <w:tcPr>
            <w:tcW w:w="2275" w:type="dxa"/>
          </w:tcPr>
          <w:p w:rsidR="00127189" w:rsidRPr="007612C3" w:rsidRDefault="002B1815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27189" w:rsidRPr="007612C3">
              <w:rPr>
                <w:rFonts w:ascii="Times New Roman" w:hAnsi="Times New Roman" w:cs="Times New Roman"/>
                <w:sz w:val="28"/>
                <w:szCs w:val="28"/>
              </w:rPr>
              <w:t>тдел культуры и молодежной политики адм</w:t>
            </w:r>
            <w:r w:rsidR="00127189" w:rsidRPr="007612C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27189" w:rsidRPr="007612C3">
              <w:rPr>
                <w:rFonts w:ascii="Times New Roman" w:hAnsi="Times New Roman" w:cs="Times New Roman"/>
                <w:sz w:val="28"/>
                <w:szCs w:val="28"/>
              </w:rPr>
              <w:t>нистрации Ип</w:t>
            </w:r>
            <w:r w:rsidR="00127189"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27189" w:rsidRPr="007612C3">
              <w:rPr>
                <w:rFonts w:ascii="Times New Roman" w:hAnsi="Times New Roman" w:cs="Times New Roman"/>
                <w:sz w:val="28"/>
                <w:szCs w:val="28"/>
              </w:rPr>
              <w:t>товского горо</w:t>
            </w:r>
            <w:r w:rsidR="00127189" w:rsidRPr="007612C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127189" w:rsidRPr="007612C3">
              <w:rPr>
                <w:rFonts w:ascii="Times New Roman" w:hAnsi="Times New Roman" w:cs="Times New Roman"/>
                <w:sz w:val="28"/>
                <w:szCs w:val="28"/>
              </w:rPr>
              <w:t>ского округа Ставропольского края</w:t>
            </w:r>
          </w:p>
        </w:tc>
        <w:tc>
          <w:tcPr>
            <w:tcW w:w="1843" w:type="dxa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2,27</w:t>
            </w:r>
          </w:p>
        </w:tc>
        <w:tc>
          <w:tcPr>
            <w:tcW w:w="2291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краевой бюджет – 0,33 млн. руб., местный бюджет – 1,87 млн. руб., внебюджетные средства – 0,07 млн. руб.</w:t>
            </w:r>
          </w:p>
        </w:tc>
        <w:tc>
          <w:tcPr>
            <w:tcW w:w="1670" w:type="dxa"/>
            <w:vAlign w:val="center"/>
          </w:tcPr>
          <w:p w:rsidR="00127189" w:rsidRPr="007612C3" w:rsidRDefault="00127189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2220" w:type="dxa"/>
            <w:vAlign w:val="center"/>
          </w:tcPr>
          <w:p w:rsidR="00127189" w:rsidRPr="007612C3" w:rsidRDefault="00127189" w:rsidP="005D29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189" w:rsidRPr="007A6F5A" w:rsidTr="000C468F">
        <w:tc>
          <w:tcPr>
            <w:tcW w:w="817" w:type="dxa"/>
          </w:tcPr>
          <w:p w:rsidR="00127189" w:rsidRPr="00052783" w:rsidRDefault="00127189" w:rsidP="008908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148.</w:t>
            </w:r>
          </w:p>
        </w:tc>
        <w:tc>
          <w:tcPr>
            <w:tcW w:w="3820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дома культуры МКУК «Советскорунное СКО» в поселке Советское Руно Ипатовского городского округа Ставропольского края</w:t>
            </w:r>
          </w:p>
        </w:tc>
        <w:tc>
          <w:tcPr>
            <w:tcW w:w="2275" w:type="dxa"/>
          </w:tcPr>
          <w:p w:rsidR="00127189" w:rsidRPr="007612C3" w:rsidRDefault="002B1815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27189" w:rsidRPr="007612C3">
              <w:rPr>
                <w:rFonts w:ascii="Times New Roman" w:hAnsi="Times New Roman" w:cs="Times New Roman"/>
                <w:sz w:val="28"/>
                <w:szCs w:val="28"/>
              </w:rPr>
              <w:t>тдел культуры и молодежной политики адм</w:t>
            </w:r>
            <w:r w:rsidR="00127189" w:rsidRPr="007612C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27189" w:rsidRPr="007612C3">
              <w:rPr>
                <w:rFonts w:ascii="Times New Roman" w:hAnsi="Times New Roman" w:cs="Times New Roman"/>
                <w:sz w:val="28"/>
                <w:szCs w:val="28"/>
              </w:rPr>
              <w:t>нистрации Ип</w:t>
            </w:r>
            <w:r w:rsidR="00127189"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27189" w:rsidRPr="007612C3">
              <w:rPr>
                <w:rFonts w:ascii="Times New Roman" w:hAnsi="Times New Roman" w:cs="Times New Roman"/>
                <w:sz w:val="28"/>
                <w:szCs w:val="28"/>
              </w:rPr>
              <w:t>товского горо</w:t>
            </w:r>
            <w:r w:rsidR="00127189" w:rsidRPr="007612C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127189" w:rsidRPr="007612C3">
              <w:rPr>
                <w:rFonts w:ascii="Times New Roman" w:hAnsi="Times New Roman" w:cs="Times New Roman"/>
                <w:sz w:val="28"/>
                <w:szCs w:val="28"/>
              </w:rPr>
              <w:t>ского округа Ставропольского края</w:t>
            </w:r>
          </w:p>
        </w:tc>
        <w:tc>
          <w:tcPr>
            <w:tcW w:w="1843" w:type="dxa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1,36</w:t>
            </w:r>
          </w:p>
        </w:tc>
        <w:tc>
          <w:tcPr>
            <w:tcW w:w="2291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краевой бюджет – 0,17 млн. руб., местный бюджет – 0,89 млн. руб., внебюджетные средства – 0,30 млн. руб.</w:t>
            </w:r>
          </w:p>
        </w:tc>
        <w:tc>
          <w:tcPr>
            <w:tcW w:w="1670" w:type="dxa"/>
            <w:vAlign w:val="center"/>
          </w:tcPr>
          <w:p w:rsidR="00127189" w:rsidRPr="007612C3" w:rsidRDefault="00127189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2220" w:type="dxa"/>
            <w:vAlign w:val="center"/>
          </w:tcPr>
          <w:p w:rsidR="00127189" w:rsidRPr="007612C3" w:rsidRDefault="00127189" w:rsidP="005D29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189" w:rsidRPr="007A6F5A" w:rsidTr="00052783">
        <w:tc>
          <w:tcPr>
            <w:tcW w:w="817" w:type="dxa"/>
          </w:tcPr>
          <w:p w:rsidR="00127189" w:rsidRPr="00052783" w:rsidRDefault="00127189" w:rsidP="008908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149.</w:t>
            </w:r>
          </w:p>
        </w:tc>
        <w:tc>
          <w:tcPr>
            <w:tcW w:w="3820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спортивного зала, расположенного  здании Д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ма Культуры в поселке Кр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сочный Ипатовского горо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ского округа Ставропольск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го края</w:t>
            </w:r>
          </w:p>
        </w:tc>
        <w:tc>
          <w:tcPr>
            <w:tcW w:w="2275" w:type="dxa"/>
          </w:tcPr>
          <w:p w:rsidR="00127189" w:rsidRPr="007612C3" w:rsidRDefault="002B1815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27189" w:rsidRPr="007612C3">
              <w:rPr>
                <w:rFonts w:ascii="Times New Roman" w:hAnsi="Times New Roman" w:cs="Times New Roman"/>
                <w:sz w:val="28"/>
                <w:szCs w:val="28"/>
              </w:rPr>
              <w:t>тдел культуры и молодежной политики адм</w:t>
            </w:r>
            <w:r w:rsidR="00127189" w:rsidRPr="007612C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27189" w:rsidRPr="007612C3">
              <w:rPr>
                <w:rFonts w:ascii="Times New Roman" w:hAnsi="Times New Roman" w:cs="Times New Roman"/>
                <w:sz w:val="28"/>
                <w:szCs w:val="28"/>
              </w:rPr>
              <w:t>нистрации Ип</w:t>
            </w:r>
            <w:r w:rsidR="00127189"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27189" w:rsidRPr="007612C3">
              <w:rPr>
                <w:rFonts w:ascii="Times New Roman" w:hAnsi="Times New Roman" w:cs="Times New Roman"/>
                <w:sz w:val="28"/>
                <w:szCs w:val="28"/>
              </w:rPr>
              <w:t>товского горо</w:t>
            </w:r>
            <w:r w:rsidR="00127189" w:rsidRPr="007612C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127189" w:rsidRPr="007612C3">
              <w:rPr>
                <w:rFonts w:ascii="Times New Roman" w:hAnsi="Times New Roman" w:cs="Times New Roman"/>
                <w:sz w:val="28"/>
                <w:szCs w:val="28"/>
              </w:rPr>
              <w:t>ского округа Ставропольского края</w:t>
            </w:r>
          </w:p>
        </w:tc>
        <w:tc>
          <w:tcPr>
            <w:tcW w:w="1843" w:type="dxa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2,52</w:t>
            </w:r>
          </w:p>
        </w:tc>
        <w:tc>
          <w:tcPr>
            <w:tcW w:w="2291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0,56 млн. руб., местный бюджет – </w:t>
            </w:r>
            <w:r w:rsidR="00F5543A" w:rsidRPr="007612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,63 млн. руб., внебюджетные средства – 0,33 млн. руб.</w:t>
            </w:r>
          </w:p>
        </w:tc>
        <w:tc>
          <w:tcPr>
            <w:tcW w:w="1670" w:type="dxa"/>
            <w:vAlign w:val="center"/>
          </w:tcPr>
          <w:p w:rsidR="00127189" w:rsidRPr="007612C3" w:rsidRDefault="00127189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2220" w:type="dxa"/>
            <w:vAlign w:val="center"/>
          </w:tcPr>
          <w:p w:rsidR="00127189" w:rsidRDefault="00127189" w:rsidP="005D29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087017" w:rsidRPr="007612C3" w:rsidRDefault="00087017" w:rsidP="005D29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189" w:rsidRPr="007A6F5A" w:rsidTr="000C468F">
        <w:tc>
          <w:tcPr>
            <w:tcW w:w="817" w:type="dxa"/>
          </w:tcPr>
          <w:p w:rsidR="00127189" w:rsidRPr="00052783" w:rsidRDefault="00127189" w:rsidP="008908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150.</w:t>
            </w:r>
          </w:p>
        </w:tc>
        <w:tc>
          <w:tcPr>
            <w:tcW w:w="3820" w:type="dxa"/>
          </w:tcPr>
          <w:p w:rsidR="00127189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тренажерного зала в здании дома культуры с у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тановкой спортивного обор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дования в поселке Большевик Ипатовского городского 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руга Ставропольского края</w:t>
            </w:r>
          </w:p>
          <w:p w:rsidR="001B6C07" w:rsidRDefault="001B6C0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C07" w:rsidRDefault="001B6C0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C07" w:rsidRPr="007612C3" w:rsidRDefault="001B6C0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5" w:type="dxa"/>
          </w:tcPr>
          <w:p w:rsidR="00127189" w:rsidRPr="007612C3" w:rsidRDefault="002B1815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27189" w:rsidRPr="007612C3">
              <w:rPr>
                <w:rFonts w:ascii="Times New Roman" w:hAnsi="Times New Roman" w:cs="Times New Roman"/>
                <w:sz w:val="28"/>
                <w:szCs w:val="28"/>
              </w:rPr>
              <w:t>тдел культуры и молодежной политики адм</w:t>
            </w:r>
            <w:r w:rsidR="00127189" w:rsidRPr="007612C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27189" w:rsidRPr="007612C3">
              <w:rPr>
                <w:rFonts w:ascii="Times New Roman" w:hAnsi="Times New Roman" w:cs="Times New Roman"/>
                <w:sz w:val="28"/>
                <w:szCs w:val="28"/>
              </w:rPr>
              <w:t>нистрации Ип</w:t>
            </w:r>
            <w:r w:rsidR="00127189"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27189" w:rsidRPr="007612C3">
              <w:rPr>
                <w:rFonts w:ascii="Times New Roman" w:hAnsi="Times New Roman" w:cs="Times New Roman"/>
                <w:sz w:val="28"/>
                <w:szCs w:val="28"/>
              </w:rPr>
              <w:t>товского горо</w:t>
            </w:r>
            <w:r w:rsidR="00127189" w:rsidRPr="007612C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127189" w:rsidRPr="007612C3">
              <w:rPr>
                <w:rFonts w:ascii="Times New Roman" w:hAnsi="Times New Roman" w:cs="Times New Roman"/>
                <w:sz w:val="28"/>
                <w:szCs w:val="28"/>
              </w:rPr>
              <w:t>ского округа Ставропольского края</w:t>
            </w:r>
          </w:p>
        </w:tc>
        <w:tc>
          <w:tcPr>
            <w:tcW w:w="1843" w:type="dxa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1,98</w:t>
            </w:r>
          </w:p>
        </w:tc>
        <w:tc>
          <w:tcPr>
            <w:tcW w:w="2291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краевой бюджет – 0,46 млн. руб., местный бюджет – 1,35 млн. руб., внебюджетные средства – 0,17 млн. руб.</w:t>
            </w:r>
          </w:p>
        </w:tc>
        <w:tc>
          <w:tcPr>
            <w:tcW w:w="1670" w:type="dxa"/>
            <w:vAlign w:val="center"/>
          </w:tcPr>
          <w:p w:rsidR="00127189" w:rsidRPr="007612C3" w:rsidRDefault="00127189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2220" w:type="dxa"/>
            <w:vAlign w:val="center"/>
          </w:tcPr>
          <w:p w:rsidR="00127189" w:rsidRPr="007612C3" w:rsidRDefault="00127189" w:rsidP="005D29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189" w:rsidRPr="007A6F5A" w:rsidTr="000C468F">
        <w:tc>
          <w:tcPr>
            <w:tcW w:w="817" w:type="dxa"/>
          </w:tcPr>
          <w:p w:rsidR="00127189" w:rsidRPr="00DB41E7" w:rsidRDefault="00127189" w:rsidP="008908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151.</w:t>
            </w:r>
          </w:p>
        </w:tc>
        <w:tc>
          <w:tcPr>
            <w:tcW w:w="3820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Текущий ремонт помещений Дома Культуры села Золот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ревка Ипатовского городск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го округа Ставропольского края</w:t>
            </w:r>
          </w:p>
        </w:tc>
        <w:tc>
          <w:tcPr>
            <w:tcW w:w="2275" w:type="dxa"/>
          </w:tcPr>
          <w:p w:rsidR="00127189" w:rsidRPr="007612C3" w:rsidRDefault="002B1815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27189" w:rsidRPr="007612C3">
              <w:rPr>
                <w:rFonts w:ascii="Times New Roman" w:hAnsi="Times New Roman" w:cs="Times New Roman"/>
                <w:sz w:val="28"/>
                <w:szCs w:val="28"/>
              </w:rPr>
              <w:t>тдел культуры и молодежной политики адм</w:t>
            </w:r>
            <w:r w:rsidR="00127189" w:rsidRPr="007612C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27189" w:rsidRPr="007612C3">
              <w:rPr>
                <w:rFonts w:ascii="Times New Roman" w:hAnsi="Times New Roman" w:cs="Times New Roman"/>
                <w:sz w:val="28"/>
                <w:szCs w:val="28"/>
              </w:rPr>
              <w:t>нистрации Ип</w:t>
            </w:r>
            <w:r w:rsidR="00127189"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27189" w:rsidRPr="007612C3">
              <w:rPr>
                <w:rFonts w:ascii="Times New Roman" w:hAnsi="Times New Roman" w:cs="Times New Roman"/>
                <w:sz w:val="28"/>
                <w:szCs w:val="28"/>
              </w:rPr>
              <w:t>товского горо</w:t>
            </w:r>
            <w:r w:rsidR="00127189" w:rsidRPr="007612C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127189" w:rsidRPr="007612C3">
              <w:rPr>
                <w:rFonts w:ascii="Times New Roman" w:hAnsi="Times New Roman" w:cs="Times New Roman"/>
                <w:sz w:val="28"/>
                <w:szCs w:val="28"/>
              </w:rPr>
              <w:t>ского округа Ставропольского края</w:t>
            </w:r>
          </w:p>
        </w:tc>
        <w:tc>
          <w:tcPr>
            <w:tcW w:w="1843" w:type="dxa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2,44</w:t>
            </w:r>
          </w:p>
        </w:tc>
        <w:tc>
          <w:tcPr>
            <w:tcW w:w="2291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краевой бюджет – 0,55 млн. руб., местный бюджет – 1,57 млн. руб., внебюджетные средства – 0,32 млн. руб.</w:t>
            </w:r>
          </w:p>
        </w:tc>
        <w:tc>
          <w:tcPr>
            <w:tcW w:w="1670" w:type="dxa"/>
            <w:vAlign w:val="center"/>
          </w:tcPr>
          <w:p w:rsidR="00127189" w:rsidRPr="007612C3" w:rsidRDefault="00127189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2220" w:type="dxa"/>
            <w:vAlign w:val="center"/>
          </w:tcPr>
          <w:p w:rsidR="00127189" w:rsidRPr="007612C3" w:rsidRDefault="00127189" w:rsidP="005D29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189" w:rsidRPr="007A6F5A" w:rsidTr="000C468F">
        <w:tc>
          <w:tcPr>
            <w:tcW w:w="817" w:type="dxa"/>
          </w:tcPr>
          <w:p w:rsidR="00127189" w:rsidRPr="00DC7FE5" w:rsidRDefault="00127189" w:rsidP="00E3097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152.</w:t>
            </w:r>
          </w:p>
        </w:tc>
        <w:tc>
          <w:tcPr>
            <w:tcW w:w="3820" w:type="dxa"/>
            <w:shd w:val="clear" w:color="auto" w:fill="auto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Строительство спортивного зала, с. Бурукшун Ипатовск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</w:p>
        </w:tc>
        <w:tc>
          <w:tcPr>
            <w:tcW w:w="2275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с. Бурукшун</w:t>
            </w:r>
          </w:p>
        </w:tc>
        <w:tc>
          <w:tcPr>
            <w:tcW w:w="1843" w:type="dxa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16,90</w:t>
            </w:r>
          </w:p>
        </w:tc>
        <w:tc>
          <w:tcPr>
            <w:tcW w:w="2291" w:type="dxa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</w:t>
            </w:r>
          </w:p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краевого бюдж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та -15,2 млн. руб., средства бюджетов мун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ципальных обр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зований горо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ского и сельских поселений (далее - бюджет пос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лений)- 1,70 млн. руб.</w:t>
            </w:r>
          </w:p>
        </w:tc>
        <w:tc>
          <w:tcPr>
            <w:tcW w:w="1670" w:type="dxa"/>
            <w:vAlign w:val="center"/>
          </w:tcPr>
          <w:p w:rsidR="00127189" w:rsidRPr="007612C3" w:rsidRDefault="00127189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127189" w:rsidRPr="007612C3" w:rsidRDefault="00127189" w:rsidP="005D29E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27189" w:rsidRPr="007A6F5A" w:rsidTr="000C468F">
        <w:tc>
          <w:tcPr>
            <w:tcW w:w="817" w:type="dxa"/>
          </w:tcPr>
          <w:p w:rsidR="00127189" w:rsidRPr="00F86FC5" w:rsidRDefault="00127189" w:rsidP="00B125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153.</w:t>
            </w:r>
          </w:p>
        </w:tc>
        <w:tc>
          <w:tcPr>
            <w:tcW w:w="3820" w:type="dxa"/>
            <w:shd w:val="clear" w:color="auto" w:fill="auto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Обустройство парковой зоны с. Бурукшун Ипатовского района</w:t>
            </w:r>
          </w:p>
        </w:tc>
        <w:tc>
          <w:tcPr>
            <w:tcW w:w="2275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с.Бурукшун</w:t>
            </w:r>
          </w:p>
        </w:tc>
        <w:tc>
          <w:tcPr>
            <w:tcW w:w="1843" w:type="dxa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2291" w:type="dxa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краевой бюджет -1,72 млн.руб., 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 – 0,60 млн. руб.</w:t>
            </w:r>
          </w:p>
        </w:tc>
        <w:tc>
          <w:tcPr>
            <w:tcW w:w="1670" w:type="dxa"/>
            <w:vAlign w:val="center"/>
          </w:tcPr>
          <w:p w:rsidR="00127189" w:rsidRPr="007612C3" w:rsidRDefault="00127189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127189" w:rsidRPr="007612C3" w:rsidRDefault="00087017" w:rsidP="005D29E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189" w:rsidRPr="007A6F5A" w:rsidTr="000C468F">
        <w:tc>
          <w:tcPr>
            <w:tcW w:w="817" w:type="dxa"/>
          </w:tcPr>
          <w:p w:rsidR="00127189" w:rsidRPr="00582867" w:rsidRDefault="00127189" w:rsidP="00B125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154.</w:t>
            </w:r>
          </w:p>
        </w:tc>
        <w:tc>
          <w:tcPr>
            <w:tcW w:w="3820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Реконструкция администр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тивного здания  администр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ции муниципального образ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вания Винодельненского сельсовета Ипатовского ра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она Ставропольского края, пос. Винодельненский по ул.Ленина,д.39</w:t>
            </w:r>
          </w:p>
        </w:tc>
        <w:tc>
          <w:tcPr>
            <w:tcW w:w="2275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нодельненского сельсовета</w:t>
            </w:r>
          </w:p>
        </w:tc>
        <w:tc>
          <w:tcPr>
            <w:tcW w:w="1843" w:type="dxa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1,12</w:t>
            </w:r>
          </w:p>
        </w:tc>
        <w:tc>
          <w:tcPr>
            <w:tcW w:w="2291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 - 1,12 млн. руб.</w:t>
            </w:r>
          </w:p>
        </w:tc>
        <w:tc>
          <w:tcPr>
            <w:tcW w:w="1670" w:type="dxa"/>
            <w:vAlign w:val="center"/>
          </w:tcPr>
          <w:p w:rsidR="00127189" w:rsidRPr="007612C3" w:rsidRDefault="00127189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127189" w:rsidRPr="007612C3" w:rsidRDefault="00087017" w:rsidP="005D29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189" w:rsidRPr="002B62C4" w:rsidTr="000C468F">
        <w:tc>
          <w:tcPr>
            <w:tcW w:w="817" w:type="dxa"/>
          </w:tcPr>
          <w:p w:rsidR="00127189" w:rsidRPr="002B62C4" w:rsidRDefault="00127189" w:rsidP="00A1699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155.</w:t>
            </w:r>
          </w:p>
        </w:tc>
        <w:tc>
          <w:tcPr>
            <w:tcW w:w="3820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Капитальный ремонт здания МКУ «Винодельненский Дом культуры», с. Винодельное Ипатовского района</w:t>
            </w:r>
          </w:p>
        </w:tc>
        <w:tc>
          <w:tcPr>
            <w:tcW w:w="2275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нодельненского сельсовета</w:t>
            </w:r>
          </w:p>
        </w:tc>
        <w:tc>
          <w:tcPr>
            <w:tcW w:w="1843" w:type="dxa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1,98</w:t>
            </w:r>
          </w:p>
        </w:tc>
        <w:tc>
          <w:tcPr>
            <w:tcW w:w="2291" w:type="dxa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бюджет-1,79 млн. руб, </w:t>
            </w:r>
          </w:p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 - 0,19 млн. руб.</w:t>
            </w:r>
          </w:p>
        </w:tc>
        <w:tc>
          <w:tcPr>
            <w:tcW w:w="1670" w:type="dxa"/>
            <w:vAlign w:val="center"/>
          </w:tcPr>
          <w:p w:rsidR="00127189" w:rsidRPr="007612C3" w:rsidRDefault="00127189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2016 -2017</w:t>
            </w:r>
          </w:p>
        </w:tc>
        <w:tc>
          <w:tcPr>
            <w:tcW w:w="2220" w:type="dxa"/>
            <w:vAlign w:val="center"/>
          </w:tcPr>
          <w:p w:rsidR="00127189" w:rsidRPr="007612C3" w:rsidRDefault="00087017" w:rsidP="005D29E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189" w:rsidRPr="007A6F5A" w:rsidTr="000C468F">
        <w:tc>
          <w:tcPr>
            <w:tcW w:w="817" w:type="dxa"/>
          </w:tcPr>
          <w:p w:rsidR="00127189" w:rsidRPr="00582867" w:rsidRDefault="00127189" w:rsidP="00E4371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  <w:shd w:val="clear" w:color="auto" w:fill="auto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крыши сельского Д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ма культуры а. Вехний Ба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ханчак МКУК «Мало –Барханчакское СКО»</w:t>
            </w:r>
          </w:p>
        </w:tc>
        <w:tc>
          <w:tcPr>
            <w:tcW w:w="2275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Мало –Барханчакского 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сельсовета</w:t>
            </w:r>
          </w:p>
        </w:tc>
        <w:tc>
          <w:tcPr>
            <w:tcW w:w="1843" w:type="dxa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0,14</w:t>
            </w:r>
          </w:p>
        </w:tc>
        <w:tc>
          <w:tcPr>
            <w:tcW w:w="2291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 - 0,14 млн. руб.</w:t>
            </w:r>
          </w:p>
        </w:tc>
        <w:tc>
          <w:tcPr>
            <w:tcW w:w="1670" w:type="dxa"/>
            <w:vAlign w:val="center"/>
          </w:tcPr>
          <w:p w:rsidR="00127189" w:rsidRPr="007612C3" w:rsidRDefault="00127189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127189" w:rsidRPr="007612C3" w:rsidRDefault="00087017" w:rsidP="005D29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189" w:rsidRPr="007A6F5A" w:rsidTr="000C468F">
        <w:tc>
          <w:tcPr>
            <w:tcW w:w="817" w:type="dxa"/>
          </w:tcPr>
          <w:p w:rsidR="00127189" w:rsidRPr="00582867" w:rsidRDefault="00127189" w:rsidP="00685B3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157</w:t>
            </w:r>
            <w:r w:rsidRPr="005828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  <w:shd w:val="clear" w:color="auto" w:fill="auto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входной группы с обустройством пандуса и п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ручней в здание сельского Дома культуры а. Малый Барханчак</w:t>
            </w:r>
          </w:p>
        </w:tc>
        <w:tc>
          <w:tcPr>
            <w:tcW w:w="2275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Мало –Барханчакского сельсовета</w:t>
            </w:r>
          </w:p>
        </w:tc>
        <w:tc>
          <w:tcPr>
            <w:tcW w:w="1843" w:type="dxa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0,32</w:t>
            </w:r>
          </w:p>
        </w:tc>
        <w:tc>
          <w:tcPr>
            <w:tcW w:w="2291" w:type="dxa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краевой бюджет-0,13 млн. руб.,</w:t>
            </w:r>
          </w:p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ний-0,19 млн. руб.</w:t>
            </w:r>
          </w:p>
        </w:tc>
        <w:tc>
          <w:tcPr>
            <w:tcW w:w="1670" w:type="dxa"/>
            <w:vAlign w:val="center"/>
          </w:tcPr>
          <w:p w:rsidR="00127189" w:rsidRPr="007612C3" w:rsidRDefault="00127189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2015 </w:t>
            </w:r>
          </w:p>
        </w:tc>
        <w:tc>
          <w:tcPr>
            <w:tcW w:w="2220" w:type="dxa"/>
            <w:vAlign w:val="center"/>
          </w:tcPr>
          <w:p w:rsidR="00127189" w:rsidRPr="007612C3" w:rsidRDefault="00087017" w:rsidP="005D29E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189" w:rsidRPr="007A6F5A" w:rsidTr="000C468F">
        <w:tc>
          <w:tcPr>
            <w:tcW w:w="817" w:type="dxa"/>
          </w:tcPr>
          <w:p w:rsidR="00127189" w:rsidRPr="00695EA0" w:rsidRDefault="00127189" w:rsidP="0064793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Реконструкция спортивного зала, пос. Большевик Ипато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2275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Большевистск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го сельсовета</w:t>
            </w:r>
          </w:p>
        </w:tc>
        <w:tc>
          <w:tcPr>
            <w:tcW w:w="1843" w:type="dxa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  <w:tc>
          <w:tcPr>
            <w:tcW w:w="2291" w:type="dxa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 - 4,0 млн. руб.</w:t>
            </w:r>
          </w:p>
        </w:tc>
        <w:tc>
          <w:tcPr>
            <w:tcW w:w="1670" w:type="dxa"/>
            <w:vAlign w:val="center"/>
          </w:tcPr>
          <w:p w:rsidR="00127189" w:rsidRPr="007612C3" w:rsidRDefault="00127189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</w:p>
        </w:tc>
        <w:tc>
          <w:tcPr>
            <w:tcW w:w="2220" w:type="dxa"/>
            <w:vAlign w:val="center"/>
          </w:tcPr>
          <w:p w:rsidR="00127189" w:rsidRPr="007612C3" w:rsidRDefault="00087017" w:rsidP="005D29E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189" w:rsidRPr="007A6F5A" w:rsidTr="000C468F">
        <w:tc>
          <w:tcPr>
            <w:tcW w:w="817" w:type="dxa"/>
          </w:tcPr>
          <w:p w:rsidR="00127189" w:rsidRPr="008540FD" w:rsidRDefault="00127189" w:rsidP="0064793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  <w:r w:rsidRPr="008540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Капитальный ремонт здания клуба пос.</w:t>
            </w:r>
            <w:r w:rsidR="00A127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Большевик Ип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</w:p>
        </w:tc>
        <w:tc>
          <w:tcPr>
            <w:tcW w:w="2275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Большевистск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го сельсовета</w:t>
            </w:r>
          </w:p>
        </w:tc>
        <w:tc>
          <w:tcPr>
            <w:tcW w:w="1843" w:type="dxa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2,73</w:t>
            </w:r>
          </w:p>
        </w:tc>
        <w:tc>
          <w:tcPr>
            <w:tcW w:w="2291" w:type="dxa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краевой бюджет-1,88 млн. руб., 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 – 0,85 млн.руб.</w:t>
            </w:r>
          </w:p>
        </w:tc>
        <w:tc>
          <w:tcPr>
            <w:tcW w:w="1670" w:type="dxa"/>
            <w:vAlign w:val="center"/>
          </w:tcPr>
          <w:p w:rsidR="00127189" w:rsidRPr="007612C3" w:rsidRDefault="00127189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127189" w:rsidRPr="007612C3" w:rsidRDefault="00087017" w:rsidP="005D29E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189" w:rsidRPr="007A6F5A" w:rsidTr="000C468F">
        <w:tc>
          <w:tcPr>
            <w:tcW w:w="817" w:type="dxa"/>
          </w:tcPr>
          <w:p w:rsidR="00127189" w:rsidRPr="007316F6" w:rsidRDefault="00127189" w:rsidP="00E334D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Строительство стадиона, с.</w:t>
            </w:r>
            <w:r w:rsidR="00A127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Большая Джалга Ипатовского района</w:t>
            </w:r>
          </w:p>
        </w:tc>
        <w:tc>
          <w:tcPr>
            <w:tcW w:w="2275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с.Большая Джалга</w:t>
            </w:r>
          </w:p>
        </w:tc>
        <w:tc>
          <w:tcPr>
            <w:tcW w:w="1843" w:type="dxa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2291" w:type="dxa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 - 1,5 млн. руб.</w:t>
            </w:r>
          </w:p>
        </w:tc>
        <w:tc>
          <w:tcPr>
            <w:tcW w:w="1670" w:type="dxa"/>
            <w:vAlign w:val="center"/>
          </w:tcPr>
          <w:p w:rsidR="00127189" w:rsidRPr="007612C3" w:rsidRDefault="00127189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127189" w:rsidRPr="007612C3" w:rsidRDefault="00087017" w:rsidP="005D29E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189" w:rsidRPr="007A6F5A" w:rsidTr="000C468F">
        <w:tc>
          <w:tcPr>
            <w:tcW w:w="817" w:type="dxa"/>
          </w:tcPr>
          <w:p w:rsidR="00127189" w:rsidRPr="007316F6" w:rsidRDefault="00127189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Строительство открытых спортивных площадок, с.</w:t>
            </w:r>
            <w:r w:rsidR="00A127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Большая Джалга Ипатовского района</w:t>
            </w:r>
          </w:p>
        </w:tc>
        <w:tc>
          <w:tcPr>
            <w:tcW w:w="2275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с.Большая Джалга</w:t>
            </w:r>
          </w:p>
        </w:tc>
        <w:tc>
          <w:tcPr>
            <w:tcW w:w="1843" w:type="dxa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  <w:tc>
          <w:tcPr>
            <w:tcW w:w="2291" w:type="dxa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 - 0,5 млн. руб.</w:t>
            </w:r>
          </w:p>
        </w:tc>
        <w:tc>
          <w:tcPr>
            <w:tcW w:w="1670" w:type="dxa"/>
            <w:vAlign w:val="center"/>
          </w:tcPr>
          <w:p w:rsidR="00127189" w:rsidRPr="007612C3" w:rsidRDefault="00127189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127189" w:rsidRPr="007612C3" w:rsidRDefault="00087017" w:rsidP="005D29E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189" w:rsidRPr="007A6F5A" w:rsidTr="000C468F">
        <w:tc>
          <w:tcPr>
            <w:tcW w:w="817" w:type="dxa"/>
          </w:tcPr>
          <w:p w:rsidR="00127189" w:rsidRPr="007316F6" w:rsidRDefault="00127189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  <w:r w:rsidRPr="007316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кровли здания Дома культуры с.</w:t>
            </w:r>
            <w:r w:rsidR="00A127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Большая Джалга Ипатовского района</w:t>
            </w:r>
          </w:p>
        </w:tc>
        <w:tc>
          <w:tcPr>
            <w:tcW w:w="2275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с.Большая Джалга</w:t>
            </w:r>
          </w:p>
        </w:tc>
        <w:tc>
          <w:tcPr>
            <w:tcW w:w="1843" w:type="dxa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1,34</w:t>
            </w:r>
          </w:p>
        </w:tc>
        <w:tc>
          <w:tcPr>
            <w:tcW w:w="2291" w:type="dxa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краевой бюджет-1,34 млн. руб.</w:t>
            </w:r>
          </w:p>
        </w:tc>
        <w:tc>
          <w:tcPr>
            <w:tcW w:w="1670" w:type="dxa"/>
            <w:vAlign w:val="center"/>
          </w:tcPr>
          <w:p w:rsidR="00127189" w:rsidRPr="007612C3" w:rsidRDefault="00127189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127189" w:rsidRPr="007612C3" w:rsidRDefault="00087017" w:rsidP="005D29E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189" w:rsidRPr="007A6F5A" w:rsidTr="000C468F">
        <w:tc>
          <w:tcPr>
            <w:tcW w:w="817" w:type="dxa"/>
          </w:tcPr>
          <w:p w:rsidR="00127189" w:rsidRPr="00C404D0" w:rsidRDefault="00127189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  <w:r w:rsidRPr="00C404D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Дома культуры  с.</w:t>
            </w:r>
            <w:r w:rsidR="00A127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Добровольное Ипатовского района</w:t>
            </w:r>
          </w:p>
        </w:tc>
        <w:tc>
          <w:tcPr>
            <w:tcW w:w="2275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Добровольно –Васильевского сельсовета</w:t>
            </w:r>
          </w:p>
        </w:tc>
        <w:tc>
          <w:tcPr>
            <w:tcW w:w="1843" w:type="dxa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1,99</w:t>
            </w:r>
          </w:p>
        </w:tc>
        <w:tc>
          <w:tcPr>
            <w:tcW w:w="2291" w:type="dxa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краевой бюджет-1,35 млн. руб. 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 - 0,3 млн. руб., внебю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жетные средства – 0,34</w:t>
            </w:r>
          </w:p>
        </w:tc>
        <w:tc>
          <w:tcPr>
            <w:tcW w:w="1670" w:type="dxa"/>
            <w:vAlign w:val="center"/>
          </w:tcPr>
          <w:p w:rsidR="00127189" w:rsidRPr="007612C3" w:rsidRDefault="00127189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127189" w:rsidRPr="007612C3" w:rsidRDefault="00087017" w:rsidP="005D29E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189" w:rsidRPr="007A6F5A" w:rsidTr="000C468F">
        <w:tc>
          <w:tcPr>
            <w:tcW w:w="817" w:type="dxa"/>
          </w:tcPr>
          <w:p w:rsidR="00127189" w:rsidRPr="00C404D0" w:rsidRDefault="00127189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164.</w:t>
            </w:r>
          </w:p>
        </w:tc>
        <w:tc>
          <w:tcPr>
            <w:tcW w:w="3820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кровли здания Дома культуры с. Бурукшун Ип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</w:p>
        </w:tc>
        <w:tc>
          <w:tcPr>
            <w:tcW w:w="2275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с. Бурукшун</w:t>
            </w:r>
          </w:p>
        </w:tc>
        <w:tc>
          <w:tcPr>
            <w:tcW w:w="1843" w:type="dxa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  <w:tc>
          <w:tcPr>
            <w:tcW w:w="2291" w:type="dxa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краевой бюджет – 3,80 млн. руб., 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ний – 0,20 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млн.руб.</w:t>
            </w:r>
          </w:p>
        </w:tc>
        <w:tc>
          <w:tcPr>
            <w:tcW w:w="1670" w:type="dxa"/>
            <w:vAlign w:val="center"/>
          </w:tcPr>
          <w:p w:rsidR="00127189" w:rsidRPr="007612C3" w:rsidRDefault="00127189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2017</w:t>
            </w:r>
          </w:p>
        </w:tc>
        <w:tc>
          <w:tcPr>
            <w:tcW w:w="2220" w:type="dxa"/>
            <w:vAlign w:val="center"/>
          </w:tcPr>
          <w:p w:rsidR="00127189" w:rsidRPr="007612C3" w:rsidRDefault="00087017" w:rsidP="005D29E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189" w:rsidRPr="007A6F5A" w:rsidTr="000C468F">
        <w:tc>
          <w:tcPr>
            <w:tcW w:w="817" w:type="dxa"/>
          </w:tcPr>
          <w:p w:rsidR="00127189" w:rsidRPr="009F2C42" w:rsidRDefault="00127189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165</w:t>
            </w:r>
            <w:r w:rsidRPr="009F2C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Обустройство спортивной площадки 21*38м с резин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вым покрытием</w:t>
            </w:r>
          </w:p>
        </w:tc>
        <w:tc>
          <w:tcPr>
            <w:tcW w:w="2275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З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лотаревского сельсовета</w:t>
            </w:r>
          </w:p>
        </w:tc>
        <w:tc>
          <w:tcPr>
            <w:tcW w:w="1843" w:type="dxa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3,10</w:t>
            </w:r>
          </w:p>
        </w:tc>
        <w:tc>
          <w:tcPr>
            <w:tcW w:w="2291" w:type="dxa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краевой бюджет-1,86 млн. руб.,  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 – 1,</w:t>
            </w:r>
            <w:r w:rsidR="00C1724B"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24 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млн.руб.</w:t>
            </w:r>
          </w:p>
        </w:tc>
        <w:tc>
          <w:tcPr>
            <w:tcW w:w="1670" w:type="dxa"/>
            <w:vAlign w:val="center"/>
          </w:tcPr>
          <w:p w:rsidR="00127189" w:rsidRPr="007612C3" w:rsidRDefault="00127189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127189" w:rsidRPr="007612C3" w:rsidRDefault="00087017" w:rsidP="005D29E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189" w:rsidRPr="007A6F5A" w:rsidTr="000C468F">
        <w:tc>
          <w:tcPr>
            <w:tcW w:w="817" w:type="dxa"/>
          </w:tcPr>
          <w:p w:rsidR="00127189" w:rsidRPr="009F2C42" w:rsidRDefault="00127189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  <w:r w:rsidRPr="009F2C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Ремонтно-реставрационные работы памятника истории и культуры регионального зн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чения: «Обелиск погибшим воинам в годы Великой От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чественной Войны», с. Зол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таревка Ипатовского района  </w:t>
            </w:r>
          </w:p>
        </w:tc>
        <w:tc>
          <w:tcPr>
            <w:tcW w:w="2275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З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лотаревского сельсовета</w:t>
            </w:r>
          </w:p>
        </w:tc>
        <w:tc>
          <w:tcPr>
            <w:tcW w:w="1843" w:type="dxa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3,96</w:t>
            </w:r>
          </w:p>
        </w:tc>
        <w:tc>
          <w:tcPr>
            <w:tcW w:w="2291" w:type="dxa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краевой бюджет – 3,56 млн.руб., 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 – 0,40 млн.руб.</w:t>
            </w:r>
          </w:p>
        </w:tc>
        <w:tc>
          <w:tcPr>
            <w:tcW w:w="1670" w:type="dxa"/>
            <w:vAlign w:val="center"/>
          </w:tcPr>
          <w:p w:rsidR="00127189" w:rsidRPr="007612C3" w:rsidRDefault="00127189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127189" w:rsidRPr="007612C3" w:rsidRDefault="00087017" w:rsidP="005D29E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189" w:rsidRPr="007A6F5A" w:rsidTr="000C468F">
        <w:tc>
          <w:tcPr>
            <w:tcW w:w="817" w:type="dxa"/>
          </w:tcPr>
          <w:p w:rsidR="00127189" w:rsidRPr="009F2C42" w:rsidRDefault="00127189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  <w:r w:rsidRPr="009F2C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Ремонтно-реставрационные работы памятника истории и культуры регионального зн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чения: «Братская могила 40 партизан отряда Трунова, п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гибших в годы Гражданской войны» 1919 г. с.Софиевка Ипатовского района  </w:t>
            </w:r>
          </w:p>
        </w:tc>
        <w:tc>
          <w:tcPr>
            <w:tcW w:w="2275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З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лотаревского сельсовета</w:t>
            </w:r>
          </w:p>
        </w:tc>
        <w:tc>
          <w:tcPr>
            <w:tcW w:w="1843" w:type="dxa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1,60</w:t>
            </w:r>
          </w:p>
        </w:tc>
        <w:tc>
          <w:tcPr>
            <w:tcW w:w="2291" w:type="dxa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краевой бюджет – 1,4 млн.руб., 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 – 0,2 млн.руб.</w:t>
            </w:r>
          </w:p>
        </w:tc>
        <w:tc>
          <w:tcPr>
            <w:tcW w:w="1670" w:type="dxa"/>
            <w:vAlign w:val="center"/>
          </w:tcPr>
          <w:p w:rsidR="00127189" w:rsidRPr="007612C3" w:rsidRDefault="00127189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127189" w:rsidRPr="007612C3" w:rsidRDefault="00087017" w:rsidP="005D29E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189" w:rsidRPr="007A6F5A" w:rsidTr="000C468F">
        <w:tc>
          <w:tcPr>
            <w:tcW w:w="817" w:type="dxa"/>
          </w:tcPr>
          <w:p w:rsidR="00127189" w:rsidRPr="00A670F8" w:rsidRDefault="00127189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  <w:r w:rsidRPr="00A670F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Строительство открытых спортивных площадок, с.Кевсала Ипатовского ра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Кевсалинского сельсовета</w:t>
            </w:r>
          </w:p>
        </w:tc>
        <w:tc>
          <w:tcPr>
            <w:tcW w:w="1843" w:type="dxa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0,09</w:t>
            </w:r>
          </w:p>
        </w:tc>
        <w:tc>
          <w:tcPr>
            <w:tcW w:w="2291" w:type="dxa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 - 0,09 млн. руб.</w:t>
            </w:r>
          </w:p>
        </w:tc>
        <w:tc>
          <w:tcPr>
            <w:tcW w:w="1670" w:type="dxa"/>
            <w:vAlign w:val="center"/>
          </w:tcPr>
          <w:p w:rsidR="00127189" w:rsidRPr="007612C3" w:rsidRDefault="00127189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127189" w:rsidRPr="007612C3" w:rsidRDefault="00087017" w:rsidP="005D29E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189" w:rsidRPr="007A6F5A" w:rsidTr="000C468F">
        <w:tc>
          <w:tcPr>
            <w:tcW w:w="817" w:type="dxa"/>
          </w:tcPr>
          <w:p w:rsidR="00127189" w:rsidRPr="00280AB7" w:rsidRDefault="00127189" w:rsidP="009F2C4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  <w:r w:rsidRPr="00280A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и обустройство п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мещений Пожарной части № 81, с.Кевсала Ипатовского района</w:t>
            </w:r>
          </w:p>
        </w:tc>
        <w:tc>
          <w:tcPr>
            <w:tcW w:w="2275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Кевсалинского сельсовета</w:t>
            </w:r>
          </w:p>
        </w:tc>
        <w:tc>
          <w:tcPr>
            <w:tcW w:w="1843" w:type="dxa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1,29</w:t>
            </w:r>
          </w:p>
        </w:tc>
        <w:tc>
          <w:tcPr>
            <w:tcW w:w="2291" w:type="dxa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краевой бюджет-1,29 млн. руб.</w:t>
            </w:r>
          </w:p>
        </w:tc>
        <w:tc>
          <w:tcPr>
            <w:tcW w:w="1670" w:type="dxa"/>
            <w:vAlign w:val="center"/>
          </w:tcPr>
          <w:p w:rsidR="00127189" w:rsidRPr="007612C3" w:rsidRDefault="00127189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127189" w:rsidRPr="007612C3" w:rsidRDefault="00087017" w:rsidP="005D29E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87017" w:rsidRPr="007A6F5A" w:rsidTr="002B1815">
        <w:tc>
          <w:tcPr>
            <w:tcW w:w="817" w:type="dxa"/>
          </w:tcPr>
          <w:p w:rsidR="00087017" w:rsidRPr="0007143B" w:rsidRDefault="00087017" w:rsidP="00990B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  <w:r w:rsidRPr="000714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87017" w:rsidRPr="007612C3" w:rsidRDefault="0008701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Капитальный ремонт здания МКУК  «Красочное СКО» в пос. Красочный Ипатовского района , всего</w:t>
            </w:r>
          </w:p>
        </w:tc>
        <w:tc>
          <w:tcPr>
            <w:tcW w:w="2275" w:type="dxa"/>
          </w:tcPr>
          <w:p w:rsidR="00087017" w:rsidRPr="007612C3" w:rsidRDefault="0008701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Красочного сельсовета</w:t>
            </w:r>
          </w:p>
        </w:tc>
        <w:tc>
          <w:tcPr>
            <w:tcW w:w="1843" w:type="dxa"/>
            <w:vAlign w:val="center"/>
          </w:tcPr>
          <w:p w:rsidR="00087017" w:rsidRPr="007612C3" w:rsidRDefault="0008701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2,39</w:t>
            </w:r>
          </w:p>
        </w:tc>
        <w:tc>
          <w:tcPr>
            <w:tcW w:w="2291" w:type="dxa"/>
          </w:tcPr>
          <w:p w:rsidR="00087017" w:rsidRPr="007612C3" w:rsidRDefault="0008701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бюджет-1,89 млн. руб., </w:t>
            </w:r>
          </w:p>
          <w:p w:rsidR="00087017" w:rsidRPr="007612C3" w:rsidRDefault="0008701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 - 0,51 млн. руб.</w:t>
            </w:r>
          </w:p>
        </w:tc>
        <w:tc>
          <w:tcPr>
            <w:tcW w:w="1670" w:type="dxa"/>
            <w:vAlign w:val="center"/>
          </w:tcPr>
          <w:p w:rsidR="00087017" w:rsidRPr="007612C3" w:rsidRDefault="00087017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2015-2017 </w:t>
            </w:r>
          </w:p>
        </w:tc>
        <w:tc>
          <w:tcPr>
            <w:tcW w:w="2220" w:type="dxa"/>
          </w:tcPr>
          <w:p w:rsidR="00087017" w:rsidRDefault="00087017" w:rsidP="005D29E1">
            <w:pPr>
              <w:jc w:val="center"/>
            </w:pPr>
            <w:r w:rsidRPr="007B1C5D">
              <w:rPr>
                <w:sz w:val="28"/>
                <w:szCs w:val="28"/>
              </w:rPr>
              <w:t>0</w:t>
            </w:r>
          </w:p>
        </w:tc>
      </w:tr>
      <w:tr w:rsidR="00087017" w:rsidRPr="007A6F5A" w:rsidTr="002B1815">
        <w:tc>
          <w:tcPr>
            <w:tcW w:w="817" w:type="dxa"/>
          </w:tcPr>
          <w:p w:rsidR="00087017" w:rsidRPr="00741E9E" w:rsidRDefault="00087017" w:rsidP="00990B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1E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Pr="00741E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87017" w:rsidRPr="007612C3" w:rsidRDefault="0008701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</w:p>
          <w:p w:rsidR="00087017" w:rsidRPr="007612C3" w:rsidRDefault="0008701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Капитальный ремонт кровли МКУК «Красочное СКО» в пос. Красочный Ипатовского района в рамках программы развития территорий, осн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ванной на местных иници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тивах</w:t>
            </w:r>
          </w:p>
        </w:tc>
        <w:tc>
          <w:tcPr>
            <w:tcW w:w="2275" w:type="dxa"/>
          </w:tcPr>
          <w:p w:rsidR="00087017" w:rsidRPr="007612C3" w:rsidRDefault="0008701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администрация муниципального образования Красочного сельсовета</w:t>
            </w:r>
          </w:p>
        </w:tc>
        <w:tc>
          <w:tcPr>
            <w:tcW w:w="1843" w:type="dxa"/>
            <w:vAlign w:val="center"/>
          </w:tcPr>
          <w:p w:rsidR="00087017" w:rsidRPr="007612C3" w:rsidRDefault="0008701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1,89</w:t>
            </w:r>
          </w:p>
        </w:tc>
        <w:tc>
          <w:tcPr>
            <w:tcW w:w="2291" w:type="dxa"/>
            <w:vAlign w:val="center"/>
          </w:tcPr>
          <w:p w:rsidR="00087017" w:rsidRPr="007612C3" w:rsidRDefault="0008701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краевой бюджет-1,89 млн. руб.</w:t>
            </w:r>
          </w:p>
        </w:tc>
        <w:tc>
          <w:tcPr>
            <w:tcW w:w="1670" w:type="dxa"/>
            <w:vAlign w:val="center"/>
          </w:tcPr>
          <w:p w:rsidR="00087017" w:rsidRPr="007612C3" w:rsidRDefault="00087017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</w:tcPr>
          <w:p w:rsidR="00087017" w:rsidRDefault="00087017" w:rsidP="005D29E1">
            <w:pPr>
              <w:jc w:val="center"/>
            </w:pPr>
            <w:r w:rsidRPr="007B1C5D">
              <w:rPr>
                <w:sz w:val="28"/>
                <w:szCs w:val="28"/>
              </w:rPr>
              <w:t>0</w:t>
            </w:r>
          </w:p>
        </w:tc>
      </w:tr>
      <w:tr w:rsidR="00087017" w:rsidRPr="007A6F5A" w:rsidTr="002B1815">
        <w:tc>
          <w:tcPr>
            <w:tcW w:w="817" w:type="dxa"/>
          </w:tcPr>
          <w:p w:rsidR="00087017" w:rsidRPr="00255DCD" w:rsidRDefault="00087017" w:rsidP="00E4371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172</w:t>
            </w: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87017" w:rsidRPr="007612C3" w:rsidRDefault="0008701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Текущий ремонт мемориал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ного комплекса «Скорбящая мать», с. Первомайское Ип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товского района </w:t>
            </w:r>
          </w:p>
        </w:tc>
        <w:tc>
          <w:tcPr>
            <w:tcW w:w="2275" w:type="dxa"/>
          </w:tcPr>
          <w:p w:rsidR="00087017" w:rsidRPr="007612C3" w:rsidRDefault="0008701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Первомайского сельсовета</w:t>
            </w:r>
          </w:p>
        </w:tc>
        <w:tc>
          <w:tcPr>
            <w:tcW w:w="1843" w:type="dxa"/>
            <w:vAlign w:val="center"/>
          </w:tcPr>
          <w:p w:rsidR="00087017" w:rsidRPr="007612C3" w:rsidRDefault="0008701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  <w:tc>
          <w:tcPr>
            <w:tcW w:w="2291" w:type="dxa"/>
          </w:tcPr>
          <w:p w:rsidR="00087017" w:rsidRPr="007612C3" w:rsidRDefault="0008701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  <w:r w:rsidR="001B6C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B6C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0,22 млн. руб.</w:t>
            </w:r>
          </w:p>
        </w:tc>
        <w:tc>
          <w:tcPr>
            <w:tcW w:w="1670" w:type="dxa"/>
            <w:vAlign w:val="center"/>
          </w:tcPr>
          <w:p w:rsidR="00087017" w:rsidRPr="007612C3" w:rsidRDefault="00087017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2015 </w:t>
            </w:r>
          </w:p>
        </w:tc>
        <w:tc>
          <w:tcPr>
            <w:tcW w:w="2220" w:type="dxa"/>
          </w:tcPr>
          <w:p w:rsidR="00087017" w:rsidRDefault="00087017" w:rsidP="005D29E1">
            <w:pPr>
              <w:jc w:val="center"/>
            </w:pPr>
            <w:r w:rsidRPr="007B1C5D">
              <w:rPr>
                <w:sz w:val="28"/>
                <w:szCs w:val="28"/>
              </w:rPr>
              <w:t>0</w:t>
            </w:r>
          </w:p>
        </w:tc>
      </w:tr>
      <w:tr w:rsidR="00087017" w:rsidRPr="007A6F5A" w:rsidTr="002B1815">
        <w:tc>
          <w:tcPr>
            <w:tcW w:w="817" w:type="dxa"/>
          </w:tcPr>
          <w:p w:rsidR="00087017" w:rsidRPr="00255DCD" w:rsidRDefault="00087017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173.</w:t>
            </w:r>
          </w:p>
        </w:tc>
        <w:tc>
          <w:tcPr>
            <w:tcW w:w="3820" w:type="dxa"/>
          </w:tcPr>
          <w:p w:rsidR="00087017" w:rsidRPr="007612C3" w:rsidRDefault="0008701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Текущий ремонт здания МКУК «Первомайское СКО» с заменой кресел, с. Перв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майское Ипатовского района</w:t>
            </w:r>
          </w:p>
        </w:tc>
        <w:tc>
          <w:tcPr>
            <w:tcW w:w="2275" w:type="dxa"/>
          </w:tcPr>
          <w:p w:rsidR="00087017" w:rsidRPr="007612C3" w:rsidRDefault="0008701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Первомайского сельсовета</w:t>
            </w:r>
          </w:p>
        </w:tc>
        <w:tc>
          <w:tcPr>
            <w:tcW w:w="1843" w:type="dxa"/>
            <w:vAlign w:val="center"/>
          </w:tcPr>
          <w:p w:rsidR="00087017" w:rsidRPr="007612C3" w:rsidRDefault="0008701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0,40</w:t>
            </w:r>
          </w:p>
        </w:tc>
        <w:tc>
          <w:tcPr>
            <w:tcW w:w="2291" w:type="dxa"/>
          </w:tcPr>
          <w:p w:rsidR="00087017" w:rsidRPr="007612C3" w:rsidRDefault="0008701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  <w:r w:rsidR="001B6C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B6C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0,40 млн. руб.</w:t>
            </w:r>
          </w:p>
        </w:tc>
        <w:tc>
          <w:tcPr>
            <w:tcW w:w="1670" w:type="dxa"/>
            <w:vAlign w:val="center"/>
          </w:tcPr>
          <w:p w:rsidR="00087017" w:rsidRPr="007612C3" w:rsidRDefault="00087017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2015 </w:t>
            </w:r>
          </w:p>
        </w:tc>
        <w:tc>
          <w:tcPr>
            <w:tcW w:w="2220" w:type="dxa"/>
          </w:tcPr>
          <w:p w:rsidR="00087017" w:rsidRDefault="00087017" w:rsidP="005D29E1">
            <w:pPr>
              <w:jc w:val="center"/>
            </w:pPr>
            <w:r w:rsidRPr="007B1C5D">
              <w:rPr>
                <w:sz w:val="28"/>
                <w:szCs w:val="28"/>
              </w:rPr>
              <w:t>0</w:t>
            </w:r>
          </w:p>
        </w:tc>
      </w:tr>
      <w:tr w:rsidR="00087017" w:rsidRPr="007A6F5A" w:rsidTr="002B1815">
        <w:tc>
          <w:tcPr>
            <w:tcW w:w="817" w:type="dxa"/>
          </w:tcPr>
          <w:p w:rsidR="00087017" w:rsidRPr="007316F6" w:rsidRDefault="00087017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174.</w:t>
            </w:r>
          </w:p>
        </w:tc>
        <w:tc>
          <w:tcPr>
            <w:tcW w:w="3820" w:type="dxa"/>
          </w:tcPr>
          <w:p w:rsidR="00087017" w:rsidRPr="007612C3" w:rsidRDefault="0008701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Обеспечение условий для развития физкультуры и ма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сового спорта  в пос. Сове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ское Руно Ипатовского ра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087017" w:rsidRPr="007612C3" w:rsidRDefault="0008701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С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ветскорунного сельсовета</w:t>
            </w:r>
          </w:p>
        </w:tc>
        <w:tc>
          <w:tcPr>
            <w:tcW w:w="1843" w:type="dxa"/>
            <w:vAlign w:val="center"/>
          </w:tcPr>
          <w:p w:rsidR="00087017" w:rsidRPr="007612C3" w:rsidRDefault="0008701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1,65</w:t>
            </w:r>
          </w:p>
        </w:tc>
        <w:tc>
          <w:tcPr>
            <w:tcW w:w="2291" w:type="dxa"/>
            <w:vAlign w:val="center"/>
          </w:tcPr>
          <w:p w:rsidR="00087017" w:rsidRPr="007612C3" w:rsidRDefault="0008701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краевой бюджет-1,65 млн. руб.</w:t>
            </w:r>
          </w:p>
        </w:tc>
        <w:tc>
          <w:tcPr>
            <w:tcW w:w="1670" w:type="dxa"/>
            <w:vAlign w:val="center"/>
          </w:tcPr>
          <w:p w:rsidR="00087017" w:rsidRPr="007612C3" w:rsidRDefault="00087017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</w:tcPr>
          <w:p w:rsidR="00087017" w:rsidRDefault="00087017" w:rsidP="005D29E1">
            <w:pPr>
              <w:jc w:val="center"/>
            </w:pPr>
            <w:r w:rsidRPr="007B1C5D">
              <w:rPr>
                <w:sz w:val="28"/>
                <w:szCs w:val="28"/>
              </w:rPr>
              <w:t>0</w:t>
            </w:r>
          </w:p>
        </w:tc>
      </w:tr>
      <w:tr w:rsidR="00087017" w:rsidRPr="007A6F5A" w:rsidTr="002B1815">
        <w:tc>
          <w:tcPr>
            <w:tcW w:w="817" w:type="dxa"/>
          </w:tcPr>
          <w:p w:rsidR="00087017" w:rsidRPr="00A670F8" w:rsidRDefault="00087017" w:rsidP="00990B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175.</w:t>
            </w:r>
          </w:p>
        </w:tc>
        <w:tc>
          <w:tcPr>
            <w:tcW w:w="3820" w:type="dxa"/>
          </w:tcPr>
          <w:p w:rsidR="00087017" w:rsidRPr="007612C3" w:rsidRDefault="0008701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Реставрация могилы Героя Советского Союза Ф.Н. Ротко в составе мемориала «Огонь Вечной Славы», с.Тахта Ип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</w:p>
        </w:tc>
        <w:tc>
          <w:tcPr>
            <w:tcW w:w="2275" w:type="dxa"/>
          </w:tcPr>
          <w:p w:rsidR="00087017" w:rsidRPr="007612C3" w:rsidRDefault="0008701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Тахтинского сельсовета</w:t>
            </w:r>
          </w:p>
        </w:tc>
        <w:tc>
          <w:tcPr>
            <w:tcW w:w="1843" w:type="dxa"/>
            <w:vAlign w:val="center"/>
          </w:tcPr>
          <w:p w:rsidR="00087017" w:rsidRPr="007612C3" w:rsidRDefault="0008701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2,51</w:t>
            </w:r>
          </w:p>
        </w:tc>
        <w:tc>
          <w:tcPr>
            <w:tcW w:w="2291" w:type="dxa"/>
          </w:tcPr>
          <w:p w:rsidR="00087017" w:rsidRPr="007612C3" w:rsidRDefault="0008701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-2,26 млн. руб., </w:t>
            </w:r>
          </w:p>
          <w:p w:rsidR="00087017" w:rsidRPr="007612C3" w:rsidRDefault="0008701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ний-0,25 млн. руб.</w:t>
            </w:r>
          </w:p>
        </w:tc>
        <w:tc>
          <w:tcPr>
            <w:tcW w:w="1670" w:type="dxa"/>
            <w:vAlign w:val="center"/>
          </w:tcPr>
          <w:p w:rsidR="00087017" w:rsidRPr="007612C3" w:rsidRDefault="00087017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</w:tcPr>
          <w:p w:rsidR="00087017" w:rsidRDefault="00087017" w:rsidP="005D29E1">
            <w:pPr>
              <w:jc w:val="center"/>
            </w:pPr>
            <w:r w:rsidRPr="007B1C5D">
              <w:rPr>
                <w:sz w:val="28"/>
                <w:szCs w:val="28"/>
              </w:rPr>
              <w:t>0</w:t>
            </w:r>
          </w:p>
        </w:tc>
      </w:tr>
      <w:tr w:rsidR="00087017" w:rsidRPr="007A6F5A" w:rsidTr="002B1815">
        <w:tc>
          <w:tcPr>
            <w:tcW w:w="817" w:type="dxa"/>
          </w:tcPr>
          <w:p w:rsidR="00087017" w:rsidRDefault="00087017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176.</w:t>
            </w:r>
          </w:p>
          <w:p w:rsidR="00087017" w:rsidRPr="009014F4" w:rsidRDefault="00087017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0" w:type="dxa"/>
          </w:tcPr>
          <w:p w:rsidR="00087017" w:rsidRPr="007612C3" w:rsidRDefault="0008701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Устройство детской спорти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ной площадки для учебно –тренировочных занятий в и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ровых видах спорта в с.Тахта Ипатовского района</w:t>
            </w:r>
          </w:p>
        </w:tc>
        <w:tc>
          <w:tcPr>
            <w:tcW w:w="2275" w:type="dxa"/>
          </w:tcPr>
          <w:p w:rsidR="00087017" w:rsidRPr="007612C3" w:rsidRDefault="0008701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Тахтинского сельсовета</w:t>
            </w:r>
          </w:p>
        </w:tc>
        <w:tc>
          <w:tcPr>
            <w:tcW w:w="1843" w:type="dxa"/>
            <w:vAlign w:val="center"/>
          </w:tcPr>
          <w:p w:rsidR="00087017" w:rsidRPr="007612C3" w:rsidRDefault="0008701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1,95</w:t>
            </w:r>
          </w:p>
        </w:tc>
        <w:tc>
          <w:tcPr>
            <w:tcW w:w="2291" w:type="dxa"/>
            <w:vAlign w:val="center"/>
          </w:tcPr>
          <w:p w:rsidR="00087017" w:rsidRPr="007612C3" w:rsidRDefault="0008701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краевой бюджет-1,95 млн. руб.</w:t>
            </w:r>
          </w:p>
        </w:tc>
        <w:tc>
          <w:tcPr>
            <w:tcW w:w="1670" w:type="dxa"/>
            <w:vAlign w:val="center"/>
          </w:tcPr>
          <w:p w:rsidR="00087017" w:rsidRPr="007612C3" w:rsidRDefault="00087017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</w:tcPr>
          <w:p w:rsidR="00087017" w:rsidRDefault="00087017" w:rsidP="005D29E1">
            <w:pPr>
              <w:jc w:val="center"/>
            </w:pPr>
            <w:r w:rsidRPr="007B1C5D">
              <w:rPr>
                <w:sz w:val="28"/>
                <w:szCs w:val="28"/>
              </w:rPr>
              <w:t>0</w:t>
            </w:r>
          </w:p>
        </w:tc>
      </w:tr>
      <w:tr w:rsidR="00087017" w:rsidRPr="007A6F5A" w:rsidTr="002B1815">
        <w:tc>
          <w:tcPr>
            <w:tcW w:w="817" w:type="dxa"/>
          </w:tcPr>
          <w:p w:rsidR="00087017" w:rsidRPr="007A6F5A" w:rsidRDefault="00087017" w:rsidP="0064793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4371B">
              <w:rPr>
                <w:rFonts w:ascii="Times New Roman" w:hAnsi="Times New Roman" w:cs="Times New Roman"/>
                <w:sz w:val="28"/>
                <w:szCs w:val="28"/>
              </w:rPr>
              <w:t>177.</w:t>
            </w:r>
          </w:p>
        </w:tc>
        <w:tc>
          <w:tcPr>
            <w:tcW w:w="3820" w:type="dxa"/>
          </w:tcPr>
          <w:p w:rsidR="00087017" w:rsidRPr="007612C3" w:rsidRDefault="00087017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Благоустройство наиболее посещаемых муниципальных территорий (Сквер возле г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родского стадиона в г. Ип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тово, Ипатовского городского округа Ставропольского края) </w:t>
            </w:r>
          </w:p>
        </w:tc>
        <w:tc>
          <w:tcPr>
            <w:tcW w:w="2275" w:type="dxa"/>
          </w:tcPr>
          <w:p w:rsidR="00087017" w:rsidRPr="007612C3" w:rsidRDefault="002B1815" w:rsidP="00056B7F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087017" w:rsidRPr="007612C3">
              <w:rPr>
                <w:rFonts w:ascii="Times New Roman" w:hAnsi="Times New Roman" w:cs="Times New Roman"/>
                <w:sz w:val="28"/>
                <w:szCs w:val="28"/>
              </w:rPr>
              <w:t>правление по работе с терр</w:t>
            </w:r>
            <w:r w:rsidR="00087017" w:rsidRPr="007612C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87017" w:rsidRPr="007612C3">
              <w:rPr>
                <w:rFonts w:ascii="Times New Roman" w:hAnsi="Times New Roman" w:cs="Times New Roman"/>
                <w:sz w:val="28"/>
                <w:szCs w:val="28"/>
              </w:rPr>
              <w:t>ториями адм</w:t>
            </w:r>
            <w:r w:rsidR="00087017" w:rsidRPr="007612C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87017" w:rsidRPr="007612C3">
              <w:rPr>
                <w:rFonts w:ascii="Times New Roman" w:hAnsi="Times New Roman" w:cs="Times New Roman"/>
                <w:sz w:val="28"/>
                <w:szCs w:val="28"/>
              </w:rPr>
              <w:t>нистрации Ип</w:t>
            </w:r>
            <w:r w:rsidR="00087017"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87017" w:rsidRPr="007612C3">
              <w:rPr>
                <w:rFonts w:ascii="Times New Roman" w:hAnsi="Times New Roman" w:cs="Times New Roman"/>
                <w:sz w:val="28"/>
                <w:szCs w:val="28"/>
              </w:rPr>
              <w:t>товского горо</w:t>
            </w:r>
            <w:r w:rsidR="00087017" w:rsidRPr="007612C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087017" w:rsidRPr="007612C3">
              <w:rPr>
                <w:rFonts w:ascii="Times New Roman" w:hAnsi="Times New Roman" w:cs="Times New Roman"/>
                <w:sz w:val="28"/>
                <w:szCs w:val="28"/>
              </w:rPr>
              <w:t>ского округа Ставропольского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(далее - </w:t>
            </w:r>
            <w:r w:rsidR="00056B7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ление по работе с территориями)</w:t>
            </w:r>
          </w:p>
        </w:tc>
        <w:tc>
          <w:tcPr>
            <w:tcW w:w="1843" w:type="dxa"/>
          </w:tcPr>
          <w:p w:rsidR="00087017" w:rsidRPr="007612C3" w:rsidRDefault="00087017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11,51</w:t>
            </w:r>
          </w:p>
        </w:tc>
        <w:tc>
          <w:tcPr>
            <w:tcW w:w="2291" w:type="dxa"/>
          </w:tcPr>
          <w:p w:rsidR="00087017" w:rsidRPr="007612C3" w:rsidRDefault="00087017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федеральный бюджет - 9,22млн. рублей,</w:t>
            </w:r>
          </w:p>
          <w:p w:rsidR="00087017" w:rsidRPr="007612C3" w:rsidRDefault="00087017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краевой бюджет - 1,71млн. руб.,</w:t>
            </w:r>
          </w:p>
          <w:p w:rsidR="00087017" w:rsidRPr="007612C3" w:rsidRDefault="00087017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местный бюджет - 0,58 млн. руб.</w:t>
            </w:r>
          </w:p>
        </w:tc>
        <w:tc>
          <w:tcPr>
            <w:tcW w:w="1670" w:type="dxa"/>
          </w:tcPr>
          <w:p w:rsidR="00087017" w:rsidRPr="007612C3" w:rsidRDefault="00087017" w:rsidP="007612C3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  <w:p w:rsidR="00087017" w:rsidRPr="007612C3" w:rsidRDefault="00087017" w:rsidP="007612C3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</w:tcPr>
          <w:p w:rsidR="00087017" w:rsidRDefault="00087017" w:rsidP="005D29E1">
            <w:pPr>
              <w:jc w:val="center"/>
            </w:pPr>
            <w:r w:rsidRPr="007B1C5D">
              <w:rPr>
                <w:sz w:val="28"/>
                <w:szCs w:val="28"/>
              </w:rPr>
              <w:t>0</w:t>
            </w:r>
          </w:p>
        </w:tc>
      </w:tr>
      <w:tr w:rsidR="00087017" w:rsidRPr="007A6F5A" w:rsidTr="002B1815">
        <w:tc>
          <w:tcPr>
            <w:tcW w:w="817" w:type="dxa"/>
          </w:tcPr>
          <w:p w:rsidR="00087017" w:rsidRPr="007A6F5A" w:rsidRDefault="00087017" w:rsidP="0064793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4371B">
              <w:rPr>
                <w:rFonts w:ascii="Times New Roman" w:hAnsi="Times New Roman" w:cs="Times New Roman"/>
                <w:sz w:val="28"/>
                <w:szCs w:val="28"/>
              </w:rPr>
              <w:t>178.</w:t>
            </w:r>
          </w:p>
        </w:tc>
        <w:tc>
          <w:tcPr>
            <w:tcW w:w="3820" w:type="dxa"/>
          </w:tcPr>
          <w:p w:rsidR="00087017" w:rsidRPr="007612C3" w:rsidRDefault="00087017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Благоустройство парковой зоны 1001 город России (по ул. Орджоникидзе между ул. Ленинградской и ул. Гагар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на) в городе Ипатово Ипато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ского городского округа Ставропольского края</w:t>
            </w:r>
          </w:p>
        </w:tc>
        <w:tc>
          <w:tcPr>
            <w:tcW w:w="2275" w:type="dxa"/>
          </w:tcPr>
          <w:p w:rsidR="00087017" w:rsidRPr="007612C3" w:rsidRDefault="002B1815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087017" w:rsidRPr="007612C3">
              <w:rPr>
                <w:rFonts w:ascii="Times New Roman" w:hAnsi="Times New Roman" w:cs="Times New Roman"/>
                <w:sz w:val="28"/>
                <w:szCs w:val="28"/>
              </w:rPr>
              <w:t>правление по работе с терр</w:t>
            </w:r>
            <w:r w:rsidR="00087017" w:rsidRPr="007612C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87017"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ториями </w:t>
            </w:r>
          </w:p>
        </w:tc>
        <w:tc>
          <w:tcPr>
            <w:tcW w:w="1843" w:type="dxa"/>
            <w:vAlign w:val="center"/>
          </w:tcPr>
          <w:p w:rsidR="00087017" w:rsidRPr="007612C3" w:rsidRDefault="00087017" w:rsidP="00A127F1">
            <w:pPr>
              <w:pStyle w:val="western"/>
              <w:spacing w:before="0" w:beforeAutospacing="0" w:after="0" w:afterAutospacing="0" w:line="240" w:lineRule="exact"/>
            </w:pPr>
            <w:r w:rsidRPr="007612C3">
              <w:t>4,39</w:t>
            </w:r>
          </w:p>
          <w:p w:rsidR="00087017" w:rsidRPr="007612C3" w:rsidRDefault="00087017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1" w:type="dxa"/>
          </w:tcPr>
          <w:p w:rsidR="00087017" w:rsidRPr="007612C3" w:rsidRDefault="00087017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краевой бюджет - 1,49 млн. руб.,</w:t>
            </w:r>
          </w:p>
          <w:p w:rsidR="00087017" w:rsidRPr="007612C3" w:rsidRDefault="00087017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местный бюджет - 2,38 млн. руб,</w:t>
            </w:r>
          </w:p>
          <w:p w:rsidR="00087017" w:rsidRPr="007612C3" w:rsidRDefault="00087017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 - 0,52 млн. руб.</w:t>
            </w:r>
          </w:p>
          <w:p w:rsidR="00087017" w:rsidRPr="007612C3" w:rsidRDefault="00087017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0" w:type="dxa"/>
          </w:tcPr>
          <w:p w:rsidR="00087017" w:rsidRPr="007612C3" w:rsidRDefault="00087017" w:rsidP="007612C3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2018</w:t>
            </w:r>
          </w:p>
          <w:p w:rsidR="00087017" w:rsidRPr="007612C3" w:rsidRDefault="00087017" w:rsidP="007612C3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</w:tcPr>
          <w:p w:rsidR="00087017" w:rsidRDefault="00087017" w:rsidP="005D29E1">
            <w:pPr>
              <w:jc w:val="center"/>
            </w:pPr>
            <w:r w:rsidRPr="007B1C5D">
              <w:rPr>
                <w:sz w:val="28"/>
                <w:szCs w:val="28"/>
              </w:rPr>
              <w:t>0</w:t>
            </w:r>
          </w:p>
        </w:tc>
      </w:tr>
      <w:tr w:rsidR="00087017" w:rsidRPr="007A6F5A" w:rsidTr="002B1815">
        <w:tc>
          <w:tcPr>
            <w:tcW w:w="817" w:type="dxa"/>
          </w:tcPr>
          <w:p w:rsidR="00087017" w:rsidRPr="007A6F5A" w:rsidRDefault="00087017" w:rsidP="0064793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437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179</w:t>
            </w: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.</w:t>
            </w:r>
          </w:p>
        </w:tc>
        <w:tc>
          <w:tcPr>
            <w:tcW w:w="3820" w:type="dxa"/>
          </w:tcPr>
          <w:p w:rsidR="00087017" w:rsidRPr="007612C3" w:rsidRDefault="0008701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Устройство детской спорти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ной площадки для учебно – тренировочных занятий по игровым видам спорта в селе Лиман Ипатовского района Ставропольского края</w:t>
            </w:r>
          </w:p>
        </w:tc>
        <w:tc>
          <w:tcPr>
            <w:tcW w:w="2275" w:type="dxa"/>
          </w:tcPr>
          <w:p w:rsidR="00087017" w:rsidRPr="007612C3" w:rsidRDefault="00A309F0" w:rsidP="00056B7F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087017" w:rsidRPr="007612C3">
              <w:rPr>
                <w:rFonts w:ascii="Times New Roman" w:hAnsi="Times New Roman" w:cs="Times New Roman"/>
                <w:sz w:val="28"/>
                <w:szCs w:val="28"/>
              </w:rPr>
              <w:t>омитет по ф</w:t>
            </w:r>
            <w:r w:rsidR="00087017" w:rsidRPr="007612C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87017" w:rsidRPr="007612C3">
              <w:rPr>
                <w:rFonts w:ascii="Times New Roman" w:hAnsi="Times New Roman" w:cs="Times New Roman"/>
                <w:sz w:val="28"/>
                <w:szCs w:val="28"/>
              </w:rPr>
              <w:t>зической кул</w:t>
            </w:r>
            <w:r w:rsidR="00087017" w:rsidRPr="007612C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087017" w:rsidRPr="007612C3">
              <w:rPr>
                <w:rFonts w:ascii="Times New Roman" w:hAnsi="Times New Roman" w:cs="Times New Roman"/>
                <w:sz w:val="28"/>
                <w:szCs w:val="28"/>
              </w:rPr>
              <w:t>туре и спорту администрации Ипатовского г</w:t>
            </w:r>
            <w:r w:rsidR="00087017"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87017" w:rsidRPr="007612C3">
              <w:rPr>
                <w:rFonts w:ascii="Times New Roman" w:hAnsi="Times New Roman" w:cs="Times New Roman"/>
                <w:sz w:val="28"/>
                <w:szCs w:val="28"/>
              </w:rPr>
              <w:t>родского округа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1815">
              <w:rPr>
                <w:rFonts w:ascii="Times New Roman" w:hAnsi="Times New Roman" w:cs="Times New Roman"/>
                <w:sz w:val="28"/>
                <w:szCs w:val="28"/>
              </w:rPr>
              <w:t>(далее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="00056B7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омитет по 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зической кул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туре и  спорту)</w:t>
            </w:r>
          </w:p>
        </w:tc>
        <w:tc>
          <w:tcPr>
            <w:tcW w:w="1843" w:type="dxa"/>
            <w:vAlign w:val="center"/>
          </w:tcPr>
          <w:p w:rsidR="00087017" w:rsidRPr="007612C3" w:rsidRDefault="0008701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2,28</w:t>
            </w:r>
          </w:p>
        </w:tc>
        <w:tc>
          <w:tcPr>
            <w:tcW w:w="2291" w:type="dxa"/>
          </w:tcPr>
          <w:p w:rsidR="00087017" w:rsidRPr="007612C3" w:rsidRDefault="0008701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краевой бюджет – 1,56 млн. руб., местный бюджет – 0,28 млн. руб., внебюджетные средства – 0,44 млн. руб.</w:t>
            </w:r>
          </w:p>
        </w:tc>
        <w:tc>
          <w:tcPr>
            <w:tcW w:w="1670" w:type="dxa"/>
            <w:vAlign w:val="center"/>
          </w:tcPr>
          <w:p w:rsidR="00087017" w:rsidRPr="007612C3" w:rsidRDefault="00087017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2220" w:type="dxa"/>
          </w:tcPr>
          <w:p w:rsidR="00087017" w:rsidRDefault="00087017" w:rsidP="005D29E1">
            <w:pPr>
              <w:jc w:val="center"/>
            </w:pPr>
            <w:r w:rsidRPr="007B1C5D">
              <w:rPr>
                <w:sz w:val="28"/>
                <w:szCs w:val="28"/>
              </w:rPr>
              <w:t>0</w:t>
            </w:r>
          </w:p>
        </w:tc>
      </w:tr>
      <w:tr w:rsidR="00087017" w:rsidRPr="007A6F5A" w:rsidTr="002B1815">
        <w:tc>
          <w:tcPr>
            <w:tcW w:w="817" w:type="dxa"/>
          </w:tcPr>
          <w:p w:rsidR="00087017" w:rsidRPr="007A6F5A" w:rsidRDefault="00087017" w:rsidP="0064793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4371B">
              <w:rPr>
                <w:rFonts w:ascii="Times New Roman" w:hAnsi="Times New Roman" w:cs="Times New Roman"/>
                <w:sz w:val="28"/>
                <w:szCs w:val="28"/>
              </w:rPr>
              <w:t>180.</w:t>
            </w:r>
          </w:p>
        </w:tc>
        <w:tc>
          <w:tcPr>
            <w:tcW w:w="3820" w:type="dxa"/>
          </w:tcPr>
          <w:p w:rsidR="00087017" w:rsidRPr="007612C3" w:rsidRDefault="0008701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Устройство детской спорти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ной площадки для учебно – тренировочных занятий по игровым видам спорта в селе Большая Джалга Ипатовского района Ставропольского края</w:t>
            </w:r>
          </w:p>
        </w:tc>
        <w:tc>
          <w:tcPr>
            <w:tcW w:w="2275" w:type="dxa"/>
          </w:tcPr>
          <w:p w:rsidR="00087017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087017" w:rsidRPr="007612C3">
              <w:rPr>
                <w:rFonts w:ascii="Times New Roman" w:hAnsi="Times New Roman" w:cs="Times New Roman"/>
                <w:sz w:val="28"/>
                <w:szCs w:val="28"/>
              </w:rPr>
              <w:t>омитет по ф</w:t>
            </w:r>
            <w:r w:rsidR="00087017" w:rsidRPr="007612C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87017" w:rsidRPr="007612C3">
              <w:rPr>
                <w:rFonts w:ascii="Times New Roman" w:hAnsi="Times New Roman" w:cs="Times New Roman"/>
                <w:sz w:val="28"/>
                <w:szCs w:val="28"/>
              </w:rPr>
              <w:t>зической кул</w:t>
            </w:r>
            <w:r w:rsidR="00087017" w:rsidRPr="007612C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087017"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туре и спорту </w:t>
            </w:r>
          </w:p>
        </w:tc>
        <w:tc>
          <w:tcPr>
            <w:tcW w:w="1843" w:type="dxa"/>
            <w:vAlign w:val="center"/>
          </w:tcPr>
          <w:p w:rsidR="00087017" w:rsidRPr="007612C3" w:rsidRDefault="0008701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2,18</w:t>
            </w:r>
          </w:p>
        </w:tc>
        <w:tc>
          <w:tcPr>
            <w:tcW w:w="2291" w:type="dxa"/>
          </w:tcPr>
          <w:p w:rsidR="00087017" w:rsidRPr="007612C3" w:rsidRDefault="0008701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краевой бюджет – 1,53 млн. руб., местный бюджет – 0,27 млн. руб., внебюджетные средства – 0,38 млн. руб.</w:t>
            </w:r>
          </w:p>
        </w:tc>
        <w:tc>
          <w:tcPr>
            <w:tcW w:w="1670" w:type="dxa"/>
            <w:vAlign w:val="center"/>
          </w:tcPr>
          <w:p w:rsidR="00087017" w:rsidRPr="007612C3" w:rsidRDefault="00087017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2220" w:type="dxa"/>
          </w:tcPr>
          <w:p w:rsidR="00087017" w:rsidRDefault="00087017" w:rsidP="005D29E1">
            <w:pPr>
              <w:jc w:val="center"/>
            </w:pPr>
            <w:r w:rsidRPr="007B1C5D">
              <w:rPr>
                <w:sz w:val="28"/>
                <w:szCs w:val="28"/>
              </w:rPr>
              <w:t>0</w:t>
            </w:r>
          </w:p>
        </w:tc>
      </w:tr>
      <w:tr w:rsidR="00A309F0" w:rsidRPr="007A6F5A" w:rsidTr="002B1815">
        <w:tc>
          <w:tcPr>
            <w:tcW w:w="817" w:type="dxa"/>
          </w:tcPr>
          <w:p w:rsidR="00A309F0" w:rsidRPr="00E104B7" w:rsidRDefault="00A309F0" w:rsidP="0064793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9F0" w:rsidRPr="00E104B7" w:rsidRDefault="00A309F0" w:rsidP="0064793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04B7">
              <w:rPr>
                <w:rFonts w:ascii="Times New Roman" w:hAnsi="Times New Roman" w:cs="Times New Roman"/>
                <w:sz w:val="28"/>
                <w:szCs w:val="28"/>
              </w:rPr>
              <w:t>181.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Реконструкция беговых д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рожек площадок стадиона (Ставропольский край, г. Ипатово, ул. Ленинградская, 11)</w:t>
            </w:r>
          </w:p>
        </w:tc>
        <w:tc>
          <w:tcPr>
            <w:tcW w:w="2275" w:type="dxa"/>
          </w:tcPr>
          <w:p w:rsidR="00A309F0" w:rsidRDefault="00A309F0" w:rsidP="00A127F1">
            <w:pPr>
              <w:spacing w:line="240" w:lineRule="exact"/>
            </w:pPr>
            <w:r w:rsidRPr="00B303E5">
              <w:rPr>
                <w:sz w:val="28"/>
                <w:szCs w:val="28"/>
              </w:rPr>
              <w:t>комитет по ф</w:t>
            </w:r>
            <w:r w:rsidRPr="00B303E5">
              <w:rPr>
                <w:sz w:val="28"/>
                <w:szCs w:val="28"/>
              </w:rPr>
              <w:t>и</w:t>
            </w:r>
            <w:r w:rsidRPr="00B303E5">
              <w:rPr>
                <w:sz w:val="28"/>
                <w:szCs w:val="28"/>
              </w:rPr>
              <w:t>зической кул</w:t>
            </w:r>
            <w:r w:rsidRPr="00B303E5">
              <w:rPr>
                <w:sz w:val="28"/>
                <w:szCs w:val="28"/>
              </w:rPr>
              <w:t>ь</w:t>
            </w:r>
            <w:r w:rsidRPr="00B303E5">
              <w:rPr>
                <w:sz w:val="28"/>
                <w:szCs w:val="28"/>
              </w:rPr>
              <w:t xml:space="preserve">туре и спорту </w:t>
            </w: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13,81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magenta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краевой бюджет – 12,43 млн. руб., местный бюджет – 1,38 млн. руб.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2220" w:type="dxa"/>
          </w:tcPr>
          <w:p w:rsidR="00A309F0" w:rsidRDefault="00A309F0" w:rsidP="005D29E1">
            <w:pPr>
              <w:jc w:val="center"/>
            </w:pPr>
            <w:r w:rsidRPr="007B1C5D">
              <w:rPr>
                <w:sz w:val="28"/>
                <w:szCs w:val="28"/>
              </w:rPr>
              <w:t>0</w:t>
            </w:r>
          </w:p>
        </w:tc>
      </w:tr>
      <w:tr w:rsidR="00A309F0" w:rsidRPr="007A6F5A" w:rsidTr="002B1815">
        <w:tc>
          <w:tcPr>
            <w:tcW w:w="817" w:type="dxa"/>
          </w:tcPr>
          <w:p w:rsidR="00A309F0" w:rsidRPr="00E104B7" w:rsidRDefault="00A309F0" w:rsidP="0064793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04B7">
              <w:rPr>
                <w:rFonts w:ascii="Times New Roman" w:hAnsi="Times New Roman" w:cs="Times New Roman"/>
                <w:sz w:val="28"/>
                <w:szCs w:val="28"/>
              </w:rPr>
              <w:t>182.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Капитальный ремонт фасада здания павильона раздевалки и ограждения спортивного ядра стадиона (Ставропол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ский край, г. Ипатово, ул. Ленинградская № 11)</w:t>
            </w:r>
          </w:p>
        </w:tc>
        <w:tc>
          <w:tcPr>
            <w:tcW w:w="2275" w:type="dxa"/>
          </w:tcPr>
          <w:p w:rsidR="00A309F0" w:rsidRDefault="00A309F0" w:rsidP="00A127F1">
            <w:pPr>
              <w:spacing w:line="240" w:lineRule="exact"/>
            </w:pPr>
            <w:r w:rsidRPr="00B303E5">
              <w:rPr>
                <w:sz w:val="28"/>
                <w:szCs w:val="28"/>
              </w:rPr>
              <w:t>комитет по ф</w:t>
            </w:r>
            <w:r w:rsidRPr="00B303E5">
              <w:rPr>
                <w:sz w:val="28"/>
                <w:szCs w:val="28"/>
              </w:rPr>
              <w:t>и</w:t>
            </w:r>
            <w:r w:rsidRPr="00B303E5">
              <w:rPr>
                <w:sz w:val="28"/>
                <w:szCs w:val="28"/>
              </w:rPr>
              <w:t>зической кул</w:t>
            </w:r>
            <w:r w:rsidRPr="00B303E5">
              <w:rPr>
                <w:sz w:val="28"/>
                <w:szCs w:val="28"/>
              </w:rPr>
              <w:t>ь</w:t>
            </w:r>
            <w:r w:rsidRPr="00B303E5">
              <w:rPr>
                <w:sz w:val="28"/>
                <w:szCs w:val="28"/>
              </w:rPr>
              <w:t xml:space="preserve">туре и спорту </w:t>
            </w: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2,83</w:t>
            </w:r>
          </w:p>
        </w:tc>
        <w:tc>
          <w:tcPr>
            <w:tcW w:w="2291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2220" w:type="dxa"/>
          </w:tcPr>
          <w:p w:rsidR="00A309F0" w:rsidRDefault="00A309F0" w:rsidP="005D29E1">
            <w:pPr>
              <w:jc w:val="center"/>
            </w:pPr>
            <w:r w:rsidRPr="007B1C5D">
              <w:rPr>
                <w:sz w:val="28"/>
                <w:szCs w:val="28"/>
              </w:rPr>
              <w:t>0</w:t>
            </w:r>
          </w:p>
        </w:tc>
      </w:tr>
      <w:tr w:rsidR="00A309F0" w:rsidRPr="007A6F5A" w:rsidTr="002B1815">
        <w:tc>
          <w:tcPr>
            <w:tcW w:w="817" w:type="dxa"/>
          </w:tcPr>
          <w:p w:rsidR="00A309F0" w:rsidRPr="00E104B7" w:rsidRDefault="00A309F0" w:rsidP="0064793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04B7">
              <w:rPr>
                <w:rFonts w:ascii="Times New Roman" w:hAnsi="Times New Roman" w:cs="Times New Roman"/>
                <w:sz w:val="28"/>
                <w:szCs w:val="28"/>
              </w:rPr>
              <w:t>183.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Устройство спортивной пл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щадки для учебно - тренир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вочных занятий по игровым видам спорта в селе Перв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майском</w:t>
            </w:r>
          </w:p>
        </w:tc>
        <w:tc>
          <w:tcPr>
            <w:tcW w:w="2275" w:type="dxa"/>
          </w:tcPr>
          <w:p w:rsidR="00A309F0" w:rsidRDefault="00A309F0" w:rsidP="00A127F1">
            <w:pPr>
              <w:spacing w:line="240" w:lineRule="exact"/>
            </w:pPr>
            <w:r w:rsidRPr="00B303E5">
              <w:rPr>
                <w:sz w:val="28"/>
                <w:szCs w:val="28"/>
              </w:rPr>
              <w:t>комитет по ф</w:t>
            </w:r>
            <w:r w:rsidRPr="00B303E5">
              <w:rPr>
                <w:sz w:val="28"/>
                <w:szCs w:val="28"/>
              </w:rPr>
              <w:t>и</w:t>
            </w:r>
            <w:r w:rsidRPr="00B303E5">
              <w:rPr>
                <w:sz w:val="28"/>
                <w:szCs w:val="28"/>
              </w:rPr>
              <w:t>зической кул</w:t>
            </w:r>
            <w:r w:rsidRPr="00B303E5">
              <w:rPr>
                <w:sz w:val="28"/>
                <w:szCs w:val="28"/>
              </w:rPr>
              <w:t>ь</w:t>
            </w:r>
            <w:r w:rsidRPr="00B303E5">
              <w:rPr>
                <w:sz w:val="28"/>
                <w:szCs w:val="28"/>
              </w:rPr>
              <w:t xml:space="preserve">туре и спорту </w:t>
            </w: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2,36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magenta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краевой бюджет – 1,66 млн. руб., местный бюджет – 0,56 млн. руб., внебюджетные средства – 0,14 млн. руб.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2220" w:type="dxa"/>
          </w:tcPr>
          <w:p w:rsidR="00A309F0" w:rsidRDefault="00A309F0" w:rsidP="005D29E1">
            <w:pPr>
              <w:jc w:val="center"/>
            </w:pPr>
            <w:r w:rsidRPr="007B1C5D">
              <w:rPr>
                <w:sz w:val="28"/>
                <w:szCs w:val="28"/>
              </w:rPr>
              <w:t>0</w:t>
            </w:r>
          </w:p>
        </w:tc>
      </w:tr>
      <w:tr w:rsidR="00A309F0" w:rsidRPr="007A6F5A" w:rsidTr="002B1815">
        <w:tc>
          <w:tcPr>
            <w:tcW w:w="817" w:type="dxa"/>
          </w:tcPr>
          <w:p w:rsidR="00A309F0" w:rsidRPr="00E104B7" w:rsidRDefault="00A309F0" w:rsidP="0064793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04B7">
              <w:rPr>
                <w:rFonts w:ascii="Times New Roman" w:hAnsi="Times New Roman" w:cs="Times New Roman"/>
                <w:sz w:val="28"/>
                <w:szCs w:val="28"/>
              </w:rPr>
              <w:t>184.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Обустройство многофун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циональной спортивно - и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ровой площадки с зоной уличных тренажеров для воркаута в селе Октябрьском</w:t>
            </w:r>
          </w:p>
        </w:tc>
        <w:tc>
          <w:tcPr>
            <w:tcW w:w="2275" w:type="dxa"/>
          </w:tcPr>
          <w:p w:rsidR="00A309F0" w:rsidRDefault="00A309F0" w:rsidP="00A127F1">
            <w:pPr>
              <w:spacing w:line="240" w:lineRule="exact"/>
            </w:pPr>
            <w:r w:rsidRPr="00B303E5">
              <w:rPr>
                <w:sz w:val="28"/>
                <w:szCs w:val="28"/>
              </w:rPr>
              <w:t>комитет по ф</w:t>
            </w:r>
            <w:r w:rsidRPr="00B303E5">
              <w:rPr>
                <w:sz w:val="28"/>
                <w:szCs w:val="28"/>
              </w:rPr>
              <w:t>и</w:t>
            </w:r>
            <w:r w:rsidRPr="00B303E5">
              <w:rPr>
                <w:sz w:val="28"/>
                <w:szCs w:val="28"/>
              </w:rPr>
              <w:t>зической кул</w:t>
            </w:r>
            <w:r w:rsidRPr="00B303E5">
              <w:rPr>
                <w:sz w:val="28"/>
                <w:szCs w:val="28"/>
              </w:rPr>
              <w:t>ь</w:t>
            </w:r>
            <w:r w:rsidRPr="00B303E5">
              <w:rPr>
                <w:sz w:val="28"/>
                <w:szCs w:val="28"/>
              </w:rPr>
              <w:t xml:space="preserve">туре и спорту </w:t>
            </w: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2,76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magenta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1,83 млн. руб., местный бюджет – 0,65 млн. руб., внебюджетные средства – 0,28 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млн. руб.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2019</w:t>
            </w:r>
          </w:p>
        </w:tc>
        <w:tc>
          <w:tcPr>
            <w:tcW w:w="2220" w:type="dxa"/>
          </w:tcPr>
          <w:p w:rsidR="00A309F0" w:rsidRDefault="00A309F0" w:rsidP="005D29E1">
            <w:pPr>
              <w:jc w:val="center"/>
            </w:pPr>
            <w:r w:rsidRPr="007B1C5D">
              <w:rPr>
                <w:sz w:val="28"/>
                <w:szCs w:val="28"/>
              </w:rPr>
              <w:t>0</w:t>
            </w:r>
          </w:p>
        </w:tc>
      </w:tr>
      <w:tr w:rsidR="00A309F0" w:rsidRPr="007A6F5A" w:rsidTr="002B1815">
        <w:tc>
          <w:tcPr>
            <w:tcW w:w="817" w:type="dxa"/>
          </w:tcPr>
          <w:p w:rsidR="00A309F0" w:rsidRPr="00E104B7" w:rsidRDefault="00A309F0" w:rsidP="0064793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04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185.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Обустройство спортивно – игрового комплекса в городе Ипатово</w:t>
            </w:r>
          </w:p>
        </w:tc>
        <w:tc>
          <w:tcPr>
            <w:tcW w:w="2275" w:type="dxa"/>
          </w:tcPr>
          <w:p w:rsidR="00A309F0" w:rsidRDefault="00A309F0" w:rsidP="00A127F1">
            <w:pPr>
              <w:spacing w:line="240" w:lineRule="exact"/>
            </w:pPr>
            <w:r w:rsidRPr="00B303E5">
              <w:rPr>
                <w:sz w:val="28"/>
                <w:szCs w:val="28"/>
              </w:rPr>
              <w:t>комитет по ф</w:t>
            </w:r>
            <w:r w:rsidRPr="00B303E5">
              <w:rPr>
                <w:sz w:val="28"/>
                <w:szCs w:val="28"/>
              </w:rPr>
              <w:t>и</w:t>
            </w:r>
            <w:r w:rsidRPr="00B303E5">
              <w:rPr>
                <w:sz w:val="28"/>
                <w:szCs w:val="28"/>
              </w:rPr>
              <w:t>зической кул</w:t>
            </w:r>
            <w:r w:rsidRPr="00B303E5">
              <w:rPr>
                <w:sz w:val="28"/>
                <w:szCs w:val="28"/>
              </w:rPr>
              <w:t>ь</w:t>
            </w:r>
            <w:r w:rsidRPr="00B303E5">
              <w:rPr>
                <w:sz w:val="28"/>
                <w:szCs w:val="28"/>
              </w:rPr>
              <w:t xml:space="preserve">туре и спорту </w:t>
            </w: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4,42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краевой бюджет – 2,00 млн. руб., местный бюджет – 2,01 млн. руб., внебюджетные средства – 0,41 млн. руб.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2220" w:type="dxa"/>
          </w:tcPr>
          <w:p w:rsidR="00A309F0" w:rsidRDefault="00A309F0" w:rsidP="005D29E1">
            <w:pPr>
              <w:jc w:val="center"/>
            </w:pPr>
            <w:r w:rsidRPr="007B1C5D">
              <w:rPr>
                <w:sz w:val="28"/>
                <w:szCs w:val="28"/>
              </w:rPr>
              <w:t>0</w:t>
            </w:r>
          </w:p>
        </w:tc>
      </w:tr>
      <w:tr w:rsidR="00A309F0" w:rsidRPr="007A6F5A" w:rsidTr="002B1815">
        <w:tc>
          <w:tcPr>
            <w:tcW w:w="817" w:type="dxa"/>
          </w:tcPr>
          <w:p w:rsidR="00A309F0" w:rsidRPr="00E104B7" w:rsidRDefault="00A309F0" w:rsidP="0064793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04B7">
              <w:rPr>
                <w:rFonts w:ascii="Times New Roman" w:hAnsi="Times New Roman" w:cs="Times New Roman"/>
                <w:sz w:val="28"/>
                <w:szCs w:val="28"/>
              </w:rPr>
              <w:t>186.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Устройство комплексной спортивной площадки в селе Добровольное</w:t>
            </w:r>
          </w:p>
        </w:tc>
        <w:tc>
          <w:tcPr>
            <w:tcW w:w="2275" w:type="dxa"/>
          </w:tcPr>
          <w:p w:rsidR="00A309F0" w:rsidRDefault="00A309F0" w:rsidP="00A127F1">
            <w:pPr>
              <w:spacing w:line="240" w:lineRule="exact"/>
            </w:pPr>
            <w:r w:rsidRPr="00B303E5">
              <w:rPr>
                <w:sz w:val="28"/>
                <w:szCs w:val="28"/>
              </w:rPr>
              <w:t>комитет по ф</w:t>
            </w:r>
            <w:r w:rsidRPr="00B303E5">
              <w:rPr>
                <w:sz w:val="28"/>
                <w:szCs w:val="28"/>
              </w:rPr>
              <w:t>и</w:t>
            </w:r>
            <w:r w:rsidRPr="00B303E5">
              <w:rPr>
                <w:sz w:val="28"/>
                <w:szCs w:val="28"/>
              </w:rPr>
              <w:t>зической кул</w:t>
            </w:r>
            <w:r w:rsidRPr="00B303E5">
              <w:rPr>
                <w:sz w:val="28"/>
                <w:szCs w:val="28"/>
              </w:rPr>
              <w:t>ь</w:t>
            </w:r>
            <w:r w:rsidRPr="00B303E5">
              <w:rPr>
                <w:sz w:val="28"/>
                <w:szCs w:val="28"/>
              </w:rPr>
              <w:t xml:space="preserve">туре и спорту </w:t>
            </w: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2,94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краевой бюджет – 2,79 млн. руб., местный бюджет – 0,15 млн. руб.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2220" w:type="dxa"/>
          </w:tcPr>
          <w:p w:rsidR="00A309F0" w:rsidRDefault="00A309F0" w:rsidP="005D29E1">
            <w:pPr>
              <w:jc w:val="center"/>
            </w:pPr>
            <w:r w:rsidRPr="007B1C5D">
              <w:rPr>
                <w:sz w:val="28"/>
                <w:szCs w:val="28"/>
              </w:rPr>
              <w:t>0</w:t>
            </w:r>
          </w:p>
        </w:tc>
      </w:tr>
      <w:tr w:rsidR="00A309F0" w:rsidRPr="007A6F5A" w:rsidTr="002B1815">
        <w:tc>
          <w:tcPr>
            <w:tcW w:w="817" w:type="dxa"/>
          </w:tcPr>
          <w:p w:rsidR="00A309F0" w:rsidRPr="00E104B7" w:rsidRDefault="00A309F0" w:rsidP="0064793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04B7">
              <w:rPr>
                <w:rFonts w:ascii="Times New Roman" w:hAnsi="Times New Roman" w:cs="Times New Roman"/>
                <w:sz w:val="28"/>
                <w:szCs w:val="28"/>
              </w:rPr>
              <w:t>187.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Устройство универсальной спортивной площадки в пос. Советское Руно</w:t>
            </w:r>
          </w:p>
        </w:tc>
        <w:tc>
          <w:tcPr>
            <w:tcW w:w="2275" w:type="dxa"/>
          </w:tcPr>
          <w:p w:rsidR="00A309F0" w:rsidRDefault="00A309F0" w:rsidP="00A127F1">
            <w:pPr>
              <w:spacing w:line="240" w:lineRule="exact"/>
            </w:pPr>
            <w:r w:rsidRPr="00B303E5">
              <w:rPr>
                <w:sz w:val="28"/>
                <w:szCs w:val="28"/>
              </w:rPr>
              <w:t>комитет по ф</w:t>
            </w:r>
            <w:r w:rsidRPr="00B303E5">
              <w:rPr>
                <w:sz w:val="28"/>
                <w:szCs w:val="28"/>
              </w:rPr>
              <w:t>и</w:t>
            </w:r>
            <w:r w:rsidRPr="00B303E5">
              <w:rPr>
                <w:sz w:val="28"/>
                <w:szCs w:val="28"/>
              </w:rPr>
              <w:t>зической кул</w:t>
            </w:r>
            <w:r w:rsidRPr="00B303E5">
              <w:rPr>
                <w:sz w:val="28"/>
                <w:szCs w:val="28"/>
              </w:rPr>
              <w:t>ь</w:t>
            </w:r>
            <w:r w:rsidRPr="00B303E5">
              <w:rPr>
                <w:sz w:val="28"/>
                <w:szCs w:val="28"/>
              </w:rPr>
              <w:t xml:space="preserve">туре и спорту </w:t>
            </w: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2,81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краевой бюджет – 2,67 млн. руб., местный бюджет – 0,14 млн. руб.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2220" w:type="dxa"/>
          </w:tcPr>
          <w:p w:rsidR="00A309F0" w:rsidRDefault="00A309F0" w:rsidP="005D29E1">
            <w:pPr>
              <w:jc w:val="center"/>
            </w:pPr>
            <w:r w:rsidRPr="007B1C5D">
              <w:rPr>
                <w:sz w:val="28"/>
                <w:szCs w:val="28"/>
              </w:rPr>
              <w:t>0</w:t>
            </w:r>
          </w:p>
        </w:tc>
      </w:tr>
      <w:tr w:rsidR="00A309F0" w:rsidRPr="007A6F5A" w:rsidTr="00235C37">
        <w:tc>
          <w:tcPr>
            <w:tcW w:w="817" w:type="dxa"/>
          </w:tcPr>
          <w:p w:rsidR="00A309F0" w:rsidRPr="00E104B7" w:rsidRDefault="00A309F0" w:rsidP="0064793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04B7">
              <w:rPr>
                <w:rFonts w:ascii="Times New Roman" w:hAnsi="Times New Roman" w:cs="Times New Roman"/>
                <w:sz w:val="28"/>
                <w:szCs w:val="28"/>
              </w:rPr>
              <w:t>188.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Организация благоустройства территории парка села Тахта Ипатовского городского 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руга Ставропольского края</w:t>
            </w:r>
          </w:p>
        </w:tc>
        <w:tc>
          <w:tcPr>
            <w:tcW w:w="2275" w:type="dxa"/>
          </w:tcPr>
          <w:p w:rsidR="00A309F0" w:rsidRDefault="00A309F0" w:rsidP="00A127F1">
            <w:pPr>
              <w:spacing w:line="240" w:lineRule="exact"/>
            </w:pPr>
            <w:r w:rsidRPr="00EA1DC8">
              <w:rPr>
                <w:sz w:val="28"/>
                <w:szCs w:val="28"/>
              </w:rPr>
              <w:t>управление по работе с терр</w:t>
            </w:r>
            <w:r w:rsidRPr="00EA1DC8">
              <w:rPr>
                <w:sz w:val="28"/>
                <w:szCs w:val="28"/>
              </w:rPr>
              <w:t>и</w:t>
            </w:r>
            <w:r w:rsidRPr="00EA1DC8">
              <w:rPr>
                <w:sz w:val="28"/>
                <w:szCs w:val="28"/>
              </w:rPr>
              <w:t xml:space="preserve">ториями </w:t>
            </w:r>
          </w:p>
        </w:tc>
        <w:tc>
          <w:tcPr>
            <w:tcW w:w="1843" w:type="dxa"/>
          </w:tcPr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1,99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краевой бюджет – 1,27 млн. руб.,</w:t>
            </w:r>
          </w:p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местный бюджет – 0,42 млн. руб.,</w:t>
            </w:r>
          </w:p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 - 0,30 млн. руб.</w:t>
            </w:r>
          </w:p>
        </w:tc>
        <w:tc>
          <w:tcPr>
            <w:tcW w:w="1670" w:type="dxa"/>
          </w:tcPr>
          <w:p w:rsidR="00A309F0" w:rsidRPr="007612C3" w:rsidRDefault="00A309F0" w:rsidP="007612C3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_DdeLink__391_1987671640"/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bookmarkEnd w:id="0"/>
          </w:p>
        </w:tc>
        <w:tc>
          <w:tcPr>
            <w:tcW w:w="2220" w:type="dxa"/>
          </w:tcPr>
          <w:p w:rsidR="00A309F0" w:rsidRDefault="00A309F0" w:rsidP="005D29E1">
            <w:pPr>
              <w:jc w:val="center"/>
            </w:pPr>
            <w:r w:rsidRPr="007B1C5D">
              <w:rPr>
                <w:sz w:val="28"/>
                <w:szCs w:val="28"/>
              </w:rPr>
              <w:t>0</w:t>
            </w:r>
          </w:p>
        </w:tc>
      </w:tr>
      <w:tr w:rsidR="00A309F0" w:rsidRPr="007A6F5A" w:rsidTr="00235C37">
        <w:tc>
          <w:tcPr>
            <w:tcW w:w="817" w:type="dxa"/>
          </w:tcPr>
          <w:p w:rsidR="00A309F0" w:rsidRPr="00E104B7" w:rsidRDefault="00A309F0" w:rsidP="0064793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04B7">
              <w:rPr>
                <w:rFonts w:ascii="Times New Roman" w:hAnsi="Times New Roman" w:cs="Times New Roman"/>
                <w:sz w:val="28"/>
                <w:szCs w:val="28"/>
              </w:rPr>
              <w:t>189.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Ограждение кладбища села Бурукшун Ипатовского г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родского округа Ставропол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ского края</w:t>
            </w:r>
          </w:p>
        </w:tc>
        <w:tc>
          <w:tcPr>
            <w:tcW w:w="2275" w:type="dxa"/>
          </w:tcPr>
          <w:p w:rsidR="00A309F0" w:rsidRDefault="00A309F0" w:rsidP="00A127F1">
            <w:pPr>
              <w:spacing w:line="240" w:lineRule="exact"/>
            </w:pPr>
            <w:r w:rsidRPr="00531CA6">
              <w:rPr>
                <w:sz w:val="28"/>
                <w:szCs w:val="28"/>
              </w:rPr>
              <w:t>управление по работе с терр</w:t>
            </w:r>
            <w:r w:rsidRPr="00531CA6">
              <w:rPr>
                <w:sz w:val="28"/>
                <w:szCs w:val="28"/>
              </w:rPr>
              <w:t>и</w:t>
            </w:r>
            <w:r w:rsidRPr="00531CA6">
              <w:rPr>
                <w:sz w:val="28"/>
                <w:szCs w:val="28"/>
              </w:rPr>
              <w:t xml:space="preserve">ториями </w:t>
            </w:r>
          </w:p>
        </w:tc>
        <w:tc>
          <w:tcPr>
            <w:tcW w:w="1843" w:type="dxa"/>
          </w:tcPr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2,28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краевой бюджет – 1,53 млн. руб.,</w:t>
            </w:r>
          </w:p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местный бюджет – 0,51 млн. руб.,</w:t>
            </w:r>
          </w:p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 - 0,24 млн. руб.</w:t>
            </w:r>
          </w:p>
        </w:tc>
        <w:tc>
          <w:tcPr>
            <w:tcW w:w="1670" w:type="dxa"/>
          </w:tcPr>
          <w:p w:rsidR="00A309F0" w:rsidRPr="007612C3" w:rsidRDefault="00A309F0" w:rsidP="007612C3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2220" w:type="dxa"/>
          </w:tcPr>
          <w:p w:rsidR="00A309F0" w:rsidRDefault="00A309F0" w:rsidP="005D29E1">
            <w:pPr>
              <w:jc w:val="center"/>
            </w:pPr>
            <w:r w:rsidRPr="007B1C5D">
              <w:rPr>
                <w:sz w:val="28"/>
                <w:szCs w:val="28"/>
              </w:rPr>
              <w:t>0</w:t>
            </w:r>
          </w:p>
        </w:tc>
      </w:tr>
      <w:tr w:rsidR="00A309F0" w:rsidRPr="007A6F5A" w:rsidTr="00235C37">
        <w:tc>
          <w:tcPr>
            <w:tcW w:w="817" w:type="dxa"/>
          </w:tcPr>
          <w:p w:rsidR="00A309F0" w:rsidRPr="00E104B7" w:rsidRDefault="00A309F0" w:rsidP="0064793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04B7">
              <w:rPr>
                <w:rFonts w:ascii="Times New Roman" w:hAnsi="Times New Roman" w:cs="Times New Roman"/>
                <w:sz w:val="28"/>
                <w:szCs w:val="28"/>
              </w:rPr>
              <w:t>190.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Обустройство парковой зоны отдыха в селе Большая Джа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га Ипатовского городского округа Ставропольского края</w:t>
            </w:r>
          </w:p>
        </w:tc>
        <w:tc>
          <w:tcPr>
            <w:tcW w:w="2275" w:type="dxa"/>
          </w:tcPr>
          <w:p w:rsidR="00A309F0" w:rsidRDefault="00A309F0" w:rsidP="00A127F1">
            <w:pPr>
              <w:spacing w:line="240" w:lineRule="exact"/>
            </w:pPr>
            <w:r w:rsidRPr="00531CA6">
              <w:rPr>
                <w:sz w:val="28"/>
                <w:szCs w:val="28"/>
              </w:rPr>
              <w:t>управление по работе с терр</w:t>
            </w:r>
            <w:r w:rsidRPr="00531CA6">
              <w:rPr>
                <w:sz w:val="28"/>
                <w:szCs w:val="28"/>
              </w:rPr>
              <w:t>и</w:t>
            </w:r>
            <w:r w:rsidRPr="00531CA6">
              <w:rPr>
                <w:sz w:val="28"/>
                <w:szCs w:val="28"/>
              </w:rPr>
              <w:t xml:space="preserve">ториями </w:t>
            </w:r>
          </w:p>
        </w:tc>
        <w:tc>
          <w:tcPr>
            <w:tcW w:w="1843" w:type="dxa"/>
          </w:tcPr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2,55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краевой бюджет  - 1,61 млн. руб.,</w:t>
            </w:r>
          </w:p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местный бюджет - 0,54 млн. руб,</w:t>
            </w:r>
          </w:p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 - 0,4 млн. рублей</w:t>
            </w:r>
          </w:p>
        </w:tc>
        <w:tc>
          <w:tcPr>
            <w:tcW w:w="1670" w:type="dxa"/>
          </w:tcPr>
          <w:p w:rsidR="00A309F0" w:rsidRPr="007612C3" w:rsidRDefault="00A309F0" w:rsidP="007612C3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2220" w:type="dxa"/>
          </w:tcPr>
          <w:p w:rsidR="00A309F0" w:rsidRDefault="00A309F0" w:rsidP="005D29E1">
            <w:pPr>
              <w:jc w:val="center"/>
            </w:pPr>
            <w:r w:rsidRPr="007B1C5D">
              <w:rPr>
                <w:sz w:val="28"/>
                <w:szCs w:val="28"/>
              </w:rPr>
              <w:t>0</w:t>
            </w:r>
          </w:p>
        </w:tc>
      </w:tr>
      <w:tr w:rsidR="00A309F0" w:rsidRPr="007A6F5A" w:rsidTr="00235C37">
        <w:tc>
          <w:tcPr>
            <w:tcW w:w="817" w:type="dxa"/>
          </w:tcPr>
          <w:p w:rsidR="00A309F0" w:rsidRPr="00E104B7" w:rsidRDefault="00A309F0" w:rsidP="0064793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04B7">
              <w:rPr>
                <w:rFonts w:ascii="Times New Roman" w:hAnsi="Times New Roman" w:cs="Times New Roman"/>
                <w:sz w:val="28"/>
                <w:szCs w:val="28"/>
              </w:rPr>
              <w:t>191.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Благоустройство парка Поб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ды в селе Кевсала Ипатовск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го городского округа Ставр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польского края</w:t>
            </w:r>
          </w:p>
        </w:tc>
        <w:tc>
          <w:tcPr>
            <w:tcW w:w="2275" w:type="dxa"/>
          </w:tcPr>
          <w:p w:rsidR="00A309F0" w:rsidRDefault="00A309F0" w:rsidP="00A127F1">
            <w:pPr>
              <w:spacing w:line="240" w:lineRule="exact"/>
            </w:pPr>
            <w:r w:rsidRPr="00531CA6">
              <w:rPr>
                <w:sz w:val="28"/>
                <w:szCs w:val="28"/>
              </w:rPr>
              <w:t>управление по работе с терр</w:t>
            </w:r>
            <w:r w:rsidRPr="00531CA6">
              <w:rPr>
                <w:sz w:val="28"/>
                <w:szCs w:val="28"/>
              </w:rPr>
              <w:t>и</w:t>
            </w:r>
            <w:r w:rsidRPr="00531CA6">
              <w:rPr>
                <w:sz w:val="28"/>
                <w:szCs w:val="28"/>
              </w:rPr>
              <w:t xml:space="preserve">ториями </w:t>
            </w:r>
          </w:p>
        </w:tc>
        <w:tc>
          <w:tcPr>
            <w:tcW w:w="1843" w:type="dxa"/>
          </w:tcPr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2,79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- 1,87 млн. руб., </w:t>
            </w:r>
          </w:p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- 0,65 млн. руб., </w:t>
            </w:r>
          </w:p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средства - 0,27 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млн. руб.</w:t>
            </w:r>
          </w:p>
        </w:tc>
        <w:tc>
          <w:tcPr>
            <w:tcW w:w="1670" w:type="dxa"/>
          </w:tcPr>
          <w:p w:rsidR="00A309F0" w:rsidRPr="007612C3" w:rsidRDefault="00A309F0" w:rsidP="007612C3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2019</w:t>
            </w:r>
          </w:p>
        </w:tc>
        <w:tc>
          <w:tcPr>
            <w:tcW w:w="2220" w:type="dxa"/>
          </w:tcPr>
          <w:p w:rsidR="00A309F0" w:rsidRDefault="00A309F0" w:rsidP="005D29E1">
            <w:pPr>
              <w:jc w:val="center"/>
            </w:pPr>
            <w:r w:rsidRPr="007B1C5D">
              <w:rPr>
                <w:sz w:val="28"/>
                <w:szCs w:val="28"/>
              </w:rPr>
              <w:t>0</w:t>
            </w:r>
          </w:p>
        </w:tc>
      </w:tr>
      <w:tr w:rsidR="00127189" w:rsidRPr="007A6F5A" w:rsidTr="000C468F">
        <w:tc>
          <w:tcPr>
            <w:tcW w:w="817" w:type="dxa"/>
          </w:tcPr>
          <w:p w:rsidR="00127189" w:rsidRPr="007A6F5A" w:rsidRDefault="00127189" w:rsidP="0064793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820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ВСЕГО по социальным пр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ектам</w:t>
            </w:r>
          </w:p>
        </w:tc>
        <w:tc>
          <w:tcPr>
            <w:tcW w:w="2275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b/>
                <w:sz w:val="28"/>
                <w:szCs w:val="28"/>
              </w:rPr>
              <w:t>136,26</w:t>
            </w:r>
          </w:p>
        </w:tc>
        <w:tc>
          <w:tcPr>
            <w:tcW w:w="2291" w:type="dxa"/>
            <w:vAlign w:val="center"/>
          </w:tcPr>
          <w:p w:rsidR="00127189" w:rsidRPr="00FB3DC5" w:rsidRDefault="00A127F1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BC2284" w:rsidRPr="00FB3DC5">
              <w:rPr>
                <w:rFonts w:ascii="Times New Roman" w:hAnsi="Times New Roman" w:cs="Times New Roman"/>
                <w:sz w:val="28"/>
                <w:szCs w:val="28"/>
              </w:rPr>
              <w:t>едеральный бюджет</w:t>
            </w:r>
            <w:r w:rsidR="00C1724B" w:rsidRPr="00FB3D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59DA" w:rsidRPr="00FB3D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1724B" w:rsidRPr="00FB3D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59DA" w:rsidRPr="00FB3DC5">
              <w:rPr>
                <w:rFonts w:ascii="Times New Roman" w:hAnsi="Times New Roman" w:cs="Times New Roman"/>
                <w:sz w:val="28"/>
                <w:szCs w:val="28"/>
              </w:rPr>
              <w:t>9,22</w:t>
            </w:r>
            <w:r w:rsidR="00C1724B" w:rsidRPr="00FB3DC5">
              <w:rPr>
                <w:rFonts w:ascii="Times New Roman" w:hAnsi="Times New Roman" w:cs="Times New Roman"/>
                <w:sz w:val="28"/>
                <w:szCs w:val="28"/>
              </w:rPr>
              <w:t xml:space="preserve"> млн. руб</w:t>
            </w:r>
            <w:r w:rsidR="00FB3DC5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r w:rsidR="00BA59DA" w:rsidRPr="00FB3D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3DC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C2284" w:rsidRPr="00FB3DC5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 w:rsidR="00BC2284" w:rsidRPr="00FB3DC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C2284" w:rsidRPr="00FB3DC5">
              <w:rPr>
                <w:rFonts w:ascii="Times New Roman" w:hAnsi="Times New Roman" w:cs="Times New Roman"/>
                <w:sz w:val="28"/>
                <w:szCs w:val="28"/>
              </w:rPr>
              <w:t>вой бюджет</w:t>
            </w:r>
            <w:r w:rsidR="00127189" w:rsidRPr="00FB3DC5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D6748B" w:rsidRPr="00FB3DC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27189" w:rsidRPr="00FB3DC5">
              <w:rPr>
                <w:rFonts w:ascii="Times New Roman" w:hAnsi="Times New Roman" w:cs="Times New Roman"/>
                <w:sz w:val="28"/>
                <w:szCs w:val="28"/>
              </w:rPr>
              <w:t>8,52</w:t>
            </w:r>
            <w:r w:rsidR="00C1724B" w:rsidRPr="00FB3DC5">
              <w:rPr>
                <w:rFonts w:ascii="Times New Roman" w:hAnsi="Times New Roman" w:cs="Times New Roman"/>
                <w:sz w:val="28"/>
                <w:szCs w:val="28"/>
              </w:rPr>
              <w:t xml:space="preserve"> млн. руб</w:t>
            </w:r>
            <w:r w:rsidR="00BA59DA" w:rsidRPr="00FB3DC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B3DC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127189" w:rsidRPr="00FB3D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3DC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FB3DC5" w:rsidRPr="00FB3DC5">
              <w:rPr>
                <w:rFonts w:ascii="Times New Roman" w:hAnsi="Times New Roman" w:cs="Times New Roman"/>
                <w:sz w:val="28"/>
                <w:szCs w:val="28"/>
              </w:rPr>
              <w:t>естный бю</w:t>
            </w:r>
            <w:r w:rsidR="00FB3DC5" w:rsidRPr="00FB3DC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B3DC5" w:rsidRPr="00FB3DC5">
              <w:rPr>
                <w:rFonts w:ascii="Times New Roman" w:hAnsi="Times New Roman" w:cs="Times New Roman"/>
                <w:sz w:val="28"/>
                <w:szCs w:val="28"/>
              </w:rPr>
              <w:t>жет</w:t>
            </w:r>
            <w:r w:rsidR="00127189" w:rsidRPr="00FB3D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1724B" w:rsidRPr="00FB3D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7189" w:rsidRPr="00FB3D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5543A" w:rsidRPr="00FB3DC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27189" w:rsidRPr="00FB3DC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6748B" w:rsidRPr="00FB3DC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27189" w:rsidRPr="00FB3DC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1724B" w:rsidRPr="00FB3DC5">
              <w:rPr>
                <w:rFonts w:ascii="Times New Roman" w:hAnsi="Times New Roman" w:cs="Times New Roman"/>
                <w:sz w:val="28"/>
                <w:szCs w:val="28"/>
              </w:rPr>
              <w:t xml:space="preserve"> млн. руб</w:t>
            </w:r>
            <w:r w:rsidR="00127189" w:rsidRPr="00FB3DC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B3DC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127189" w:rsidRPr="00FB3D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3DC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127189" w:rsidRPr="00FB3DC5">
              <w:rPr>
                <w:rFonts w:ascii="Times New Roman" w:hAnsi="Times New Roman" w:cs="Times New Roman"/>
                <w:sz w:val="28"/>
                <w:szCs w:val="28"/>
              </w:rPr>
              <w:t>юджет п</w:t>
            </w:r>
            <w:r w:rsidR="00127189" w:rsidRPr="00FB3DC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27189" w:rsidRPr="00FB3DC5">
              <w:rPr>
                <w:rFonts w:ascii="Times New Roman" w:hAnsi="Times New Roman" w:cs="Times New Roman"/>
                <w:sz w:val="28"/>
                <w:szCs w:val="28"/>
              </w:rPr>
              <w:t>селений-</w:t>
            </w:r>
            <w:r w:rsidR="00C1724B" w:rsidRPr="00FB3D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7189" w:rsidRPr="00FB3DC5">
              <w:rPr>
                <w:rFonts w:ascii="Times New Roman" w:hAnsi="Times New Roman" w:cs="Times New Roman"/>
                <w:sz w:val="28"/>
                <w:szCs w:val="28"/>
              </w:rPr>
              <w:t>14,69</w:t>
            </w:r>
            <w:r w:rsidR="00C1724B" w:rsidRPr="00FB3DC5">
              <w:rPr>
                <w:rFonts w:ascii="Times New Roman" w:hAnsi="Times New Roman" w:cs="Times New Roman"/>
                <w:sz w:val="28"/>
                <w:szCs w:val="28"/>
              </w:rPr>
              <w:t xml:space="preserve"> млн.руб</w:t>
            </w:r>
            <w:r w:rsidR="009668DC" w:rsidRPr="00FB3DC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B3DC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9668DC" w:rsidRPr="00FB3D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3DC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668DC" w:rsidRPr="00FB3DC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9668DC" w:rsidRPr="00FB3DC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9668DC" w:rsidRPr="00FB3DC5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 w:rsidR="00C1724B" w:rsidRPr="00FB3DC5">
              <w:rPr>
                <w:rFonts w:ascii="Times New Roman" w:hAnsi="Times New Roman" w:cs="Times New Roman"/>
                <w:sz w:val="28"/>
                <w:szCs w:val="28"/>
              </w:rPr>
              <w:t>ые с</w:t>
            </w:r>
            <w:r w:rsidR="009668DC" w:rsidRPr="00FB3DC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B3DC5" w:rsidRPr="00FB3DC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FB3DC5" w:rsidRPr="00FB3DC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B3DC5" w:rsidRPr="00FB3DC5">
              <w:rPr>
                <w:rFonts w:ascii="Times New Roman" w:hAnsi="Times New Roman" w:cs="Times New Roman"/>
                <w:sz w:val="28"/>
                <w:szCs w:val="28"/>
              </w:rPr>
              <w:t xml:space="preserve">ства - </w:t>
            </w:r>
            <w:r w:rsidR="00D6748B" w:rsidRPr="00FB3DC5">
              <w:rPr>
                <w:rFonts w:ascii="Times New Roman" w:hAnsi="Times New Roman" w:cs="Times New Roman"/>
                <w:sz w:val="28"/>
                <w:szCs w:val="28"/>
              </w:rPr>
              <w:t>5,</w:t>
            </w:r>
            <w:r w:rsidR="00C1724B" w:rsidRPr="00FB3DC5">
              <w:rPr>
                <w:rFonts w:ascii="Times New Roman" w:hAnsi="Times New Roman" w:cs="Times New Roman"/>
                <w:sz w:val="28"/>
                <w:szCs w:val="28"/>
              </w:rPr>
              <w:t>17 млн.руб.</w:t>
            </w:r>
          </w:p>
        </w:tc>
        <w:tc>
          <w:tcPr>
            <w:tcW w:w="1670" w:type="dxa"/>
            <w:vAlign w:val="center"/>
          </w:tcPr>
          <w:p w:rsidR="00127189" w:rsidRPr="007612C3" w:rsidRDefault="00127189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220" w:type="dxa"/>
            <w:vAlign w:val="center"/>
          </w:tcPr>
          <w:p w:rsidR="00127189" w:rsidRPr="007612C3" w:rsidRDefault="00127189" w:rsidP="005D29E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bookmarkStart w:id="1" w:name="_GoBack"/>
            <w:bookmarkEnd w:id="1"/>
            <w:r w:rsidR="00D707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27189" w:rsidRPr="007A6F5A" w:rsidTr="005A486F">
        <w:tc>
          <w:tcPr>
            <w:tcW w:w="14936" w:type="dxa"/>
            <w:gridSpan w:val="7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b/>
                <w:sz w:val="28"/>
                <w:szCs w:val="28"/>
              </w:rPr>
              <w:t>Инфраструктурные проекты</w:t>
            </w:r>
          </w:p>
        </w:tc>
      </w:tr>
      <w:tr w:rsidR="00127189" w:rsidRPr="007A6F5A" w:rsidTr="000C468F">
        <w:tc>
          <w:tcPr>
            <w:tcW w:w="817" w:type="dxa"/>
          </w:tcPr>
          <w:p w:rsidR="00127189" w:rsidRPr="00895971" w:rsidRDefault="00127189" w:rsidP="00E334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192.</w:t>
            </w:r>
          </w:p>
        </w:tc>
        <w:tc>
          <w:tcPr>
            <w:tcW w:w="3820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Реконструкция Объездной автодороги в г.Ипатово от ул.Школьной до а/д Астр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хань –Элиста- Ставрополь 4,093 км</w:t>
            </w:r>
          </w:p>
        </w:tc>
        <w:tc>
          <w:tcPr>
            <w:tcW w:w="2275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г. Ипатово</w:t>
            </w:r>
          </w:p>
        </w:tc>
        <w:tc>
          <w:tcPr>
            <w:tcW w:w="1843" w:type="dxa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3D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124,57</w:t>
            </w:r>
          </w:p>
        </w:tc>
        <w:tc>
          <w:tcPr>
            <w:tcW w:w="2291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бюджет-118,01 млн. руб., </w:t>
            </w:r>
          </w:p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 - 6,56 млн. руб.</w:t>
            </w:r>
          </w:p>
        </w:tc>
        <w:tc>
          <w:tcPr>
            <w:tcW w:w="1670" w:type="dxa"/>
            <w:vAlign w:val="center"/>
          </w:tcPr>
          <w:p w:rsidR="00127189" w:rsidRPr="007612C3" w:rsidRDefault="00127189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127189" w:rsidRPr="007612C3" w:rsidRDefault="00D70780" w:rsidP="005D29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189" w:rsidRPr="007A6F5A" w:rsidTr="000C468F">
        <w:tc>
          <w:tcPr>
            <w:tcW w:w="817" w:type="dxa"/>
          </w:tcPr>
          <w:p w:rsidR="00127189" w:rsidRPr="00895971" w:rsidRDefault="00127189" w:rsidP="00E334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193.</w:t>
            </w:r>
          </w:p>
        </w:tc>
        <w:tc>
          <w:tcPr>
            <w:tcW w:w="3820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дворовых территорий многоквартирных домов, г.Ипатово Ипатовского ра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г. Ипатово</w:t>
            </w:r>
          </w:p>
        </w:tc>
        <w:tc>
          <w:tcPr>
            <w:tcW w:w="1843" w:type="dxa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7,59</w:t>
            </w:r>
          </w:p>
        </w:tc>
        <w:tc>
          <w:tcPr>
            <w:tcW w:w="2291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бюджет-6,07 млн. руб., </w:t>
            </w:r>
          </w:p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 - 1,52 млн. руб.</w:t>
            </w:r>
          </w:p>
        </w:tc>
        <w:tc>
          <w:tcPr>
            <w:tcW w:w="1670" w:type="dxa"/>
            <w:vAlign w:val="center"/>
          </w:tcPr>
          <w:p w:rsidR="00127189" w:rsidRPr="007612C3" w:rsidRDefault="00127189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127189" w:rsidRPr="007612C3" w:rsidRDefault="00D70780" w:rsidP="005D29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189" w:rsidRPr="007A6F5A" w:rsidTr="000C468F">
        <w:tc>
          <w:tcPr>
            <w:tcW w:w="817" w:type="dxa"/>
          </w:tcPr>
          <w:p w:rsidR="00127189" w:rsidRPr="00A376D2" w:rsidRDefault="00127189" w:rsidP="00E104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194.</w:t>
            </w:r>
          </w:p>
        </w:tc>
        <w:tc>
          <w:tcPr>
            <w:tcW w:w="3820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автомобильных дорог общего пользования местного значения по ул. Калаусская и ул. Голубовского</w:t>
            </w:r>
          </w:p>
        </w:tc>
        <w:tc>
          <w:tcPr>
            <w:tcW w:w="2275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г. Ипатово</w:t>
            </w:r>
          </w:p>
        </w:tc>
        <w:tc>
          <w:tcPr>
            <w:tcW w:w="1843" w:type="dxa"/>
            <w:vAlign w:val="center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31,58</w:t>
            </w:r>
          </w:p>
        </w:tc>
        <w:tc>
          <w:tcPr>
            <w:tcW w:w="2291" w:type="dxa"/>
          </w:tcPr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бюджет-30,0 млн. руб., </w:t>
            </w:r>
          </w:p>
          <w:p w:rsidR="00127189" w:rsidRPr="007612C3" w:rsidRDefault="00127189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 – 1,58 млн. руб.</w:t>
            </w:r>
          </w:p>
        </w:tc>
        <w:tc>
          <w:tcPr>
            <w:tcW w:w="1670" w:type="dxa"/>
            <w:vAlign w:val="center"/>
          </w:tcPr>
          <w:p w:rsidR="00127189" w:rsidRPr="007612C3" w:rsidRDefault="00127189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2016-2017 </w:t>
            </w:r>
          </w:p>
        </w:tc>
        <w:tc>
          <w:tcPr>
            <w:tcW w:w="2220" w:type="dxa"/>
            <w:vAlign w:val="center"/>
          </w:tcPr>
          <w:p w:rsidR="00127189" w:rsidRPr="007612C3" w:rsidRDefault="00D70780" w:rsidP="005D29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309F0" w:rsidRPr="007A6F5A" w:rsidTr="00235C37">
        <w:tc>
          <w:tcPr>
            <w:tcW w:w="817" w:type="dxa"/>
          </w:tcPr>
          <w:p w:rsidR="00A309F0" w:rsidRDefault="00A309F0" w:rsidP="00E334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Приобретение коммунальной техники (илососная машина) для Ипатовского городского округа Ставропольского края</w:t>
            </w:r>
          </w:p>
        </w:tc>
        <w:tc>
          <w:tcPr>
            <w:tcW w:w="2275" w:type="dxa"/>
          </w:tcPr>
          <w:p w:rsidR="00A309F0" w:rsidRDefault="00A309F0" w:rsidP="00A127F1">
            <w:pPr>
              <w:spacing w:line="240" w:lineRule="exact"/>
            </w:pPr>
            <w:r w:rsidRPr="00531CA6">
              <w:rPr>
                <w:sz w:val="28"/>
                <w:szCs w:val="28"/>
              </w:rPr>
              <w:t>управление по работе с терр</w:t>
            </w:r>
            <w:r w:rsidRPr="00531CA6">
              <w:rPr>
                <w:sz w:val="28"/>
                <w:szCs w:val="28"/>
              </w:rPr>
              <w:t>и</w:t>
            </w:r>
            <w:r w:rsidRPr="00531CA6">
              <w:rPr>
                <w:sz w:val="28"/>
                <w:szCs w:val="28"/>
              </w:rPr>
              <w:t xml:space="preserve">ториями </w:t>
            </w:r>
          </w:p>
        </w:tc>
        <w:tc>
          <w:tcPr>
            <w:tcW w:w="1843" w:type="dxa"/>
          </w:tcPr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2,89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краевой бюджет – 1,87 млн. руб.,</w:t>
            </w:r>
          </w:p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местный бюджет 0,63 млн. руб.,</w:t>
            </w:r>
          </w:p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 - 0,39 млн. руб.</w:t>
            </w:r>
          </w:p>
        </w:tc>
        <w:tc>
          <w:tcPr>
            <w:tcW w:w="1670" w:type="dxa"/>
          </w:tcPr>
          <w:p w:rsidR="00A309F0" w:rsidRPr="007612C3" w:rsidRDefault="00A309F0" w:rsidP="007612C3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2220" w:type="dxa"/>
          </w:tcPr>
          <w:p w:rsidR="00A309F0" w:rsidRPr="007612C3" w:rsidRDefault="00A309F0" w:rsidP="005D29E1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309F0" w:rsidRPr="007A6F5A" w:rsidTr="00235C37">
        <w:tc>
          <w:tcPr>
            <w:tcW w:w="817" w:type="dxa"/>
          </w:tcPr>
          <w:p w:rsidR="00A309F0" w:rsidRDefault="00A309F0" w:rsidP="00E334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Приобретение коммунальной техники для Ипатовского г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родского округа Ставропол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ского края</w:t>
            </w:r>
          </w:p>
        </w:tc>
        <w:tc>
          <w:tcPr>
            <w:tcW w:w="2275" w:type="dxa"/>
          </w:tcPr>
          <w:p w:rsidR="00A309F0" w:rsidRPr="007612C3" w:rsidRDefault="00A127F1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309F0" w:rsidRPr="007612C3">
              <w:rPr>
                <w:rFonts w:ascii="Times New Roman" w:hAnsi="Times New Roman" w:cs="Times New Roman"/>
                <w:sz w:val="28"/>
                <w:szCs w:val="28"/>
              </w:rPr>
              <w:t>дминистрация Ипатовского г</w:t>
            </w:r>
            <w:r w:rsidR="00A309F0"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309F0" w:rsidRPr="007612C3">
              <w:rPr>
                <w:rFonts w:ascii="Times New Roman" w:hAnsi="Times New Roman" w:cs="Times New Roman"/>
                <w:sz w:val="28"/>
                <w:szCs w:val="28"/>
              </w:rPr>
              <w:t>родского округа Ставропольского края</w:t>
            </w:r>
          </w:p>
        </w:tc>
        <w:tc>
          <w:tcPr>
            <w:tcW w:w="1843" w:type="dxa"/>
          </w:tcPr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magenta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4,39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краевой бюджет - 2,00 млн. руб.,</w:t>
            </w:r>
          </w:p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местный бюджет 2,08 млн. руб.,</w:t>
            </w:r>
          </w:p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средства - 0,31 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млн. руб.</w:t>
            </w:r>
          </w:p>
        </w:tc>
        <w:tc>
          <w:tcPr>
            <w:tcW w:w="1670" w:type="dxa"/>
          </w:tcPr>
          <w:p w:rsidR="00A309F0" w:rsidRPr="007612C3" w:rsidRDefault="00A309F0" w:rsidP="007612C3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2019</w:t>
            </w:r>
          </w:p>
        </w:tc>
        <w:tc>
          <w:tcPr>
            <w:tcW w:w="2220" w:type="dxa"/>
          </w:tcPr>
          <w:p w:rsidR="00A309F0" w:rsidRPr="007612C3" w:rsidRDefault="00A309F0" w:rsidP="005D29E1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309F0" w:rsidRPr="007A6F5A" w:rsidTr="000C468F">
        <w:tc>
          <w:tcPr>
            <w:tcW w:w="817" w:type="dxa"/>
          </w:tcPr>
          <w:p w:rsidR="00A309F0" w:rsidRPr="00A376D2" w:rsidRDefault="00A309F0" w:rsidP="00E334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197.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ги общего пользования мес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ного значения (ул. Гагарина)</w:t>
            </w:r>
          </w:p>
        </w:tc>
        <w:tc>
          <w:tcPr>
            <w:tcW w:w="2275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г. Ипатово</w:t>
            </w: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6,20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краевой бюджет – 5,85 млн.руб., 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 – 0,35млн.руб.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A309F0" w:rsidRPr="007612C3" w:rsidRDefault="00A309F0" w:rsidP="005D29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309F0" w:rsidRPr="007A6F5A" w:rsidTr="000C468F">
        <w:tc>
          <w:tcPr>
            <w:tcW w:w="817" w:type="dxa"/>
          </w:tcPr>
          <w:p w:rsidR="00A309F0" w:rsidRPr="00A376D2" w:rsidRDefault="00A309F0" w:rsidP="00E334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дворовых и общественных территорий </w:t>
            </w:r>
          </w:p>
        </w:tc>
        <w:tc>
          <w:tcPr>
            <w:tcW w:w="2275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г. Ипатово</w:t>
            </w: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19,16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федеральный бюджет – 17,02 млн.руб., кра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вой бюджет – 1,19 млн.руб., 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 – 0,95 млн.руб.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A309F0" w:rsidRPr="007612C3" w:rsidRDefault="00A309F0" w:rsidP="005D29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309F0" w:rsidRPr="007A6F5A" w:rsidTr="000C468F">
        <w:tc>
          <w:tcPr>
            <w:tcW w:w="817" w:type="dxa"/>
          </w:tcPr>
          <w:p w:rsidR="00A309F0" w:rsidRPr="00895971" w:rsidRDefault="00A309F0" w:rsidP="00A01F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разводящих сетей газопровода хутор Кундули Ипатовского района на 2016-2020 годы </w:t>
            </w:r>
          </w:p>
        </w:tc>
        <w:tc>
          <w:tcPr>
            <w:tcW w:w="2275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Кевсалинского сельсовета</w:t>
            </w: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8,35</w:t>
            </w:r>
          </w:p>
        </w:tc>
        <w:tc>
          <w:tcPr>
            <w:tcW w:w="2291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федеральный бюджет – 3,64 млн. руб., кра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вой бюджет-4,28 млн. руб., мес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ный бюджет – 0,43 млн. руб., внебюджетные средства - 0,005  млн. руб.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2017-2018</w:t>
            </w:r>
          </w:p>
        </w:tc>
        <w:tc>
          <w:tcPr>
            <w:tcW w:w="2220" w:type="dxa"/>
            <w:vAlign w:val="center"/>
          </w:tcPr>
          <w:p w:rsidR="00A309F0" w:rsidRPr="007612C3" w:rsidRDefault="00A309F0" w:rsidP="005D29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309F0" w:rsidRPr="007A6F5A" w:rsidTr="002B1815">
        <w:tc>
          <w:tcPr>
            <w:tcW w:w="817" w:type="dxa"/>
          </w:tcPr>
          <w:p w:rsidR="00A309F0" w:rsidRPr="00A376D2" w:rsidRDefault="00A309F0" w:rsidP="001E00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Реконструкция разводящих сетей водопровода в с.Первомайском Ипатовского района на 2014-2017 годы и на период до 2020 года</w:t>
            </w:r>
          </w:p>
        </w:tc>
        <w:tc>
          <w:tcPr>
            <w:tcW w:w="2275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Первомайского сельсовета</w:t>
            </w: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6,00</w:t>
            </w:r>
          </w:p>
        </w:tc>
        <w:tc>
          <w:tcPr>
            <w:tcW w:w="2291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ний-6,0 млн. руб.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2016-2020</w:t>
            </w:r>
          </w:p>
        </w:tc>
        <w:tc>
          <w:tcPr>
            <w:tcW w:w="2220" w:type="dxa"/>
          </w:tcPr>
          <w:p w:rsidR="00A309F0" w:rsidRDefault="00A309F0" w:rsidP="005D29E1">
            <w:pPr>
              <w:jc w:val="center"/>
            </w:pPr>
            <w:r w:rsidRPr="00E03DB4">
              <w:rPr>
                <w:sz w:val="28"/>
                <w:szCs w:val="28"/>
              </w:rPr>
              <w:t>0</w:t>
            </w:r>
          </w:p>
        </w:tc>
      </w:tr>
      <w:tr w:rsidR="00A309F0" w:rsidRPr="007A6F5A" w:rsidTr="002B1815">
        <w:tc>
          <w:tcPr>
            <w:tcW w:w="817" w:type="dxa"/>
          </w:tcPr>
          <w:p w:rsidR="00A309F0" w:rsidRPr="007A6F5A" w:rsidRDefault="00A309F0" w:rsidP="001E00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ги, с. Бурукшун, ул. Сове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ская Ипатовского района</w:t>
            </w:r>
          </w:p>
        </w:tc>
        <w:tc>
          <w:tcPr>
            <w:tcW w:w="2275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с.Бурукшун</w:t>
            </w: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1,06</w:t>
            </w:r>
          </w:p>
        </w:tc>
        <w:tc>
          <w:tcPr>
            <w:tcW w:w="2291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бюджет-0,95 млн. руб., </w:t>
            </w:r>
          </w:p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ний-0,11 млн. руб.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</w:tcPr>
          <w:p w:rsidR="00A309F0" w:rsidRDefault="00A309F0" w:rsidP="005D29E1">
            <w:pPr>
              <w:jc w:val="center"/>
            </w:pPr>
            <w:r w:rsidRPr="00E03DB4">
              <w:rPr>
                <w:sz w:val="28"/>
                <w:szCs w:val="28"/>
              </w:rPr>
              <w:t>0</w:t>
            </w:r>
          </w:p>
        </w:tc>
      </w:tr>
      <w:tr w:rsidR="00A309F0" w:rsidRPr="007A6F5A" w:rsidTr="002B1815">
        <w:tc>
          <w:tcPr>
            <w:tcW w:w="817" w:type="dxa"/>
          </w:tcPr>
          <w:p w:rsidR="00A309F0" w:rsidRPr="00F86FC5" w:rsidRDefault="00A309F0" w:rsidP="001E00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автомобильных д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рог, с. Бурукшун Ипатовск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</w:p>
        </w:tc>
        <w:tc>
          <w:tcPr>
            <w:tcW w:w="2275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с.Бурукшун</w:t>
            </w: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0,87</w:t>
            </w:r>
          </w:p>
        </w:tc>
        <w:tc>
          <w:tcPr>
            <w:tcW w:w="2291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 - 0,87 млн. руб.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</w:tcPr>
          <w:p w:rsidR="00A309F0" w:rsidRDefault="00A309F0" w:rsidP="005D29E1">
            <w:pPr>
              <w:jc w:val="center"/>
            </w:pPr>
            <w:r w:rsidRPr="00E03DB4">
              <w:rPr>
                <w:sz w:val="28"/>
                <w:szCs w:val="28"/>
              </w:rPr>
              <w:t>0</w:t>
            </w:r>
          </w:p>
        </w:tc>
      </w:tr>
      <w:tr w:rsidR="00A309F0" w:rsidRPr="007A6F5A" w:rsidTr="002B1815">
        <w:tc>
          <w:tcPr>
            <w:tcW w:w="817" w:type="dxa"/>
          </w:tcPr>
          <w:p w:rsidR="00A309F0" w:rsidRPr="00895971" w:rsidRDefault="00A309F0" w:rsidP="00B003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внутрипоселковых дорог в асфальтовом испо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нении, пос.Большевик Ип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товского района по ул.Садовая, ул.Тамбовская, 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ул.Социалистическая прот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женностью 570 м.</w:t>
            </w:r>
          </w:p>
        </w:tc>
        <w:tc>
          <w:tcPr>
            <w:tcW w:w="2275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администрация муниципального образования Большевистск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го сельсовета</w:t>
            </w: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1,29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-0,91 млн. руб., </w:t>
            </w:r>
          </w:p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ний-0,38 млн. руб.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</w:tcPr>
          <w:p w:rsidR="00A309F0" w:rsidRDefault="00A309F0" w:rsidP="005D29E1">
            <w:pPr>
              <w:jc w:val="center"/>
            </w:pPr>
            <w:r w:rsidRPr="00E03DB4">
              <w:rPr>
                <w:sz w:val="28"/>
                <w:szCs w:val="28"/>
              </w:rPr>
              <w:t>0</w:t>
            </w:r>
          </w:p>
        </w:tc>
      </w:tr>
      <w:tr w:rsidR="00A309F0" w:rsidRPr="007A6F5A" w:rsidTr="002B1815">
        <w:tc>
          <w:tcPr>
            <w:tcW w:w="817" w:type="dxa"/>
          </w:tcPr>
          <w:p w:rsidR="00A309F0" w:rsidRPr="00895971" w:rsidRDefault="00A309F0" w:rsidP="00B003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204.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ги в асфальтовом исполн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нии, пос. Винодельненский, ул.Олимпийская Ипатовского района протяженностью 700 м.</w:t>
            </w:r>
          </w:p>
        </w:tc>
        <w:tc>
          <w:tcPr>
            <w:tcW w:w="2275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нодельненского сельсовета</w:t>
            </w: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2,66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бюджет-1,42 млн. руб., </w:t>
            </w:r>
          </w:p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 - 1,24 млн. руб.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</w:tcPr>
          <w:p w:rsidR="00A309F0" w:rsidRDefault="00A309F0" w:rsidP="005D29E1">
            <w:pPr>
              <w:jc w:val="center"/>
            </w:pPr>
            <w:r w:rsidRPr="00E03DB4">
              <w:rPr>
                <w:sz w:val="28"/>
                <w:szCs w:val="28"/>
              </w:rPr>
              <w:t>0</w:t>
            </w:r>
          </w:p>
        </w:tc>
      </w:tr>
      <w:tr w:rsidR="00A309F0" w:rsidRPr="007A6F5A" w:rsidTr="002B1815">
        <w:tc>
          <w:tcPr>
            <w:tcW w:w="817" w:type="dxa"/>
          </w:tcPr>
          <w:p w:rsidR="00A309F0" w:rsidRPr="00895971" w:rsidRDefault="00A309F0" w:rsidP="00B003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Устройство покрытия из тр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туарной плитки на централ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ной площади, пос. Винодел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ненский Ипатовского района по ул.Советская,1</w:t>
            </w:r>
          </w:p>
        </w:tc>
        <w:tc>
          <w:tcPr>
            <w:tcW w:w="2275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нодельненского сельсовета</w:t>
            </w: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ний-0,20 млн. руб.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</w:tcPr>
          <w:p w:rsidR="00A309F0" w:rsidRDefault="00A309F0" w:rsidP="005D29E1">
            <w:pPr>
              <w:jc w:val="center"/>
            </w:pPr>
            <w:r w:rsidRPr="00E03DB4">
              <w:rPr>
                <w:sz w:val="28"/>
                <w:szCs w:val="28"/>
              </w:rPr>
              <w:t>0</w:t>
            </w:r>
          </w:p>
        </w:tc>
      </w:tr>
      <w:tr w:rsidR="00A309F0" w:rsidRPr="007A6F5A" w:rsidTr="002B1815">
        <w:tc>
          <w:tcPr>
            <w:tcW w:w="817" w:type="dxa"/>
          </w:tcPr>
          <w:p w:rsidR="00A309F0" w:rsidRPr="00895971" w:rsidRDefault="00A309F0" w:rsidP="00B003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Устройство покрытия из тр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туарной плитки по ул.Ленина (часть площадки для отдыха) пос. Винодельненский Ип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</w:p>
        </w:tc>
        <w:tc>
          <w:tcPr>
            <w:tcW w:w="2275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нодельненского сельсовета</w:t>
            </w: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0,60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 - 0,60 млн. руб.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</w:tcPr>
          <w:p w:rsidR="00A309F0" w:rsidRDefault="00A309F0" w:rsidP="005D29E1">
            <w:pPr>
              <w:jc w:val="center"/>
            </w:pPr>
            <w:r w:rsidRPr="00B9245D">
              <w:rPr>
                <w:sz w:val="28"/>
                <w:szCs w:val="28"/>
              </w:rPr>
              <w:t>0</w:t>
            </w:r>
          </w:p>
        </w:tc>
      </w:tr>
      <w:tr w:rsidR="00A309F0" w:rsidRPr="007A6F5A" w:rsidTr="002B1815">
        <w:tc>
          <w:tcPr>
            <w:tcW w:w="817" w:type="dxa"/>
          </w:tcPr>
          <w:p w:rsidR="00A309F0" w:rsidRPr="00895971" w:rsidRDefault="00A309F0" w:rsidP="00B003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207.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участка автомобил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ной дороги в асфальтовом исполнении по ул.Олимпийская, пос. Вин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дельненский Ипатовского района, (от ул.Школьная до ул.Продольная) </w:t>
            </w:r>
          </w:p>
        </w:tc>
        <w:tc>
          <w:tcPr>
            <w:tcW w:w="2275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нодельненского сельсовета</w:t>
            </w: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бюджет-1,00 млн. руб., </w:t>
            </w:r>
          </w:p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ний-0,5 млн. руб.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</w:tcPr>
          <w:p w:rsidR="00A309F0" w:rsidRDefault="00A309F0" w:rsidP="005D29E1">
            <w:pPr>
              <w:jc w:val="center"/>
            </w:pPr>
            <w:r w:rsidRPr="00B9245D">
              <w:rPr>
                <w:sz w:val="28"/>
                <w:szCs w:val="28"/>
              </w:rPr>
              <w:t>0</w:t>
            </w:r>
          </w:p>
        </w:tc>
      </w:tr>
      <w:tr w:rsidR="00A309F0" w:rsidRPr="007A6F5A" w:rsidTr="002B1815">
        <w:tc>
          <w:tcPr>
            <w:tcW w:w="817" w:type="dxa"/>
          </w:tcPr>
          <w:p w:rsidR="00A309F0" w:rsidRPr="00895971" w:rsidRDefault="00A309F0" w:rsidP="008F615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208.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ги в асфальтовом исполн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нии, пос. Винодельненский, ул.Школьная Ипатовского района</w:t>
            </w:r>
          </w:p>
        </w:tc>
        <w:tc>
          <w:tcPr>
            <w:tcW w:w="2275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нодельненского сельсовета</w:t>
            </w: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2291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ний-1,00 млн. руб.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</w:tcPr>
          <w:p w:rsidR="00A309F0" w:rsidRDefault="00A309F0" w:rsidP="005D29E1">
            <w:pPr>
              <w:jc w:val="center"/>
            </w:pPr>
            <w:r w:rsidRPr="00B9245D">
              <w:rPr>
                <w:sz w:val="28"/>
                <w:szCs w:val="28"/>
              </w:rPr>
              <w:t>0</w:t>
            </w:r>
          </w:p>
        </w:tc>
      </w:tr>
      <w:tr w:rsidR="00A309F0" w:rsidRPr="007A6F5A" w:rsidTr="002B1815">
        <w:tc>
          <w:tcPr>
            <w:tcW w:w="817" w:type="dxa"/>
          </w:tcPr>
          <w:p w:rsidR="00A309F0" w:rsidRPr="00895971" w:rsidRDefault="00A309F0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209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внутрипоселковых дорог в песчано-гравийном исполнении, пос. Винодел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ненский, ул.Дзержинского Ипатовского района прот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женностью 464 м.</w:t>
            </w:r>
          </w:p>
        </w:tc>
        <w:tc>
          <w:tcPr>
            <w:tcW w:w="2275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нодельненского сельсовета</w:t>
            </w: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ний-0,50 млн. руб.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</w:tcPr>
          <w:p w:rsidR="00A309F0" w:rsidRDefault="00A309F0" w:rsidP="005D29E1">
            <w:pPr>
              <w:jc w:val="center"/>
            </w:pPr>
            <w:r w:rsidRPr="00B9245D">
              <w:rPr>
                <w:sz w:val="28"/>
                <w:szCs w:val="28"/>
              </w:rPr>
              <w:t>0</w:t>
            </w:r>
          </w:p>
        </w:tc>
      </w:tr>
      <w:tr w:rsidR="00A309F0" w:rsidRPr="007A6F5A" w:rsidTr="002B1815">
        <w:tc>
          <w:tcPr>
            <w:tcW w:w="817" w:type="dxa"/>
          </w:tcPr>
          <w:p w:rsidR="00A309F0" w:rsidRPr="00895971" w:rsidRDefault="00A309F0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внутрипоселковых дорог в песчано-гравийном исполнении, пос. Дружный, ул.Новая Ипатовского района</w:t>
            </w:r>
          </w:p>
        </w:tc>
        <w:tc>
          <w:tcPr>
            <w:tcW w:w="2275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нодельненского сельсовета</w:t>
            </w: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ний-0,25 млн. руб.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</w:tcPr>
          <w:p w:rsidR="00A309F0" w:rsidRDefault="00A309F0" w:rsidP="005D29E1">
            <w:pPr>
              <w:jc w:val="center"/>
            </w:pPr>
            <w:r w:rsidRPr="00B9245D">
              <w:rPr>
                <w:sz w:val="28"/>
                <w:szCs w:val="28"/>
              </w:rPr>
              <w:t>0</w:t>
            </w:r>
          </w:p>
        </w:tc>
      </w:tr>
      <w:tr w:rsidR="00A309F0" w:rsidRPr="007A6F5A" w:rsidTr="002B1815">
        <w:tc>
          <w:tcPr>
            <w:tcW w:w="817" w:type="dxa"/>
          </w:tcPr>
          <w:p w:rsidR="00A309F0" w:rsidRPr="00895971" w:rsidRDefault="00A309F0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Ремонт внутрипоселковых дорог в песчано-гравийном 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исполнении, пос. Винодел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ненский, ул.Привокзальная Ипатовского района прот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женностью 400 м.</w:t>
            </w:r>
          </w:p>
        </w:tc>
        <w:tc>
          <w:tcPr>
            <w:tcW w:w="2275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муниципального 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 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нодельненского сельсовета</w:t>
            </w: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0,35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ний-0,35 млн. 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2015</w:t>
            </w:r>
          </w:p>
        </w:tc>
        <w:tc>
          <w:tcPr>
            <w:tcW w:w="2220" w:type="dxa"/>
          </w:tcPr>
          <w:p w:rsidR="00A309F0" w:rsidRDefault="00A309F0" w:rsidP="005D29E1">
            <w:pPr>
              <w:jc w:val="center"/>
            </w:pPr>
            <w:r w:rsidRPr="00B9245D">
              <w:rPr>
                <w:sz w:val="28"/>
                <w:szCs w:val="28"/>
              </w:rPr>
              <w:t>0</w:t>
            </w:r>
          </w:p>
        </w:tc>
      </w:tr>
      <w:tr w:rsidR="00A309F0" w:rsidRPr="007A6F5A" w:rsidTr="002B1815">
        <w:tc>
          <w:tcPr>
            <w:tcW w:w="817" w:type="dxa"/>
          </w:tcPr>
          <w:p w:rsidR="00A309F0" w:rsidRPr="00F2488C" w:rsidRDefault="00A309F0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212</w:t>
            </w:r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Капитальный ремонт внутр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поселковой дороги в асфал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товом исполнении, п. Вин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дельненский, ул.Продольная Ипатовского района</w:t>
            </w:r>
          </w:p>
        </w:tc>
        <w:tc>
          <w:tcPr>
            <w:tcW w:w="2275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нодельненского сельсовета</w:t>
            </w: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7,88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бюджет-7,49 млн. руб., </w:t>
            </w:r>
          </w:p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ний-0,39 млн. руб.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</w:tcPr>
          <w:p w:rsidR="00A309F0" w:rsidRDefault="00A309F0" w:rsidP="005D29E1">
            <w:pPr>
              <w:jc w:val="center"/>
            </w:pPr>
            <w:r w:rsidRPr="00B9245D">
              <w:rPr>
                <w:sz w:val="28"/>
                <w:szCs w:val="28"/>
              </w:rPr>
              <w:t>0</w:t>
            </w:r>
          </w:p>
        </w:tc>
      </w:tr>
      <w:tr w:rsidR="00A309F0" w:rsidRPr="007A6F5A" w:rsidTr="002B1815">
        <w:tc>
          <w:tcPr>
            <w:tcW w:w="817" w:type="dxa"/>
          </w:tcPr>
          <w:p w:rsidR="00A309F0" w:rsidRPr="00F2488C" w:rsidRDefault="00A309F0" w:rsidP="005D138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  <w:r w:rsidRPr="00F248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участка дороги в 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фальтовом исполнении по ул.Продольная, п. Винодел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ненский Ипатовского района (от ул.Объездная до ул.Ленина)</w:t>
            </w:r>
          </w:p>
        </w:tc>
        <w:tc>
          <w:tcPr>
            <w:tcW w:w="2275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нодельненского сельсовета</w:t>
            </w: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4,45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бюджет-1,99млн. руб., </w:t>
            </w:r>
          </w:p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ний-1,25млн. руб., внебю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жетные средства – 1,21 млн.руб.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</w:tcPr>
          <w:p w:rsidR="00A309F0" w:rsidRDefault="00A309F0" w:rsidP="005D29E1">
            <w:pPr>
              <w:jc w:val="center"/>
            </w:pPr>
            <w:r w:rsidRPr="00B9245D">
              <w:rPr>
                <w:sz w:val="28"/>
                <w:szCs w:val="28"/>
              </w:rPr>
              <w:t>0</w:t>
            </w:r>
          </w:p>
        </w:tc>
      </w:tr>
      <w:tr w:rsidR="00A309F0" w:rsidRPr="007A6F5A" w:rsidTr="002B1815">
        <w:tc>
          <w:tcPr>
            <w:tcW w:w="817" w:type="dxa"/>
          </w:tcPr>
          <w:p w:rsidR="00A309F0" w:rsidRPr="00F2488C" w:rsidRDefault="00A309F0" w:rsidP="00B0036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214.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участка автомобил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ной дороги общего пользов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ния местного значения по ул. Продольная (от ул. Ленина до ул. Михаила Елагина) п. 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нодельненский, Ипатовский район</w:t>
            </w:r>
          </w:p>
        </w:tc>
        <w:tc>
          <w:tcPr>
            <w:tcW w:w="2275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нодельненского сельсовета</w:t>
            </w: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2,04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краевой бюджет – 1,0 млн. руб., 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 – 1,04 млн.руб.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</w:tcPr>
          <w:p w:rsidR="00A309F0" w:rsidRDefault="00A309F0" w:rsidP="005D29E1">
            <w:pPr>
              <w:jc w:val="center"/>
            </w:pPr>
            <w:r w:rsidRPr="00B9245D">
              <w:rPr>
                <w:sz w:val="28"/>
                <w:szCs w:val="28"/>
              </w:rPr>
              <w:t>0</w:t>
            </w:r>
          </w:p>
        </w:tc>
      </w:tr>
      <w:tr w:rsidR="00A309F0" w:rsidRPr="007A6F5A" w:rsidTr="002B1815">
        <w:tc>
          <w:tcPr>
            <w:tcW w:w="817" w:type="dxa"/>
          </w:tcPr>
          <w:p w:rsidR="00A309F0" w:rsidRPr="009014F4" w:rsidRDefault="00A309F0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215.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Облагораживание территории около магазина, С. Золот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ревка Ипатовского района</w:t>
            </w:r>
          </w:p>
        </w:tc>
        <w:tc>
          <w:tcPr>
            <w:tcW w:w="2275" w:type="dxa"/>
          </w:tcPr>
          <w:p w:rsidR="00A309F0" w:rsidRPr="007612C3" w:rsidRDefault="00A309F0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индивидуальные предпринимат</w:t>
            </w:r>
            <w:r w:rsidRPr="007612C3">
              <w:rPr>
                <w:sz w:val="28"/>
                <w:szCs w:val="28"/>
              </w:rPr>
              <w:t>е</w:t>
            </w:r>
            <w:r w:rsidRPr="007612C3">
              <w:rPr>
                <w:sz w:val="28"/>
                <w:szCs w:val="28"/>
              </w:rPr>
              <w:t>ли (по соглас</w:t>
            </w:r>
            <w:r w:rsidRPr="007612C3">
              <w:rPr>
                <w:sz w:val="28"/>
                <w:szCs w:val="28"/>
              </w:rPr>
              <w:t>о</w:t>
            </w:r>
            <w:r w:rsidRPr="007612C3">
              <w:rPr>
                <w:sz w:val="28"/>
                <w:szCs w:val="28"/>
              </w:rPr>
              <w:t>ванию)</w:t>
            </w: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0,36</w:t>
            </w:r>
          </w:p>
        </w:tc>
        <w:tc>
          <w:tcPr>
            <w:tcW w:w="2291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</w:tcPr>
          <w:p w:rsidR="00A309F0" w:rsidRDefault="00A309F0" w:rsidP="005D29E1">
            <w:pPr>
              <w:jc w:val="center"/>
            </w:pPr>
            <w:r>
              <w:rPr>
                <w:sz w:val="28"/>
                <w:szCs w:val="28"/>
              </w:rPr>
              <w:t>0</w:t>
            </w:r>
          </w:p>
        </w:tc>
      </w:tr>
      <w:tr w:rsidR="00A309F0" w:rsidRPr="007A6F5A" w:rsidTr="002B1815">
        <w:tc>
          <w:tcPr>
            <w:tcW w:w="817" w:type="dxa"/>
          </w:tcPr>
          <w:p w:rsidR="00A309F0" w:rsidRPr="009014F4" w:rsidRDefault="00A309F0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асфальтобетонного покрытия дорог и тротуаров, с. Кевсала Ипатовского ра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Кевсалинского сельсовета</w:t>
            </w: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3,58</w:t>
            </w:r>
          </w:p>
        </w:tc>
        <w:tc>
          <w:tcPr>
            <w:tcW w:w="2291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ний-3,58 млн. руб.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</w:p>
        </w:tc>
        <w:tc>
          <w:tcPr>
            <w:tcW w:w="2220" w:type="dxa"/>
          </w:tcPr>
          <w:p w:rsidR="00A309F0" w:rsidRDefault="00A309F0" w:rsidP="005D29E1">
            <w:pPr>
              <w:jc w:val="center"/>
            </w:pPr>
            <w:r w:rsidRPr="00B9245D">
              <w:rPr>
                <w:sz w:val="28"/>
                <w:szCs w:val="28"/>
              </w:rPr>
              <w:t>0</w:t>
            </w:r>
          </w:p>
        </w:tc>
      </w:tr>
      <w:tr w:rsidR="00A309F0" w:rsidRPr="007A6F5A" w:rsidTr="002B1815">
        <w:tc>
          <w:tcPr>
            <w:tcW w:w="817" w:type="dxa"/>
          </w:tcPr>
          <w:p w:rsidR="00A309F0" w:rsidRPr="00895971" w:rsidRDefault="00A309F0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217.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дворовых территорий многоквартирных домов, пос. Красочный Ипатовского ра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Красочного сельсовета</w:t>
            </w: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4,32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бюджет-4,10 млн. руб., </w:t>
            </w:r>
          </w:p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ний-0,22 млн. руб.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</w:tcPr>
          <w:p w:rsidR="00A309F0" w:rsidRDefault="00A309F0" w:rsidP="005D29E1">
            <w:pPr>
              <w:jc w:val="center"/>
            </w:pPr>
            <w:r w:rsidRPr="00B9245D">
              <w:rPr>
                <w:sz w:val="28"/>
                <w:szCs w:val="28"/>
              </w:rPr>
              <w:t>0</w:t>
            </w:r>
          </w:p>
        </w:tc>
      </w:tr>
      <w:tr w:rsidR="00A309F0" w:rsidRPr="007A6F5A" w:rsidTr="002B1815">
        <w:tc>
          <w:tcPr>
            <w:tcW w:w="817" w:type="dxa"/>
          </w:tcPr>
          <w:p w:rsidR="00A309F0" w:rsidRPr="00E45A9D" w:rsidRDefault="00A309F0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218.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Капитальный ремонт и 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монт автомобильных дорог общего пользования местного значения, пос. Красочный Ипатовского района (в т.ч.  по ул.Восточная протяженн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стью 980 м, ул. Садовая пр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тяженностью 323 м., ул. Спортивная, ул.Гагарина)</w:t>
            </w:r>
          </w:p>
        </w:tc>
        <w:tc>
          <w:tcPr>
            <w:tcW w:w="2275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администрация муниципального образования Красочного сельсовета</w:t>
            </w: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6,57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-5,07 млн. руб., </w:t>
            </w:r>
          </w:p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 – 1,50 млн. руб.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</w:p>
        </w:tc>
        <w:tc>
          <w:tcPr>
            <w:tcW w:w="2220" w:type="dxa"/>
          </w:tcPr>
          <w:p w:rsidR="00A309F0" w:rsidRDefault="00A309F0" w:rsidP="005D29E1">
            <w:pPr>
              <w:jc w:val="center"/>
            </w:pPr>
            <w:r w:rsidRPr="00B9245D">
              <w:rPr>
                <w:sz w:val="28"/>
                <w:szCs w:val="28"/>
              </w:rPr>
              <w:t>0</w:t>
            </w:r>
          </w:p>
        </w:tc>
      </w:tr>
      <w:tr w:rsidR="00A309F0" w:rsidRPr="007A6F5A" w:rsidTr="002B1815">
        <w:tc>
          <w:tcPr>
            <w:tcW w:w="817" w:type="dxa"/>
          </w:tcPr>
          <w:p w:rsidR="00A309F0" w:rsidRPr="00895971" w:rsidRDefault="00A309F0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219.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пешеходных дорожек в пос.Красочный Ипатовск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</w:p>
        </w:tc>
        <w:tc>
          <w:tcPr>
            <w:tcW w:w="2275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Красочного сельсовета</w:t>
            </w: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 - 1,5 млн. руб.,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</w:tcPr>
          <w:p w:rsidR="00A309F0" w:rsidRDefault="00A309F0" w:rsidP="005D29E1">
            <w:pPr>
              <w:jc w:val="center"/>
            </w:pPr>
            <w:r w:rsidRPr="00B9245D">
              <w:rPr>
                <w:sz w:val="28"/>
                <w:szCs w:val="28"/>
              </w:rPr>
              <w:t>0</w:t>
            </w:r>
          </w:p>
        </w:tc>
      </w:tr>
      <w:tr w:rsidR="00A309F0" w:rsidRPr="007A6F5A" w:rsidTr="002B1815">
        <w:tc>
          <w:tcPr>
            <w:tcW w:w="817" w:type="dxa"/>
          </w:tcPr>
          <w:p w:rsidR="00A309F0" w:rsidRPr="00895971" w:rsidRDefault="00A309F0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уличного освещения, замена ламп на энергосбер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гающие, пос. Красочный Ипатовского района</w:t>
            </w:r>
          </w:p>
        </w:tc>
        <w:tc>
          <w:tcPr>
            <w:tcW w:w="2275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Красочного сельсовета</w:t>
            </w: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0,13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ний-0,13 млн. руб.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</w:tcPr>
          <w:p w:rsidR="00A309F0" w:rsidRDefault="00A309F0" w:rsidP="005D29E1">
            <w:pPr>
              <w:jc w:val="center"/>
            </w:pPr>
            <w:r w:rsidRPr="00B9245D">
              <w:rPr>
                <w:sz w:val="28"/>
                <w:szCs w:val="28"/>
              </w:rPr>
              <w:t>0</w:t>
            </w:r>
          </w:p>
        </w:tc>
      </w:tr>
      <w:tr w:rsidR="00A309F0" w:rsidRPr="007A6F5A" w:rsidTr="002B1815">
        <w:tc>
          <w:tcPr>
            <w:tcW w:w="817" w:type="dxa"/>
          </w:tcPr>
          <w:p w:rsidR="00A309F0" w:rsidRPr="00695EA0" w:rsidRDefault="00A309F0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221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ги общего пользования мес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ного значения, с. Лиман Ип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товского района (в т.ч. по пер. 60 лет ВЛКСМ, по ул.Ленина протяженностью  -500 м.)</w:t>
            </w:r>
          </w:p>
        </w:tc>
        <w:tc>
          <w:tcPr>
            <w:tcW w:w="2275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Лиманского сельсовета</w:t>
            </w: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4,81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-4,33 млн. руб., </w:t>
            </w:r>
          </w:p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ний-0,48 млн. руб.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</w:p>
        </w:tc>
        <w:tc>
          <w:tcPr>
            <w:tcW w:w="2220" w:type="dxa"/>
          </w:tcPr>
          <w:p w:rsidR="00A309F0" w:rsidRDefault="00A309F0" w:rsidP="005D29E1">
            <w:pPr>
              <w:jc w:val="center"/>
            </w:pPr>
            <w:r w:rsidRPr="00B9245D">
              <w:rPr>
                <w:sz w:val="28"/>
                <w:szCs w:val="28"/>
              </w:rPr>
              <w:t>0</w:t>
            </w:r>
          </w:p>
        </w:tc>
      </w:tr>
      <w:tr w:rsidR="00A309F0" w:rsidRPr="007A6F5A" w:rsidTr="002B1815">
        <w:tc>
          <w:tcPr>
            <w:tcW w:w="817" w:type="dxa"/>
          </w:tcPr>
          <w:p w:rsidR="00A309F0" w:rsidRPr="00695EA0" w:rsidRDefault="00A309F0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</w:t>
            </w:r>
            <w:r w:rsidRPr="00695E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ги общего пользования мес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ного значения по ул.Пионерская, с. Лиман Ипатовского района</w:t>
            </w:r>
          </w:p>
        </w:tc>
        <w:tc>
          <w:tcPr>
            <w:tcW w:w="2275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Лиманского сельсовета</w:t>
            </w: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-1,00 млн. руб., </w:t>
            </w:r>
          </w:p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ний-0,20 млн. руб.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2016-2017</w:t>
            </w:r>
          </w:p>
        </w:tc>
        <w:tc>
          <w:tcPr>
            <w:tcW w:w="2220" w:type="dxa"/>
          </w:tcPr>
          <w:p w:rsidR="00A309F0" w:rsidRDefault="00A309F0" w:rsidP="005D29E1">
            <w:pPr>
              <w:jc w:val="center"/>
            </w:pPr>
            <w:r w:rsidRPr="00B9245D">
              <w:rPr>
                <w:sz w:val="28"/>
                <w:szCs w:val="28"/>
              </w:rPr>
              <w:t>0</w:t>
            </w:r>
          </w:p>
        </w:tc>
      </w:tr>
      <w:tr w:rsidR="00A309F0" w:rsidRPr="007A6F5A" w:rsidTr="002B1815">
        <w:tc>
          <w:tcPr>
            <w:tcW w:w="817" w:type="dxa"/>
          </w:tcPr>
          <w:p w:rsidR="00A309F0" w:rsidRPr="00695EA0" w:rsidRDefault="00A309F0" w:rsidP="00B003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223.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Организация освещения улиц населенных пунктов муниц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пального образования 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манского сельсовета </w:t>
            </w:r>
          </w:p>
        </w:tc>
        <w:tc>
          <w:tcPr>
            <w:tcW w:w="2275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Лиманского сельсовета</w:t>
            </w: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0,40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 – 0,40 млн.руб.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</w:tcPr>
          <w:p w:rsidR="00A309F0" w:rsidRDefault="00A309F0" w:rsidP="005D29E1">
            <w:pPr>
              <w:jc w:val="center"/>
            </w:pPr>
            <w:r w:rsidRPr="00B9245D">
              <w:rPr>
                <w:sz w:val="28"/>
                <w:szCs w:val="28"/>
              </w:rPr>
              <w:t>0</w:t>
            </w:r>
          </w:p>
        </w:tc>
      </w:tr>
      <w:tr w:rsidR="00A309F0" w:rsidRPr="007A6F5A" w:rsidTr="002B1815">
        <w:tc>
          <w:tcPr>
            <w:tcW w:w="817" w:type="dxa"/>
          </w:tcPr>
          <w:p w:rsidR="00A309F0" w:rsidRPr="00895971" w:rsidRDefault="00A309F0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224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ги общего пользования мес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ного значения, с. Красная Поляна Ипатовского района (в т.ч. по ул. Ленина прот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женностью  - 500 м.)</w:t>
            </w:r>
          </w:p>
        </w:tc>
        <w:tc>
          <w:tcPr>
            <w:tcW w:w="2275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Леснодачне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ского сельсовета</w:t>
            </w: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1,73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-1,00 млн. руб., </w:t>
            </w:r>
          </w:p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ний-0,73 млн. руб.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</w:tcPr>
          <w:p w:rsidR="00A309F0" w:rsidRDefault="00A309F0" w:rsidP="005D29E1">
            <w:pPr>
              <w:jc w:val="center"/>
            </w:pPr>
            <w:r w:rsidRPr="00B9245D">
              <w:rPr>
                <w:sz w:val="28"/>
                <w:szCs w:val="28"/>
              </w:rPr>
              <w:t>0</w:t>
            </w:r>
          </w:p>
        </w:tc>
      </w:tr>
      <w:tr w:rsidR="00A309F0" w:rsidRPr="007A6F5A" w:rsidTr="002B1815">
        <w:tc>
          <w:tcPr>
            <w:tcW w:w="817" w:type="dxa"/>
          </w:tcPr>
          <w:p w:rsidR="00A309F0" w:rsidRPr="00895971" w:rsidRDefault="00A309F0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ги общего пользования мес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ного значения, с. Лесная Дача Ипатовского района (в т.ч. по ул. Ленина, ул.Мира)</w:t>
            </w:r>
          </w:p>
        </w:tc>
        <w:tc>
          <w:tcPr>
            <w:tcW w:w="2275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Леснодачне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ского сельсовета</w:t>
            </w: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1,73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-0,99 млн. руб., </w:t>
            </w:r>
          </w:p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ний-0,74 млн. руб.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</w:tcPr>
          <w:p w:rsidR="00A309F0" w:rsidRDefault="00A309F0" w:rsidP="005D29E1">
            <w:pPr>
              <w:jc w:val="center"/>
            </w:pPr>
            <w:r w:rsidRPr="00B9245D">
              <w:rPr>
                <w:sz w:val="28"/>
                <w:szCs w:val="28"/>
              </w:rPr>
              <w:t>0</w:t>
            </w:r>
          </w:p>
        </w:tc>
      </w:tr>
      <w:tr w:rsidR="00A309F0" w:rsidRPr="007A6F5A" w:rsidTr="002B1815">
        <w:tc>
          <w:tcPr>
            <w:tcW w:w="817" w:type="dxa"/>
          </w:tcPr>
          <w:p w:rsidR="00A309F0" w:rsidRPr="00895971" w:rsidRDefault="00A309F0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уличного освещения, замена ламп на энергосбер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гающие, аул. Малый Барха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чак Ипатовского района</w:t>
            </w:r>
          </w:p>
        </w:tc>
        <w:tc>
          <w:tcPr>
            <w:tcW w:w="2275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муниципального 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 Мало –Барханчакского сельсовета</w:t>
            </w: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0,13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ний-0,13 млн. 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2015</w:t>
            </w:r>
          </w:p>
        </w:tc>
        <w:tc>
          <w:tcPr>
            <w:tcW w:w="2220" w:type="dxa"/>
          </w:tcPr>
          <w:p w:rsidR="00A309F0" w:rsidRDefault="00A309F0" w:rsidP="005D29E1">
            <w:pPr>
              <w:jc w:val="center"/>
            </w:pPr>
            <w:r w:rsidRPr="00B9245D">
              <w:rPr>
                <w:sz w:val="28"/>
                <w:szCs w:val="28"/>
              </w:rPr>
              <w:t>0</w:t>
            </w:r>
          </w:p>
        </w:tc>
      </w:tr>
      <w:tr w:rsidR="00A309F0" w:rsidRPr="007A6F5A" w:rsidTr="002B1815">
        <w:tc>
          <w:tcPr>
            <w:tcW w:w="817" w:type="dxa"/>
          </w:tcPr>
          <w:p w:rsidR="00A309F0" w:rsidRPr="00895971" w:rsidRDefault="00A309F0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227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Ямочный ремонт дорог в 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ле Малый Барханчак Ипато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2275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Мало –Барханчакского сельсовета</w:t>
            </w: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0,45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 - 0,45 млн. руб.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</w:tcPr>
          <w:p w:rsidR="00A309F0" w:rsidRDefault="00A309F0" w:rsidP="005D29E1">
            <w:pPr>
              <w:jc w:val="center"/>
            </w:pPr>
            <w:r w:rsidRPr="00B9245D">
              <w:rPr>
                <w:sz w:val="28"/>
                <w:szCs w:val="28"/>
              </w:rPr>
              <w:t>0</w:t>
            </w:r>
          </w:p>
        </w:tc>
      </w:tr>
      <w:tr w:rsidR="00A309F0" w:rsidRPr="007A6F5A" w:rsidTr="002B1815">
        <w:tc>
          <w:tcPr>
            <w:tcW w:w="817" w:type="dxa"/>
          </w:tcPr>
          <w:p w:rsidR="00A309F0" w:rsidRPr="00255DCD" w:rsidRDefault="00A309F0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228</w:t>
            </w:r>
            <w:r w:rsidRPr="00255D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внутрипоселковых дорог в асфальтовом и щеб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ночном исполнении, с. Пе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вомайское Ипатовского ра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она </w:t>
            </w:r>
          </w:p>
        </w:tc>
        <w:tc>
          <w:tcPr>
            <w:tcW w:w="2275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Первомайского сельсовета</w:t>
            </w: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0,68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 - 0,68 млн. руб.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</w:tcPr>
          <w:p w:rsidR="00A309F0" w:rsidRDefault="00A309F0" w:rsidP="00FB3DC5">
            <w:pPr>
              <w:jc w:val="center"/>
            </w:pPr>
            <w:r w:rsidRPr="00B9245D">
              <w:rPr>
                <w:sz w:val="28"/>
                <w:szCs w:val="28"/>
              </w:rPr>
              <w:t>0</w:t>
            </w:r>
          </w:p>
        </w:tc>
      </w:tr>
      <w:tr w:rsidR="00A309F0" w:rsidRPr="007A6F5A" w:rsidTr="002B1815">
        <w:tc>
          <w:tcPr>
            <w:tcW w:w="817" w:type="dxa"/>
          </w:tcPr>
          <w:p w:rsidR="00A309F0" w:rsidRPr="008F6157" w:rsidRDefault="00A309F0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229</w:t>
            </w:r>
            <w:r w:rsidRPr="008F61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тротуарных дорожек в с.Первомайское Ипатовск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</w:p>
        </w:tc>
        <w:tc>
          <w:tcPr>
            <w:tcW w:w="2275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Первомайского сельсовета</w:t>
            </w: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1,92</w:t>
            </w:r>
          </w:p>
        </w:tc>
        <w:tc>
          <w:tcPr>
            <w:tcW w:w="2291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краевой бюджет -1,92 млн. руб.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</w:tcPr>
          <w:p w:rsidR="00A309F0" w:rsidRDefault="00A309F0" w:rsidP="00FB3DC5">
            <w:pPr>
              <w:jc w:val="center"/>
            </w:pPr>
            <w:r w:rsidRPr="00B44EAD">
              <w:rPr>
                <w:sz w:val="28"/>
                <w:szCs w:val="28"/>
              </w:rPr>
              <w:t>0</w:t>
            </w:r>
          </w:p>
        </w:tc>
      </w:tr>
      <w:tr w:rsidR="00A309F0" w:rsidRPr="007A6F5A" w:rsidTr="002B1815">
        <w:tc>
          <w:tcPr>
            <w:tcW w:w="817" w:type="dxa"/>
          </w:tcPr>
          <w:p w:rsidR="00A309F0" w:rsidRPr="004F390A" w:rsidRDefault="00A309F0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ги в асфальтовом исполн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нии, пос.  Советское Руно Ипатовского района (ул. З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ливаднего, ул. Почтовая)</w:t>
            </w:r>
          </w:p>
        </w:tc>
        <w:tc>
          <w:tcPr>
            <w:tcW w:w="2275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С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ветскорунного сельсовета </w:t>
            </w: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1,60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-1,30 млн. руб., </w:t>
            </w:r>
          </w:p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ний-0,30 млн. руб.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</w:tcPr>
          <w:p w:rsidR="00A309F0" w:rsidRDefault="00A309F0" w:rsidP="00FB3DC5">
            <w:pPr>
              <w:jc w:val="center"/>
            </w:pPr>
            <w:r w:rsidRPr="00B44EAD">
              <w:rPr>
                <w:sz w:val="28"/>
                <w:szCs w:val="28"/>
              </w:rPr>
              <w:t>0</w:t>
            </w:r>
          </w:p>
        </w:tc>
      </w:tr>
      <w:tr w:rsidR="00A309F0" w:rsidRPr="007A6F5A" w:rsidTr="002B1815">
        <w:tc>
          <w:tcPr>
            <w:tcW w:w="817" w:type="dxa"/>
          </w:tcPr>
          <w:p w:rsidR="00A309F0" w:rsidRPr="004F390A" w:rsidRDefault="00A309F0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231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внутрипоселковых  автомобильных дорог в 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фальтовом исполнении  (ямочный ремонт), пос. С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ветское Руно Ипатовского района (ул. Почтовая,  ул.Больничная, ул. Безгина). </w:t>
            </w:r>
          </w:p>
        </w:tc>
        <w:tc>
          <w:tcPr>
            <w:tcW w:w="2275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С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ветскорунного сельсовета </w:t>
            </w:r>
          </w:p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ний-0,25 млн. руб.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</w:tcPr>
          <w:p w:rsidR="00A309F0" w:rsidRDefault="00A309F0" w:rsidP="00FB3DC5">
            <w:pPr>
              <w:jc w:val="center"/>
            </w:pPr>
            <w:r w:rsidRPr="00B44EAD">
              <w:rPr>
                <w:sz w:val="28"/>
                <w:szCs w:val="28"/>
              </w:rPr>
              <w:t>0</w:t>
            </w:r>
          </w:p>
        </w:tc>
      </w:tr>
      <w:tr w:rsidR="00A309F0" w:rsidRPr="007A6F5A" w:rsidTr="002B1815">
        <w:tc>
          <w:tcPr>
            <w:tcW w:w="817" w:type="dxa"/>
          </w:tcPr>
          <w:p w:rsidR="00A309F0" w:rsidRPr="004F390A" w:rsidRDefault="00A309F0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232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Ремонт внутрипоселковых дорог в песчано - гравийном исполнении, пос.  Советское Руно Ипатовского района (ул. Больничная, ул. Южная, ул. Набережная), пос. Двуречный ул. Совхозная  </w:t>
            </w:r>
          </w:p>
        </w:tc>
        <w:tc>
          <w:tcPr>
            <w:tcW w:w="2275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С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ветскорунного сельсовета </w:t>
            </w:r>
          </w:p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0,30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 - 0,30 млн. руб.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</w:tcPr>
          <w:p w:rsidR="00A309F0" w:rsidRDefault="00A309F0" w:rsidP="00FB3DC5">
            <w:pPr>
              <w:jc w:val="center"/>
            </w:pPr>
            <w:r w:rsidRPr="00B44EAD">
              <w:rPr>
                <w:sz w:val="28"/>
                <w:szCs w:val="28"/>
              </w:rPr>
              <w:t>0</w:t>
            </w:r>
          </w:p>
        </w:tc>
      </w:tr>
      <w:tr w:rsidR="00A309F0" w:rsidRPr="007A6F5A" w:rsidTr="002B1815">
        <w:tc>
          <w:tcPr>
            <w:tcW w:w="817" w:type="dxa"/>
          </w:tcPr>
          <w:p w:rsidR="00A309F0" w:rsidRPr="004F390A" w:rsidRDefault="00A309F0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233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тротуарной дорожки в асфальтовом исполнении пос. Советское Руно Ипато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ского района (ул. Западная) </w:t>
            </w:r>
          </w:p>
        </w:tc>
        <w:tc>
          <w:tcPr>
            <w:tcW w:w="2275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С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ветскорунного 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сельсовета </w:t>
            </w: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0,25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ний-0,25 млн. руб.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</w:tcPr>
          <w:p w:rsidR="00A309F0" w:rsidRDefault="00A309F0" w:rsidP="00FB3DC5">
            <w:pPr>
              <w:jc w:val="center"/>
            </w:pPr>
            <w:r w:rsidRPr="00B44EAD">
              <w:rPr>
                <w:sz w:val="28"/>
                <w:szCs w:val="28"/>
              </w:rPr>
              <w:t>0</w:t>
            </w:r>
          </w:p>
        </w:tc>
      </w:tr>
      <w:tr w:rsidR="00A309F0" w:rsidRPr="007A6F5A" w:rsidTr="002B1815">
        <w:tc>
          <w:tcPr>
            <w:tcW w:w="817" w:type="dxa"/>
          </w:tcPr>
          <w:p w:rsidR="00A309F0" w:rsidRPr="004F390A" w:rsidRDefault="00A309F0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234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Ремонт тротуарной дорожки в  плиточном исполнении с установкой ограждения пос. Советское Руно Ипатовского района (ул. Почтовая)  </w:t>
            </w:r>
          </w:p>
        </w:tc>
        <w:tc>
          <w:tcPr>
            <w:tcW w:w="2275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С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ветскорунного сельсовета </w:t>
            </w: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0,68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ний-0,68 млн. руб.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</w:tcPr>
          <w:p w:rsidR="00A309F0" w:rsidRDefault="00A309F0" w:rsidP="00FB3DC5">
            <w:pPr>
              <w:jc w:val="center"/>
            </w:pPr>
            <w:r w:rsidRPr="00B44EAD">
              <w:rPr>
                <w:sz w:val="28"/>
                <w:szCs w:val="28"/>
              </w:rPr>
              <w:t>0</w:t>
            </w:r>
          </w:p>
        </w:tc>
      </w:tr>
      <w:tr w:rsidR="00A309F0" w:rsidRPr="007A6F5A" w:rsidTr="002B1815">
        <w:tc>
          <w:tcPr>
            <w:tcW w:w="817" w:type="dxa"/>
          </w:tcPr>
          <w:p w:rsidR="00A309F0" w:rsidRPr="004F390A" w:rsidRDefault="00A309F0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235</w:t>
            </w:r>
            <w:r w:rsidRPr="004F39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дороги по ул. Севе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ная (300 м.)</w:t>
            </w:r>
          </w:p>
        </w:tc>
        <w:tc>
          <w:tcPr>
            <w:tcW w:w="2275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С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ветскорунного сельсовета </w:t>
            </w:r>
          </w:p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1,17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-1,00 млн. руб., </w:t>
            </w:r>
          </w:p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ний-0,17 млн. руб.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</w:tcPr>
          <w:p w:rsidR="00A309F0" w:rsidRDefault="00A309F0" w:rsidP="00FB3DC5">
            <w:pPr>
              <w:jc w:val="center"/>
            </w:pPr>
            <w:r w:rsidRPr="00B44EAD">
              <w:rPr>
                <w:sz w:val="28"/>
                <w:szCs w:val="28"/>
              </w:rPr>
              <w:t>0</w:t>
            </w:r>
          </w:p>
        </w:tc>
      </w:tr>
      <w:tr w:rsidR="00A309F0" w:rsidRPr="007A6F5A" w:rsidTr="000C468F">
        <w:tc>
          <w:tcPr>
            <w:tcW w:w="817" w:type="dxa"/>
          </w:tcPr>
          <w:p w:rsidR="00A309F0" w:rsidRPr="00895971" w:rsidRDefault="00A309F0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236</w:t>
            </w:r>
            <w:r w:rsidRPr="008959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Капитальный ремонт учас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ков дорог, с.Тахта Ипато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ского района  (по ул.Мира)</w:t>
            </w:r>
          </w:p>
        </w:tc>
        <w:tc>
          <w:tcPr>
            <w:tcW w:w="2275" w:type="dxa"/>
          </w:tcPr>
          <w:p w:rsidR="00A309F0" w:rsidRPr="007612C3" w:rsidRDefault="00A309F0" w:rsidP="00A127F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администрация муниципального образования Тахтинского  сельсовета</w:t>
            </w:r>
          </w:p>
        </w:tc>
        <w:tc>
          <w:tcPr>
            <w:tcW w:w="1843" w:type="dxa"/>
            <w:vAlign w:val="center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3,38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2,15 млн. руб., </w:t>
            </w:r>
          </w:p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ний – 1,23 млн. руб.  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A309F0" w:rsidRPr="007612C3" w:rsidRDefault="00A309F0" w:rsidP="00FB3DC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309F0" w:rsidRPr="007A6F5A" w:rsidTr="004A6EF7">
        <w:tc>
          <w:tcPr>
            <w:tcW w:w="817" w:type="dxa"/>
          </w:tcPr>
          <w:p w:rsidR="00A309F0" w:rsidRPr="00895971" w:rsidRDefault="00A309F0" w:rsidP="0006078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237.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Строительство водопровода в западной части города Ип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тово Ипатовского городского округа Ставропольского края</w:t>
            </w:r>
          </w:p>
        </w:tc>
        <w:tc>
          <w:tcPr>
            <w:tcW w:w="2275" w:type="dxa"/>
          </w:tcPr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инистерство жилищно - ко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мунального х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зяйства Ставр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польского края</w:t>
            </w:r>
          </w:p>
        </w:tc>
        <w:tc>
          <w:tcPr>
            <w:tcW w:w="1843" w:type="dxa"/>
          </w:tcPr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32,06</w:t>
            </w:r>
          </w:p>
        </w:tc>
        <w:tc>
          <w:tcPr>
            <w:tcW w:w="2291" w:type="dxa"/>
          </w:tcPr>
          <w:p w:rsidR="00A309F0" w:rsidRPr="007612C3" w:rsidRDefault="00A127F1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A309F0" w:rsidRPr="007612C3">
              <w:rPr>
                <w:rFonts w:ascii="Times New Roman" w:hAnsi="Times New Roman" w:cs="Times New Roman"/>
                <w:sz w:val="28"/>
                <w:szCs w:val="28"/>
              </w:rPr>
              <w:t>раевой бюджет</w:t>
            </w:r>
          </w:p>
        </w:tc>
        <w:tc>
          <w:tcPr>
            <w:tcW w:w="1670" w:type="dxa"/>
          </w:tcPr>
          <w:p w:rsidR="00A309F0" w:rsidRPr="007612C3" w:rsidRDefault="00A309F0" w:rsidP="007612C3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2220" w:type="dxa"/>
          </w:tcPr>
          <w:p w:rsidR="00A309F0" w:rsidRPr="007612C3" w:rsidRDefault="00A309F0" w:rsidP="00FB3DC5">
            <w:pPr>
              <w:pStyle w:val="ConsPlusNormal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309F0" w:rsidRPr="007A6F5A" w:rsidTr="004A6EF7">
        <w:tc>
          <w:tcPr>
            <w:tcW w:w="817" w:type="dxa"/>
          </w:tcPr>
          <w:p w:rsidR="00A309F0" w:rsidRPr="00895971" w:rsidRDefault="00A309F0" w:rsidP="0006078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238.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участка автомобил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ной дороги общего пользов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ния местного значения по ул. Дзержинского (от ул. Мира) в поселке Винодельненский Ипатовского городского 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руга Ставропольского края</w:t>
            </w:r>
          </w:p>
        </w:tc>
        <w:tc>
          <w:tcPr>
            <w:tcW w:w="2275" w:type="dxa"/>
          </w:tcPr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правление по работе с терр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ториями </w:t>
            </w:r>
          </w:p>
        </w:tc>
        <w:tc>
          <w:tcPr>
            <w:tcW w:w="1843" w:type="dxa"/>
          </w:tcPr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2,41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краевой бюджет - 1,53 млн. руб.,</w:t>
            </w:r>
          </w:p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0,51 млн. руб.,</w:t>
            </w:r>
          </w:p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 – 0,37 млн. руб.</w:t>
            </w:r>
          </w:p>
        </w:tc>
        <w:tc>
          <w:tcPr>
            <w:tcW w:w="1670" w:type="dxa"/>
          </w:tcPr>
          <w:p w:rsidR="00A309F0" w:rsidRPr="007612C3" w:rsidRDefault="00A309F0" w:rsidP="007612C3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2220" w:type="dxa"/>
          </w:tcPr>
          <w:p w:rsidR="00A309F0" w:rsidRPr="007612C3" w:rsidRDefault="00A309F0" w:rsidP="00FB3DC5">
            <w:pPr>
              <w:pStyle w:val="ConsPlusNormal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309F0" w:rsidRPr="007A6F5A" w:rsidTr="004A6EF7">
        <w:tc>
          <w:tcPr>
            <w:tcW w:w="817" w:type="dxa"/>
          </w:tcPr>
          <w:p w:rsidR="00A309F0" w:rsidRPr="00895971" w:rsidRDefault="00A309F0" w:rsidP="0006078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ги общего пользования мес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ного значения по ул. Мол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дежная (от ул. Ленина) в селе Добровольное Ипатовского городского округа Ставр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польского края</w:t>
            </w:r>
          </w:p>
        </w:tc>
        <w:tc>
          <w:tcPr>
            <w:tcW w:w="2275" w:type="dxa"/>
          </w:tcPr>
          <w:p w:rsidR="00A309F0" w:rsidRDefault="00A309F0" w:rsidP="00A127F1">
            <w:pPr>
              <w:spacing w:line="240" w:lineRule="exact"/>
            </w:pPr>
            <w:r w:rsidRPr="009551C3">
              <w:rPr>
                <w:sz w:val="28"/>
                <w:szCs w:val="28"/>
              </w:rPr>
              <w:t>управление по работе с терр</w:t>
            </w:r>
            <w:r w:rsidRPr="009551C3">
              <w:rPr>
                <w:sz w:val="28"/>
                <w:szCs w:val="28"/>
              </w:rPr>
              <w:t>и</w:t>
            </w:r>
            <w:r w:rsidRPr="009551C3">
              <w:rPr>
                <w:sz w:val="28"/>
                <w:szCs w:val="28"/>
              </w:rPr>
              <w:t xml:space="preserve">ториями </w:t>
            </w:r>
          </w:p>
        </w:tc>
        <w:tc>
          <w:tcPr>
            <w:tcW w:w="1843" w:type="dxa"/>
          </w:tcPr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2,11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краевой бюджет - 1,30 млн. руб,</w:t>
            </w:r>
          </w:p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местный бюджет - 0,45 млн. руб, внебюджетные средства</w:t>
            </w:r>
          </w:p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0,36 млн. руб.</w:t>
            </w:r>
          </w:p>
        </w:tc>
        <w:tc>
          <w:tcPr>
            <w:tcW w:w="1670" w:type="dxa"/>
          </w:tcPr>
          <w:p w:rsidR="00A309F0" w:rsidRPr="007612C3" w:rsidRDefault="00A309F0" w:rsidP="007612C3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2220" w:type="dxa"/>
          </w:tcPr>
          <w:p w:rsidR="00A309F0" w:rsidRPr="007612C3" w:rsidRDefault="00A309F0" w:rsidP="00FB3DC5">
            <w:pPr>
              <w:pStyle w:val="ConsPlusNormal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309F0" w:rsidRPr="007A6F5A" w:rsidTr="004A6EF7">
        <w:tc>
          <w:tcPr>
            <w:tcW w:w="817" w:type="dxa"/>
          </w:tcPr>
          <w:p w:rsidR="00A309F0" w:rsidRPr="00341F31" w:rsidRDefault="00A309F0" w:rsidP="0006078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тротуара по улице Г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гарина (от дома №59/2) в г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роде Ипатово Ипатовского городского округа Ставр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польского края</w:t>
            </w:r>
          </w:p>
        </w:tc>
        <w:tc>
          <w:tcPr>
            <w:tcW w:w="2275" w:type="dxa"/>
          </w:tcPr>
          <w:p w:rsidR="00A309F0" w:rsidRDefault="00A309F0" w:rsidP="00A127F1">
            <w:pPr>
              <w:spacing w:line="240" w:lineRule="exact"/>
            </w:pPr>
            <w:r w:rsidRPr="009551C3">
              <w:rPr>
                <w:sz w:val="28"/>
                <w:szCs w:val="28"/>
              </w:rPr>
              <w:t>управление по работе с терр</w:t>
            </w:r>
            <w:r w:rsidRPr="009551C3">
              <w:rPr>
                <w:sz w:val="28"/>
                <w:szCs w:val="28"/>
              </w:rPr>
              <w:t>и</w:t>
            </w:r>
            <w:r w:rsidRPr="009551C3">
              <w:rPr>
                <w:sz w:val="28"/>
                <w:szCs w:val="28"/>
              </w:rPr>
              <w:t xml:space="preserve">ториями </w:t>
            </w:r>
          </w:p>
        </w:tc>
        <w:tc>
          <w:tcPr>
            <w:tcW w:w="1843" w:type="dxa"/>
          </w:tcPr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4,28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краевой бюджет - 2,0 млн. руб.,</w:t>
            </w:r>
          </w:p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местный бюджет - 1,83 млн. руб.,</w:t>
            </w:r>
          </w:p>
          <w:p w:rsidR="00A309F0" w:rsidRPr="007612C3" w:rsidRDefault="00A309F0" w:rsidP="00A127F1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 - 0,45 млн. руб.</w:t>
            </w:r>
          </w:p>
        </w:tc>
        <w:tc>
          <w:tcPr>
            <w:tcW w:w="1670" w:type="dxa"/>
          </w:tcPr>
          <w:p w:rsidR="00A309F0" w:rsidRPr="007612C3" w:rsidRDefault="00A309F0" w:rsidP="007612C3">
            <w:pPr>
              <w:pStyle w:val="ConsPlusNormal"/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2220" w:type="dxa"/>
          </w:tcPr>
          <w:p w:rsidR="00A309F0" w:rsidRPr="007612C3" w:rsidRDefault="00A309F0" w:rsidP="00FB3DC5">
            <w:pPr>
              <w:pStyle w:val="ConsPlusNormal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309F0" w:rsidRPr="007A6F5A" w:rsidTr="00A74D9A">
        <w:tc>
          <w:tcPr>
            <w:tcW w:w="817" w:type="dxa"/>
          </w:tcPr>
          <w:p w:rsidR="00A309F0" w:rsidRPr="00895971" w:rsidRDefault="00A309F0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241.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участков автом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бильных дорог общего пол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зования местного значения по ул. Безгина (от ул. Зал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ваднего до ул. Почтовой); ул. Почтовая (от ул. Безгина до ул. Дорожная) в пос. Сове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ское Руно Ипатовского ра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она Ставропольского края</w:t>
            </w:r>
          </w:p>
        </w:tc>
        <w:tc>
          <w:tcPr>
            <w:tcW w:w="2275" w:type="dxa"/>
          </w:tcPr>
          <w:p w:rsidR="00A309F0" w:rsidRDefault="00A309F0" w:rsidP="00A127F1">
            <w:pPr>
              <w:spacing w:line="240" w:lineRule="exact"/>
            </w:pPr>
            <w:r w:rsidRPr="009551C3">
              <w:rPr>
                <w:sz w:val="28"/>
                <w:szCs w:val="28"/>
              </w:rPr>
              <w:t>управление по работе с терр</w:t>
            </w:r>
            <w:r w:rsidRPr="009551C3">
              <w:rPr>
                <w:sz w:val="28"/>
                <w:szCs w:val="28"/>
              </w:rPr>
              <w:t>и</w:t>
            </w:r>
            <w:r w:rsidRPr="009551C3">
              <w:rPr>
                <w:sz w:val="28"/>
                <w:szCs w:val="28"/>
              </w:rPr>
              <w:t xml:space="preserve">ториями </w:t>
            </w:r>
          </w:p>
        </w:tc>
        <w:tc>
          <w:tcPr>
            <w:tcW w:w="1843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3,04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- 2,89 млн. руб., </w:t>
            </w:r>
          </w:p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местный бюджет - 0,15 млн. руб.</w:t>
            </w:r>
          </w:p>
        </w:tc>
        <w:tc>
          <w:tcPr>
            <w:tcW w:w="1670" w:type="dxa"/>
          </w:tcPr>
          <w:p w:rsidR="00A309F0" w:rsidRPr="007612C3" w:rsidRDefault="00A309F0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  <w:tc>
          <w:tcPr>
            <w:tcW w:w="2220" w:type="dxa"/>
          </w:tcPr>
          <w:p w:rsidR="00A309F0" w:rsidRPr="007612C3" w:rsidRDefault="00A309F0" w:rsidP="00FB3DC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309F0" w:rsidRPr="007A6F5A" w:rsidTr="00A74D9A">
        <w:tc>
          <w:tcPr>
            <w:tcW w:w="817" w:type="dxa"/>
          </w:tcPr>
          <w:p w:rsidR="00A309F0" w:rsidRPr="00895971" w:rsidRDefault="00A309F0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ги общего пользования мес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ного значения по улице Мира (от ул. Михаила Елагина) в пос.  Винодельненский Ип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товского района Ставропол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ского края</w:t>
            </w:r>
          </w:p>
        </w:tc>
        <w:tc>
          <w:tcPr>
            <w:tcW w:w="2275" w:type="dxa"/>
          </w:tcPr>
          <w:p w:rsidR="00A309F0" w:rsidRDefault="00A309F0" w:rsidP="00A127F1">
            <w:pPr>
              <w:spacing w:line="240" w:lineRule="exact"/>
            </w:pPr>
            <w:r w:rsidRPr="009551C3">
              <w:rPr>
                <w:sz w:val="28"/>
                <w:szCs w:val="28"/>
              </w:rPr>
              <w:t>управление по работе с терр</w:t>
            </w:r>
            <w:r w:rsidRPr="009551C3">
              <w:rPr>
                <w:sz w:val="28"/>
                <w:szCs w:val="28"/>
              </w:rPr>
              <w:t>и</w:t>
            </w:r>
            <w:r w:rsidRPr="009551C3">
              <w:rPr>
                <w:sz w:val="28"/>
                <w:szCs w:val="28"/>
              </w:rPr>
              <w:t xml:space="preserve">ториями </w:t>
            </w:r>
          </w:p>
        </w:tc>
        <w:tc>
          <w:tcPr>
            <w:tcW w:w="1843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1,97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- 1,87 млн. руб., </w:t>
            </w:r>
          </w:p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местный бюджет - 0,1 млн. руб.</w:t>
            </w:r>
          </w:p>
        </w:tc>
        <w:tc>
          <w:tcPr>
            <w:tcW w:w="1670" w:type="dxa"/>
          </w:tcPr>
          <w:p w:rsidR="00A309F0" w:rsidRPr="007612C3" w:rsidRDefault="00A309F0" w:rsidP="007612C3">
            <w:pPr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2018г.</w:t>
            </w:r>
          </w:p>
        </w:tc>
        <w:tc>
          <w:tcPr>
            <w:tcW w:w="2220" w:type="dxa"/>
          </w:tcPr>
          <w:p w:rsidR="00A309F0" w:rsidRPr="007612C3" w:rsidRDefault="00A309F0" w:rsidP="00FB3DC5">
            <w:pPr>
              <w:jc w:val="center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0</w:t>
            </w:r>
          </w:p>
        </w:tc>
      </w:tr>
      <w:tr w:rsidR="00A309F0" w:rsidRPr="007A6F5A" w:rsidTr="00A74D9A">
        <w:tc>
          <w:tcPr>
            <w:tcW w:w="817" w:type="dxa"/>
          </w:tcPr>
          <w:p w:rsidR="00A309F0" w:rsidRPr="00895971" w:rsidRDefault="00A309F0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243.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ги общего пользования мес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ного значения по улице Мира (от ул. Ленина) в с. Добр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вольное, Ипатовского района Ставропольского края</w:t>
            </w:r>
          </w:p>
        </w:tc>
        <w:tc>
          <w:tcPr>
            <w:tcW w:w="2275" w:type="dxa"/>
          </w:tcPr>
          <w:p w:rsidR="00A309F0" w:rsidRDefault="00A309F0" w:rsidP="00A127F1">
            <w:pPr>
              <w:spacing w:line="240" w:lineRule="exact"/>
            </w:pPr>
            <w:r w:rsidRPr="009551C3">
              <w:rPr>
                <w:sz w:val="28"/>
                <w:szCs w:val="28"/>
              </w:rPr>
              <w:t>управление по работе с терр</w:t>
            </w:r>
            <w:r w:rsidRPr="009551C3">
              <w:rPr>
                <w:sz w:val="28"/>
                <w:szCs w:val="28"/>
              </w:rPr>
              <w:t>и</w:t>
            </w:r>
            <w:r w:rsidRPr="009551C3">
              <w:rPr>
                <w:sz w:val="28"/>
                <w:szCs w:val="28"/>
              </w:rPr>
              <w:t xml:space="preserve">ториями </w:t>
            </w:r>
          </w:p>
        </w:tc>
        <w:tc>
          <w:tcPr>
            <w:tcW w:w="1843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3,28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краевой бюджет - 3,12 млн. руб.,</w:t>
            </w:r>
          </w:p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местный бюджет - 0,16 млн. руб.</w:t>
            </w:r>
          </w:p>
        </w:tc>
        <w:tc>
          <w:tcPr>
            <w:tcW w:w="1670" w:type="dxa"/>
          </w:tcPr>
          <w:p w:rsidR="00A309F0" w:rsidRPr="007612C3" w:rsidRDefault="00A309F0" w:rsidP="007612C3">
            <w:pPr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2018г.</w:t>
            </w:r>
          </w:p>
        </w:tc>
        <w:tc>
          <w:tcPr>
            <w:tcW w:w="2220" w:type="dxa"/>
          </w:tcPr>
          <w:p w:rsidR="00A309F0" w:rsidRPr="007612C3" w:rsidRDefault="00A309F0" w:rsidP="00FB3DC5">
            <w:pPr>
              <w:jc w:val="center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0</w:t>
            </w:r>
          </w:p>
        </w:tc>
      </w:tr>
      <w:tr w:rsidR="00A309F0" w:rsidRPr="007A6F5A" w:rsidTr="00A74D9A">
        <w:tc>
          <w:tcPr>
            <w:tcW w:w="817" w:type="dxa"/>
          </w:tcPr>
          <w:p w:rsidR="00A309F0" w:rsidRPr="00895971" w:rsidRDefault="00A309F0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244.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ги общего пользования мес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ного значения по улице То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говая (от а/д «Преградное –Тахта –Ипатово») в с. Кевс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ла Ипатовского района Ста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ропольского края</w:t>
            </w:r>
          </w:p>
        </w:tc>
        <w:tc>
          <w:tcPr>
            <w:tcW w:w="2275" w:type="dxa"/>
          </w:tcPr>
          <w:p w:rsidR="00A309F0" w:rsidRDefault="00A309F0" w:rsidP="00A127F1">
            <w:pPr>
              <w:spacing w:line="240" w:lineRule="exact"/>
            </w:pPr>
            <w:r w:rsidRPr="009551C3">
              <w:rPr>
                <w:sz w:val="28"/>
                <w:szCs w:val="28"/>
              </w:rPr>
              <w:t>управление по работе с терр</w:t>
            </w:r>
            <w:r w:rsidRPr="009551C3">
              <w:rPr>
                <w:sz w:val="28"/>
                <w:szCs w:val="28"/>
              </w:rPr>
              <w:t>и</w:t>
            </w:r>
            <w:r w:rsidRPr="009551C3">
              <w:rPr>
                <w:sz w:val="28"/>
                <w:szCs w:val="28"/>
              </w:rPr>
              <w:t xml:space="preserve">ториями </w:t>
            </w:r>
          </w:p>
        </w:tc>
        <w:tc>
          <w:tcPr>
            <w:tcW w:w="1843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3,92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- 3,72 млн. руб., </w:t>
            </w:r>
          </w:p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местный бюджет - 0,2 млн. руб.</w:t>
            </w:r>
          </w:p>
        </w:tc>
        <w:tc>
          <w:tcPr>
            <w:tcW w:w="1670" w:type="dxa"/>
          </w:tcPr>
          <w:p w:rsidR="00A309F0" w:rsidRPr="007612C3" w:rsidRDefault="00A309F0" w:rsidP="007612C3">
            <w:pPr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2018г.</w:t>
            </w:r>
          </w:p>
        </w:tc>
        <w:tc>
          <w:tcPr>
            <w:tcW w:w="2220" w:type="dxa"/>
          </w:tcPr>
          <w:p w:rsidR="00A309F0" w:rsidRPr="007612C3" w:rsidRDefault="00A309F0" w:rsidP="00FB3DC5">
            <w:pPr>
              <w:jc w:val="center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0</w:t>
            </w:r>
          </w:p>
        </w:tc>
      </w:tr>
      <w:tr w:rsidR="00A309F0" w:rsidRPr="007A6F5A" w:rsidTr="00A74D9A">
        <w:tc>
          <w:tcPr>
            <w:tcW w:w="817" w:type="dxa"/>
          </w:tcPr>
          <w:p w:rsidR="00A309F0" w:rsidRPr="00895971" w:rsidRDefault="00A309F0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ги общего пользования мес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ного значения по улице 60 лет СССР (от ул. Мира до ул. Молодежная) в с. Добр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вольное, Ипатовского района Ставропольского края</w:t>
            </w:r>
          </w:p>
        </w:tc>
        <w:tc>
          <w:tcPr>
            <w:tcW w:w="2275" w:type="dxa"/>
          </w:tcPr>
          <w:p w:rsidR="00A309F0" w:rsidRDefault="00A309F0" w:rsidP="00A127F1">
            <w:pPr>
              <w:spacing w:line="240" w:lineRule="exact"/>
            </w:pPr>
            <w:r w:rsidRPr="009551C3">
              <w:rPr>
                <w:sz w:val="28"/>
                <w:szCs w:val="28"/>
              </w:rPr>
              <w:t>управление по работе с терр</w:t>
            </w:r>
            <w:r w:rsidRPr="009551C3">
              <w:rPr>
                <w:sz w:val="28"/>
                <w:szCs w:val="28"/>
              </w:rPr>
              <w:t>и</w:t>
            </w:r>
            <w:r w:rsidRPr="009551C3">
              <w:rPr>
                <w:sz w:val="28"/>
                <w:szCs w:val="28"/>
              </w:rPr>
              <w:t xml:space="preserve">ториями </w:t>
            </w:r>
          </w:p>
        </w:tc>
        <w:tc>
          <w:tcPr>
            <w:tcW w:w="1843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1,27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- 0,80 млн. руб., </w:t>
            </w:r>
          </w:p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местный бюджет - 0,47 млн. руб.</w:t>
            </w:r>
          </w:p>
        </w:tc>
        <w:tc>
          <w:tcPr>
            <w:tcW w:w="1670" w:type="dxa"/>
          </w:tcPr>
          <w:p w:rsidR="00A309F0" w:rsidRPr="007612C3" w:rsidRDefault="00A309F0" w:rsidP="007612C3">
            <w:pPr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2018г.</w:t>
            </w:r>
          </w:p>
        </w:tc>
        <w:tc>
          <w:tcPr>
            <w:tcW w:w="2220" w:type="dxa"/>
          </w:tcPr>
          <w:p w:rsidR="00A309F0" w:rsidRPr="007612C3" w:rsidRDefault="00A309F0" w:rsidP="00FB3DC5">
            <w:pPr>
              <w:jc w:val="center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0</w:t>
            </w:r>
          </w:p>
        </w:tc>
      </w:tr>
      <w:tr w:rsidR="00A309F0" w:rsidRPr="007A6F5A" w:rsidTr="00A74D9A">
        <w:tc>
          <w:tcPr>
            <w:tcW w:w="817" w:type="dxa"/>
          </w:tcPr>
          <w:p w:rsidR="00A309F0" w:rsidRPr="00895971" w:rsidRDefault="00A309F0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246.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ги общего пользования мес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ного значения по улице 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нина в с. Тахта Ипатовского района Ставропольского края</w:t>
            </w:r>
          </w:p>
        </w:tc>
        <w:tc>
          <w:tcPr>
            <w:tcW w:w="2275" w:type="dxa"/>
          </w:tcPr>
          <w:p w:rsidR="00A309F0" w:rsidRDefault="00A309F0" w:rsidP="00A127F1">
            <w:pPr>
              <w:spacing w:line="240" w:lineRule="exact"/>
            </w:pPr>
            <w:r w:rsidRPr="009551C3">
              <w:rPr>
                <w:sz w:val="28"/>
                <w:szCs w:val="28"/>
              </w:rPr>
              <w:t>управление по работе с терр</w:t>
            </w:r>
            <w:r w:rsidRPr="009551C3">
              <w:rPr>
                <w:sz w:val="28"/>
                <w:szCs w:val="28"/>
              </w:rPr>
              <w:t>и</w:t>
            </w:r>
            <w:r w:rsidRPr="009551C3">
              <w:rPr>
                <w:sz w:val="28"/>
                <w:szCs w:val="28"/>
              </w:rPr>
              <w:t xml:space="preserve">ториями </w:t>
            </w:r>
          </w:p>
        </w:tc>
        <w:tc>
          <w:tcPr>
            <w:tcW w:w="1843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1,95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краевой бюджет - 1,85 млн. руб.,</w:t>
            </w:r>
          </w:p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местный бюджет - 0,10 млн. руб.</w:t>
            </w:r>
          </w:p>
        </w:tc>
        <w:tc>
          <w:tcPr>
            <w:tcW w:w="1670" w:type="dxa"/>
          </w:tcPr>
          <w:p w:rsidR="00A309F0" w:rsidRPr="007612C3" w:rsidRDefault="00A309F0" w:rsidP="007612C3">
            <w:pPr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2018г.</w:t>
            </w:r>
          </w:p>
        </w:tc>
        <w:tc>
          <w:tcPr>
            <w:tcW w:w="2220" w:type="dxa"/>
          </w:tcPr>
          <w:p w:rsidR="00A309F0" w:rsidRPr="007612C3" w:rsidRDefault="00A309F0" w:rsidP="00FB3DC5">
            <w:pPr>
              <w:jc w:val="center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0</w:t>
            </w:r>
          </w:p>
        </w:tc>
      </w:tr>
      <w:tr w:rsidR="00A309F0" w:rsidRPr="007A6F5A" w:rsidTr="00A74D9A">
        <w:tc>
          <w:tcPr>
            <w:tcW w:w="817" w:type="dxa"/>
          </w:tcPr>
          <w:p w:rsidR="00A309F0" w:rsidRPr="00895971" w:rsidRDefault="00A309F0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247.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ги общего пользования мес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ного значения по улице Гаг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рина в с. Бурукшун Ипато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ского района Ставропольск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го края</w:t>
            </w:r>
          </w:p>
        </w:tc>
        <w:tc>
          <w:tcPr>
            <w:tcW w:w="2275" w:type="dxa"/>
          </w:tcPr>
          <w:p w:rsidR="00A309F0" w:rsidRDefault="00A309F0" w:rsidP="00A127F1">
            <w:pPr>
              <w:spacing w:line="240" w:lineRule="exact"/>
            </w:pPr>
            <w:r w:rsidRPr="009551C3">
              <w:rPr>
                <w:sz w:val="28"/>
                <w:szCs w:val="28"/>
              </w:rPr>
              <w:lastRenderedPageBreak/>
              <w:t>управление по работе с терр</w:t>
            </w:r>
            <w:r w:rsidRPr="009551C3">
              <w:rPr>
                <w:sz w:val="28"/>
                <w:szCs w:val="28"/>
              </w:rPr>
              <w:t>и</w:t>
            </w:r>
            <w:r w:rsidRPr="009551C3">
              <w:rPr>
                <w:sz w:val="28"/>
                <w:szCs w:val="28"/>
              </w:rPr>
              <w:lastRenderedPageBreak/>
              <w:t xml:space="preserve">ториями </w:t>
            </w:r>
          </w:p>
        </w:tc>
        <w:tc>
          <w:tcPr>
            <w:tcW w:w="1843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2,97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- 2,82 млн. руб., 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местный бюджет - 0,15 млн. руб.</w:t>
            </w:r>
          </w:p>
        </w:tc>
        <w:tc>
          <w:tcPr>
            <w:tcW w:w="1670" w:type="dxa"/>
          </w:tcPr>
          <w:p w:rsidR="00A309F0" w:rsidRPr="007612C3" w:rsidRDefault="00A309F0" w:rsidP="007612C3">
            <w:pPr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lastRenderedPageBreak/>
              <w:t>2018г.</w:t>
            </w:r>
          </w:p>
        </w:tc>
        <w:tc>
          <w:tcPr>
            <w:tcW w:w="2220" w:type="dxa"/>
          </w:tcPr>
          <w:p w:rsidR="00A309F0" w:rsidRPr="007612C3" w:rsidRDefault="00A309F0" w:rsidP="00FB3DC5">
            <w:pPr>
              <w:jc w:val="center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0</w:t>
            </w:r>
          </w:p>
        </w:tc>
      </w:tr>
      <w:tr w:rsidR="00A309F0" w:rsidRPr="007A6F5A" w:rsidTr="00A74D9A">
        <w:tc>
          <w:tcPr>
            <w:tcW w:w="817" w:type="dxa"/>
          </w:tcPr>
          <w:p w:rsidR="00A309F0" w:rsidRPr="00895971" w:rsidRDefault="00A309F0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248.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ги общего пользования мес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ного значения по улице 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нина-Мира в с. Лесная Дача Ипатовского района Ставр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польского края</w:t>
            </w:r>
          </w:p>
        </w:tc>
        <w:tc>
          <w:tcPr>
            <w:tcW w:w="2275" w:type="dxa"/>
          </w:tcPr>
          <w:p w:rsidR="00A309F0" w:rsidRDefault="00A309F0" w:rsidP="00A127F1">
            <w:pPr>
              <w:spacing w:line="240" w:lineRule="exact"/>
            </w:pPr>
            <w:r w:rsidRPr="009551C3">
              <w:rPr>
                <w:sz w:val="28"/>
                <w:szCs w:val="28"/>
              </w:rPr>
              <w:t>управление по работе с терр</w:t>
            </w:r>
            <w:r w:rsidRPr="009551C3">
              <w:rPr>
                <w:sz w:val="28"/>
                <w:szCs w:val="28"/>
              </w:rPr>
              <w:t>и</w:t>
            </w:r>
            <w:r w:rsidRPr="009551C3">
              <w:rPr>
                <w:sz w:val="28"/>
                <w:szCs w:val="28"/>
              </w:rPr>
              <w:t xml:space="preserve">ториями </w:t>
            </w:r>
          </w:p>
        </w:tc>
        <w:tc>
          <w:tcPr>
            <w:tcW w:w="1843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1,60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краевой бюджет - 1,52 млн. руб., местный бюджет - 0,08 млн. руб.</w:t>
            </w:r>
          </w:p>
        </w:tc>
        <w:tc>
          <w:tcPr>
            <w:tcW w:w="1670" w:type="dxa"/>
          </w:tcPr>
          <w:p w:rsidR="00A309F0" w:rsidRPr="007612C3" w:rsidRDefault="00A309F0" w:rsidP="007612C3">
            <w:pPr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2018г.</w:t>
            </w:r>
          </w:p>
        </w:tc>
        <w:tc>
          <w:tcPr>
            <w:tcW w:w="2220" w:type="dxa"/>
          </w:tcPr>
          <w:p w:rsidR="00A309F0" w:rsidRPr="007612C3" w:rsidRDefault="00A309F0" w:rsidP="00FB3DC5">
            <w:pPr>
              <w:jc w:val="center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0</w:t>
            </w:r>
          </w:p>
        </w:tc>
      </w:tr>
      <w:tr w:rsidR="00A309F0" w:rsidRPr="007A6F5A" w:rsidTr="00A74D9A">
        <w:tc>
          <w:tcPr>
            <w:tcW w:w="817" w:type="dxa"/>
          </w:tcPr>
          <w:p w:rsidR="00A309F0" w:rsidRPr="00895971" w:rsidRDefault="00A309F0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249.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ги общего пользования мес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ного значения по улице 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нина (на участке от начала дороги до дома № 39 и от д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ма № 81 до дома № 91) в с. Красная Поляна Ипатовского района Ставропольского края</w:t>
            </w:r>
          </w:p>
        </w:tc>
        <w:tc>
          <w:tcPr>
            <w:tcW w:w="2275" w:type="dxa"/>
          </w:tcPr>
          <w:p w:rsidR="00A309F0" w:rsidRDefault="00A309F0" w:rsidP="00A127F1">
            <w:pPr>
              <w:spacing w:line="240" w:lineRule="exact"/>
            </w:pPr>
            <w:r w:rsidRPr="009551C3">
              <w:rPr>
                <w:sz w:val="28"/>
                <w:szCs w:val="28"/>
              </w:rPr>
              <w:t>управление по работе с терр</w:t>
            </w:r>
            <w:r w:rsidRPr="009551C3">
              <w:rPr>
                <w:sz w:val="28"/>
                <w:szCs w:val="28"/>
              </w:rPr>
              <w:t>и</w:t>
            </w:r>
            <w:r w:rsidRPr="009551C3">
              <w:rPr>
                <w:sz w:val="28"/>
                <w:szCs w:val="28"/>
              </w:rPr>
              <w:t xml:space="preserve">ториями </w:t>
            </w:r>
          </w:p>
        </w:tc>
        <w:tc>
          <w:tcPr>
            <w:tcW w:w="1843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2,12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краевой бюджет - 2,01 млн. руб.,</w:t>
            </w:r>
          </w:p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местный бюджет - 0,11 млн. руб.</w:t>
            </w:r>
          </w:p>
        </w:tc>
        <w:tc>
          <w:tcPr>
            <w:tcW w:w="1670" w:type="dxa"/>
          </w:tcPr>
          <w:p w:rsidR="00A309F0" w:rsidRPr="007612C3" w:rsidRDefault="00A309F0" w:rsidP="007612C3">
            <w:pPr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2018г.</w:t>
            </w:r>
          </w:p>
        </w:tc>
        <w:tc>
          <w:tcPr>
            <w:tcW w:w="2220" w:type="dxa"/>
          </w:tcPr>
          <w:p w:rsidR="00A309F0" w:rsidRPr="007612C3" w:rsidRDefault="00A309F0" w:rsidP="00FB3DC5">
            <w:pPr>
              <w:jc w:val="center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0</w:t>
            </w:r>
          </w:p>
        </w:tc>
      </w:tr>
      <w:tr w:rsidR="00A309F0" w:rsidRPr="007A6F5A" w:rsidTr="00A74D9A">
        <w:tc>
          <w:tcPr>
            <w:tcW w:w="817" w:type="dxa"/>
          </w:tcPr>
          <w:p w:rsidR="00A309F0" w:rsidRPr="00895971" w:rsidRDefault="00A309F0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250.</w:t>
            </w: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участка автомобил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ной дороги общего пользов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ния местного значения "Ип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тово-Золотаревка-Добровольное" (от магазина "Спектр" в г.Ипатово до 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томобильной дороги по ул.</w:t>
            </w:r>
            <w:r w:rsidR="00A127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Гагарина) и участка автом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бильной дороги общего пол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зования местного значения по ул.</w:t>
            </w:r>
            <w:r w:rsidR="00A127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Гагарина (от автом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бильной дороги "Ипатово-Золоторевка-Добровольное" до автомобильной дороги на село Октябрьское)в городе Ипатово Ипатовского района Ставропольского края</w:t>
            </w:r>
          </w:p>
        </w:tc>
        <w:tc>
          <w:tcPr>
            <w:tcW w:w="2275" w:type="dxa"/>
          </w:tcPr>
          <w:p w:rsidR="00A309F0" w:rsidRDefault="00A309F0" w:rsidP="00A127F1">
            <w:pPr>
              <w:spacing w:line="240" w:lineRule="exact"/>
            </w:pPr>
            <w:r w:rsidRPr="009551C3">
              <w:rPr>
                <w:sz w:val="28"/>
                <w:szCs w:val="28"/>
              </w:rPr>
              <w:t>управление по работе с терр</w:t>
            </w:r>
            <w:r w:rsidRPr="009551C3">
              <w:rPr>
                <w:sz w:val="28"/>
                <w:szCs w:val="28"/>
              </w:rPr>
              <w:t>и</w:t>
            </w:r>
            <w:r w:rsidRPr="009551C3">
              <w:rPr>
                <w:sz w:val="28"/>
                <w:szCs w:val="28"/>
              </w:rPr>
              <w:t xml:space="preserve">ториями </w:t>
            </w:r>
          </w:p>
        </w:tc>
        <w:tc>
          <w:tcPr>
            <w:tcW w:w="1843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42,78</w:t>
            </w:r>
          </w:p>
        </w:tc>
        <w:tc>
          <w:tcPr>
            <w:tcW w:w="2291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краевой бюджет - 40,64 млн. руб.,</w:t>
            </w:r>
          </w:p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местный бюджет - 2,14 млн руб.</w:t>
            </w:r>
          </w:p>
        </w:tc>
        <w:tc>
          <w:tcPr>
            <w:tcW w:w="1670" w:type="dxa"/>
          </w:tcPr>
          <w:p w:rsidR="00A309F0" w:rsidRPr="007612C3" w:rsidRDefault="00A309F0" w:rsidP="007612C3">
            <w:pPr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2018г.</w:t>
            </w:r>
          </w:p>
        </w:tc>
        <w:tc>
          <w:tcPr>
            <w:tcW w:w="2220" w:type="dxa"/>
          </w:tcPr>
          <w:p w:rsidR="00A309F0" w:rsidRPr="007612C3" w:rsidRDefault="00A309F0" w:rsidP="00FB3DC5">
            <w:pPr>
              <w:jc w:val="center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0</w:t>
            </w:r>
          </w:p>
        </w:tc>
      </w:tr>
      <w:tr w:rsidR="00A127F1" w:rsidRPr="007A6F5A" w:rsidTr="00A74D9A">
        <w:tc>
          <w:tcPr>
            <w:tcW w:w="817" w:type="dxa"/>
          </w:tcPr>
          <w:p w:rsidR="00A127F1" w:rsidRPr="00895971" w:rsidRDefault="00A127F1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251.</w:t>
            </w:r>
          </w:p>
        </w:tc>
        <w:tc>
          <w:tcPr>
            <w:tcW w:w="3820" w:type="dxa"/>
          </w:tcPr>
          <w:p w:rsidR="00A127F1" w:rsidRPr="007612C3" w:rsidRDefault="00A127F1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ги общего пользования мес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ного значения по ул. Заре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ная в городе Ипатово Ип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товского района Ставропол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ского края</w:t>
            </w:r>
          </w:p>
        </w:tc>
        <w:tc>
          <w:tcPr>
            <w:tcW w:w="2275" w:type="dxa"/>
          </w:tcPr>
          <w:p w:rsidR="00A127F1" w:rsidRDefault="00A127F1" w:rsidP="00A127F1">
            <w:pPr>
              <w:spacing w:line="240" w:lineRule="exact"/>
            </w:pPr>
            <w:r w:rsidRPr="000B329E">
              <w:rPr>
                <w:sz w:val="28"/>
                <w:szCs w:val="28"/>
              </w:rPr>
              <w:t>управление по работе с терр</w:t>
            </w:r>
            <w:r w:rsidRPr="000B329E">
              <w:rPr>
                <w:sz w:val="28"/>
                <w:szCs w:val="28"/>
              </w:rPr>
              <w:t>и</w:t>
            </w:r>
            <w:r w:rsidRPr="000B329E">
              <w:rPr>
                <w:sz w:val="28"/>
                <w:szCs w:val="28"/>
              </w:rPr>
              <w:t xml:space="preserve">ториями </w:t>
            </w:r>
          </w:p>
        </w:tc>
        <w:tc>
          <w:tcPr>
            <w:tcW w:w="1843" w:type="dxa"/>
          </w:tcPr>
          <w:p w:rsidR="00A127F1" w:rsidRDefault="00A127F1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19,70</w:t>
            </w:r>
          </w:p>
          <w:p w:rsidR="00A127F1" w:rsidRDefault="00A127F1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27F1" w:rsidRDefault="00A127F1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27F1" w:rsidRDefault="00A127F1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27F1" w:rsidRDefault="00A127F1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27F1" w:rsidRDefault="00A127F1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27F1" w:rsidRPr="007612C3" w:rsidRDefault="00A127F1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291" w:type="dxa"/>
          </w:tcPr>
          <w:p w:rsidR="00A127F1" w:rsidRPr="007612C3" w:rsidRDefault="00A127F1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краевой бюджет – 18,53 млн. руб., местный бюджет – 1,17 млн. руб.</w:t>
            </w:r>
          </w:p>
        </w:tc>
        <w:tc>
          <w:tcPr>
            <w:tcW w:w="1670" w:type="dxa"/>
          </w:tcPr>
          <w:p w:rsidR="00A127F1" w:rsidRPr="007612C3" w:rsidRDefault="00A127F1" w:rsidP="007612C3">
            <w:pPr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2018г.</w:t>
            </w:r>
          </w:p>
        </w:tc>
        <w:tc>
          <w:tcPr>
            <w:tcW w:w="2220" w:type="dxa"/>
          </w:tcPr>
          <w:p w:rsidR="00A127F1" w:rsidRPr="007612C3" w:rsidRDefault="00A127F1" w:rsidP="00FB3DC5">
            <w:pPr>
              <w:jc w:val="center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0</w:t>
            </w:r>
          </w:p>
        </w:tc>
      </w:tr>
      <w:tr w:rsidR="00A127F1" w:rsidRPr="007A6F5A" w:rsidTr="00A74D9A">
        <w:tc>
          <w:tcPr>
            <w:tcW w:w="817" w:type="dxa"/>
          </w:tcPr>
          <w:p w:rsidR="00A127F1" w:rsidRPr="00895971" w:rsidRDefault="00A127F1" w:rsidP="005D138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252.</w:t>
            </w:r>
          </w:p>
        </w:tc>
        <w:tc>
          <w:tcPr>
            <w:tcW w:w="3820" w:type="dxa"/>
          </w:tcPr>
          <w:p w:rsidR="00A127F1" w:rsidRPr="007612C3" w:rsidRDefault="00A127F1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ги общего пользования мес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ного значения по улице Пр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вокзальной (от ул. Михра до дома № 18) в пос.  Винодел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ненский Ипатовского района Ставропольского края</w:t>
            </w:r>
          </w:p>
        </w:tc>
        <w:tc>
          <w:tcPr>
            <w:tcW w:w="2275" w:type="dxa"/>
          </w:tcPr>
          <w:p w:rsidR="00A127F1" w:rsidRDefault="00A127F1" w:rsidP="00A127F1">
            <w:pPr>
              <w:spacing w:line="240" w:lineRule="exact"/>
            </w:pPr>
            <w:r w:rsidRPr="000B329E">
              <w:rPr>
                <w:sz w:val="28"/>
                <w:szCs w:val="28"/>
              </w:rPr>
              <w:lastRenderedPageBreak/>
              <w:t xml:space="preserve">управление по </w:t>
            </w:r>
            <w:r w:rsidRPr="000B329E">
              <w:rPr>
                <w:sz w:val="28"/>
                <w:szCs w:val="28"/>
              </w:rPr>
              <w:lastRenderedPageBreak/>
              <w:t>работе с терр</w:t>
            </w:r>
            <w:r w:rsidRPr="000B329E">
              <w:rPr>
                <w:sz w:val="28"/>
                <w:szCs w:val="28"/>
              </w:rPr>
              <w:t>и</w:t>
            </w:r>
            <w:r w:rsidRPr="000B329E">
              <w:rPr>
                <w:sz w:val="28"/>
                <w:szCs w:val="28"/>
              </w:rPr>
              <w:t xml:space="preserve">ториями </w:t>
            </w:r>
          </w:p>
        </w:tc>
        <w:tc>
          <w:tcPr>
            <w:tcW w:w="1843" w:type="dxa"/>
          </w:tcPr>
          <w:p w:rsidR="00A127F1" w:rsidRDefault="00A127F1" w:rsidP="00A127F1">
            <w:pPr>
              <w:spacing w:line="240" w:lineRule="exact"/>
              <w:ind w:firstLine="708"/>
              <w:jc w:val="both"/>
              <w:rPr>
                <w:sz w:val="28"/>
                <w:szCs w:val="28"/>
                <w:highlight w:val="yellow"/>
              </w:rPr>
            </w:pPr>
          </w:p>
          <w:p w:rsidR="00A127F1" w:rsidRPr="00505E7D" w:rsidRDefault="00A127F1" w:rsidP="00A127F1">
            <w:pPr>
              <w:spacing w:line="240" w:lineRule="exact"/>
              <w:rPr>
                <w:sz w:val="28"/>
                <w:szCs w:val="28"/>
                <w:highlight w:val="yellow"/>
              </w:rPr>
            </w:pPr>
            <w:r w:rsidRPr="00505E7D">
              <w:rPr>
                <w:sz w:val="28"/>
                <w:szCs w:val="28"/>
              </w:rPr>
              <w:lastRenderedPageBreak/>
              <w:t>3,49</w:t>
            </w:r>
          </w:p>
        </w:tc>
        <w:tc>
          <w:tcPr>
            <w:tcW w:w="2291" w:type="dxa"/>
          </w:tcPr>
          <w:p w:rsidR="00A127F1" w:rsidRPr="007612C3" w:rsidRDefault="00A127F1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краевой бюджет 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– 1,99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млн.руб.</w:t>
            </w:r>
          </w:p>
          <w:p w:rsidR="00A127F1" w:rsidRPr="007612C3" w:rsidRDefault="00A127F1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местный бюджет – 0,95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млн.руб</w:t>
            </w: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, внебюджетные средства – 0,55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млн.руб.</w:t>
            </w:r>
          </w:p>
          <w:p w:rsidR="00A127F1" w:rsidRPr="007612C3" w:rsidRDefault="00A127F1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27F1" w:rsidRPr="007612C3" w:rsidRDefault="00A127F1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0" w:type="dxa"/>
          </w:tcPr>
          <w:p w:rsidR="00A127F1" w:rsidRPr="007612C3" w:rsidRDefault="00A127F1" w:rsidP="007612C3">
            <w:pPr>
              <w:jc w:val="both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lastRenderedPageBreak/>
              <w:t>2018г.</w:t>
            </w:r>
          </w:p>
        </w:tc>
        <w:tc>
          <w:tcPr>
            <w:tcW w:w="2220" w:type="dxa"/>
          </w:tcPr>
          <w:p w:rsidR="00A127F1" w:rsidRPr="007612C3" w:rsidRDefault="00A127F1" w:rsidP="00FB3DC5">
            <w:pPr>
              <w:jc w:val="center"/>
              <w:rPr>
                <w:sz w:val="28"/>
                <w:szCs w:val="28"/>
              </w:rPr>
            </w:pPr>
            <w:r w:rsidRPr="007612C3">
              <w:rPr>
                <w:sz w:val="28"/>
                <w:szCs w:val="28"/>
              </w:rPr>
              <w:t>0</w:t>
            </w:r>
          </w:p>
        </w:tc>
      </w:tr>
      <w:tr w:rsidR="00A309F0" w:rsidRPr="007A6F5A" w:rsidTr="000C468F">
        <w:tc>
          <w:tcPr>
            <w:tcW w:w="817" w:type="dxa"/>
          </w:tcPr>
          <w:p w:rsidR="00A309F0" w:rsidRPr="007A6F5A" w:rsidRDefault="00A309F0" w:rsidP="0064793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820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275" w:type="dxa"/>
          </w:tcPr>
          <w:p w:rsidR="00A309F0" w:rsidRPr="007612C3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:rsidR="00A309F0" w:rsidRPr="00A127F1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27F1">
              <w:rPr>
                <w:rFonts w:ascii="Times New Roman" w:hAnsi="Times New Roman" w:cs="Times New Roman"/>
                <w:sz w:val="28"/>
                <w:szCs w:val="28"/>
              </w:rPr>
              <w:t>401,47</w:t>
            </w:r>
          </w:p>
        </w:tc>
        <w:tc>
          <w:tcPr>
            <w:tcW w:w="2291" w:type="dxa"/>
          </w:tcPr>
          <w:p w:rsidR="00A309F0" w:rsidRPr="007612C3" w:rsidRDefault="00A127F1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A309F0" w:rsidRPr="00FB3DC5">
              <w:rPr>
                <w:rFonts w:ascii="Times New Roman" w:hAnsi="Times New Roman" w:cs="Times New Roman"/>
                <w:sz w:val="28"/>
                <w:szCs w:val="28"/>
              </w:rPr>
              <w:t>едеральный бюджет – 20,66 млн. руб,</w:t>
            </w:r>
            <w:r w:rsidR="00A309F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A309F0" w:rsidRPr="00FB3D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09F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A309F0" w:rsidRPr="00FB3DC5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 w:rsidR="00A309F0" w:rsidRPr="00FB3DC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A309F0" w:rsidRPr="00FB3DC5">
              <w:rPr>
                <w:rFonts w:ascii="Times New Roman" w:hAnsi="Times New Roman" w:cs="Times New Roman"/>
                <w:sz w:val="28"/>
                <w:szCs w:val="28"/>
              </w:rPr>
              <w:t>вой бюджет – 325,54 млн. руб</w:t>
            </w:r>
            <w:r w:rsidR="00A309F0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r w:rsidR="00A309F0" w:rsidRPr="00FB3D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09F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A309F0" w:rsidRPr="00FB3DC5">
              <w:rPr>
                <w:rFonts w:ascii="Times New Roman" w:hAnsi="Times New Roman" w:cs="Times New Roman"/>
                <w:sz w:val="28"/>
                <w:szCs w:val="28"/>
              </w:rPr>
              <w:t xml:space="preserve">естный бюджет - 11,71 млн. руб.; </w:t>
            </w:r>
            <w:r w:rsidR="00A309F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A309F0" w:rsidRPr="00FB3DC5">
              <w:rPr>
                <w:rFonts w:ascii="Times New Roman" w:hAnsi="Times New Roman" w:cs="Times New Roman"/>
                <w:sz w:val="28"/>
                <w:szCs w:val="28"/>
              </w:rPr>
              <w:t>юджет посел</w:t>
            </w:r>
            <w:r w:rsidR="00A309F0" w:rsidRPr="00FB3DC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A309F0">
              <w:rPr>
                <w:rFonts w:ascii="Times New Roman" w:hAnsi="Times New Roman" w:cs="Times New Roman"/>
                <w:sz w:val="28"/>
                <w:szCs w:val="28"/>
              </w:rPr>
              <w:t>ний- 40,125 млн.руб.;</w:t>
            </w:r>
            <w:r w:rsidR="00A309F0" w:rsidRPr="00FB3D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09F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A309F0" w:rsidRPr="00FB3DC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A309F0" w:rsidRPr="00FB3DC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A309F0" w:rsidRPr="00FB3DC5">
              <w:rPr>
                <w:rFonts w:ascii="Times New Roman" w:hAnsi="Times New Roman" w:cs="Times New Roman"/>
                <w:sz w:val="28"/>
                <w:szCs w:val="28"/>
              </w:rPr>
              <w:t>бюджетые ср-ва 3,435 млн.руб</w:t>
            </w:r>
          </w:p>
        </w:tc>
        <w:tc>
          <w:tcPr>
            <w:tcW w:w="1670" w:type="dxa"/>
            <w:vAlign w:val="center"/>
          </w:tcPr>
          <w:p w:rsidR="00A309F0" w:rsidRPr="007612C3" w:rsidRDefault="00A309F0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220" w:type="dxa"/>
            <w:vAlign w:val="center"/>
          </w:tcPr>
          <w:p w:rsidR="00A309F0" w:rsidRPr="007612C3" w:rsidRDefault="00A309F0" w:rsidP="00505E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61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309F0" w:rsidRPr="007A6F5A" w:rsidTr="000C468F">
        <w:tc>
          <w:tcPr>
            <w:tcW w:w="817" w:type="dxa"/>
          </w:tcPr>
          <w:p w:rsidR="00A309F0" w:rsidRPr="007A6F5A" w:rsidRDefault="00A309F0" w:rsidP="0064793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820" w:type="dxa"/>
          </w:tcPr>
          <w:p w:rsidR="00A309F0" w:rsidRPr="006A1FB0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9F0" w:rsidRPr="006A1FB0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9F0" w:rsidRPr="006A1FB0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9F0" w:rsidRPr="006A1FB0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9F0" w:rsidRPr="006A1FB0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9F0" w:rsidRPr="006A1FB0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9F0" w:rsidRPr="006A1FB0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9F0" w:rsidRPr="006A1FB0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1FB0">
              <w:rPr>
                <w:rFonts w:ascii="Times New Roman" w:hAnsi="Times New Roman" w:cs="Times New Roman"/>
                <w:sz w:val="28"/>
                <w:szCs w:val="28"/>
              </w:rPr>
              <w:t>ВСЕГО по проектам</w:t>
            </w:r>
          </w:p>
        </w:tc>
        <w:tc>
          <w:tcPr>
            <w:tcW w:w="2275" w:type="dxa"/>
          </w:tcPr>
          <w:p w:rsidR="00A309F0" w:rsidRPr="006A1FB0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:rsidR="00A309F0" w:rsidRPr="006A1FB0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1FB0">
              <w:rPr>
                <w:rFonts w:ascii="Times New Roman" w:hAnsi="Times New Roman" w:cs="Times New Roman"/>
                <w:sz w:val="28"/>
                <w:szCs w:val="28"/>
              </w:rPr>
              <w:t>10865,74</w:t>
            </w:r>
          </w:p>
        </w:tc>
        <w:tc>
          <w:tcPr>
            <w:tcW w:w="2291" w:type="dxa"/>
          </w:tcPr>
          <w:p w:rsidR="00A309F0" w:rsidRPr="006A1FB0" w:rsidRDefault="001B6C07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1FB0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A309F0" w:rsidRPr="006A1FB0">
              <w:rPr>
                <w:rFonts w:ascii="Times New Roman" w:hAnsi="Times New Roman" w:cs="Times New Roman"/>
                <w:sz w:val="28"/>
                <w:szCs w:val="28"/>
              </w:rPr>
              <w:t>едеральный бюджет - 29,88 млн. руб.;</w:t>
            </w:r>
          </w:p>
          <w:p w:rsidR="00A309F0" w:rsidRPr="006A1FB0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1FB0">
              <w:rPr>
                <w:rFonts w:ascii="Times New Roman" w:hAnsi="Times New Roman" w:cs="Times New Roman"/>
                <w:sz w:val="28"/>
                <w:szCs w:val="28"/>
              </w:rPr>
              <w:t>краевой бюджет – 445,01 млн. руб.;</w:t>
            </w:r>
          </w:p>
          <w:p w:rsidR="00A309F0" w:rsidRPr="006A1FB0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1FB0">
              <w:rPr>
                <w:rFonts w:ascii="Times New Roman" w:hAnsi="Times New Roman" w:cs="Times New Roman"/>
                <w:sz w:val="28"/>
                <w:szCs w:val="28"/>
              </w:rPr>
              <w:t>местный бю</w:t>
            </w:r>
            <w:r w:rsidRPr="006A1FB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6A1FB0">
              <w:rPr>
                <w:rFonts w:ascii="Times New Roman" w:hAnsi="Times New Roman" w:cs="Times New Roman"/>
                <w:sz w:val="28"/>
                <w:szCs w:val="28"/>
              </w:rPr>
              <w:t>жет- 30,37 млн. руб.;</w:t>
            </w:r>
          </w:p>
          <w:p w:rsidR="00A309F0" w:rsidRPr="006A1FB0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1FB0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6A1F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A1FB0">
              <w:rPr>
                <w:rFonts w:ascii="Times New Roman" w:hAnsi="Times New Roman" w:cs="Times New Roman"/>
                <w:sz w:val="28"/>
                <w:szCs w:val="28"/>
              </w:rPr>
              <w:t>ний - 54,815 млн.руб.;</w:t>
            </w:r>
          </w:p>
          <w:p w:rsidR="00A309F0" w:rsidRPr="006A1FB0" w:rsidRDefault="00A309F0" w:rsidP="00A127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A1FB0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 – 10305,67 млн. руб.</w:t>
            </w:r>
          </w:p>
        </w:tc>
        <w:tc>
          <w:tcPr>
            <w:tcW w:w="1670" w:type="dxa"/>
            <w:vAlign w:val="center"/>
          </w:tcPr>
          <w:p w:rsidR="00A309F0" w:rsidRPr="006A1FB0" w:rsidRDefault="00A309F0" w:rsidP="00761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220" w:type="dxa"/>
            <w:vAlign w:val="center"/>
          </w:tcPr>
          <w:p w:rsidR="00A309F0" w:rsidRPr="006A1FB0" w:rsidRDefault="00A309F0" w:rsidP="00FB3DC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A1FB0">
              <w:rPr>
                <w:rFonts w:ascii="Times New Roman" w:hAnsi="Times New Roman" w:cs="Times New Roman"/>
                <w:sz w:val="28"/>
                <w:szCs w:val="28"/>
              </w:rPr>
              <w:t>1089</w:t>
            </w:r>
          </w:p>
        </w:tc>
      </w:tr>
    </w:tbl>
    <w:p w:rsidR="005D29E1" w:rsidRDefault="005D29E1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</w:p>
    <w:p w:rsidR="005D29E1" w:rsidRDefault="005D29E1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</w:p>
    <w:p w:rsidR="0098134B" w:rsidRDefault="002D7616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61.2pt;margin-top:7.7pt;width:258.9pt;height:0;z-index:251658240" o:connectortype="straight"/>
        </w:pict>
      </w:r>
    </w:p>
    <w:p w:rsidR="00F760EF" w:rsidRDefault="00F760EF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</w:p>
    <w:p w:rsidR="00F760EF" w:rsidRDefault="00F760EF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</w:p>
    <w:p w:rsidR="00F760EF" w:rsidRDefault="00F760EF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</w:p>
    <w:p w:rsidR="003F082C" w:rsidRDefault="003F082C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</w:p>
    <w:p w:rsidR="00F760EF" w:rsidRDefault="00F760EF" w:rsidP="00F760EF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</w:p>
    <w:p w:rsidR="00031DCA" w:rsidRDefault="00B92EF4" w:rsidP="00F760EF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2</w:t>
      </w:r>
    </w:p>
    <w:p w:rsidR="00031DCA" w:rsidRDefault="00031DCA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 инвестиционной стратегии Ип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товского городского округа Ставр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польского края до 2020 года</w:t>
      </w:r>
    </w:p>
    <w:p w:rsidR="00B92EF4" w:rsidRPr="00D015C2" w:rsidRDefault="00031DCA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(в редакции </w:t>
      </w:r>
      <w:r w:rsidR="00540A7D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540A7D">
        <w:rPr>
          <w:rFonts w:ascii="Times New Roman" w:eastAsia="Times New Roman" w:hAnsi="Times New Roman" w:cs="Times New Roman"/>
          <w:sz w:val="28"/>
          <w:szCs w:val="28"/>
        </w:rPr>
        <w:t xml:space="preserve"> админ</w:t>
      </w:r>
      <w:r w:rsidR="00540A7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540A7D">
        <w:rPr>
          <w:rFonts w:ascii="Times New Roman" w:eastAsia="Times New Roman" w:hAnsi="Times New Roman" w:cs="Times New Roman"/>
          <w:sz w:val="28"/>
          <w:szCs w:val="28"/>
        </w:rPr>
        <w:t xml:space="preserve">страции </w:t>
      </w:r>
      <w:r w:rsidR="00B92EF4" w:rsidRPr="00D015C2">
        <w:rPr>
          <w:rFonts w:ascii="Times New Roman" w:eastAsia="Times New Roman" w:hAnsi="Times New Roman" w:cs="Times New Roman"/>
          <w:sz w:val="28"/>
          <w:szCs w:val="28"/>
        </w:rPr>
        <w:t>Ипатовского муниципальн</w:t>
      </w:r>
      <w:r w:rsidR="00B92EF4" w:rsidRPr="00D015C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B92EF4" w:rsidRPr="00D015C2">
        <w:rPr>
          <w:rFonts w:ascii="Times New Roman" w:eastAsia="Times New Roman" w:hAnsi="Times New Roman" w:cs="Times New Roman"/>
          <w:sz w:val="28"/>
          <w:szCs w:val="28"/>
        </w:rPr>
        <w:t>го района Ставропольского края</w:t>
      </w:r>
    </w:p>
    <w:p w:rsidR="00B92EF4" w:rsidRPr="00D015C2" w:rsidRDefault="00B92EF4" w:rsidP="00B92EF4">
      <w:pPr>
        <w:pStyle w:val="BodyText21"/>
        <w:spacing w:line="240" w:lineRule="exact"/>
        <w:ind w:left="10206"/>
        <w:jc w:val="left"/>
        <w:rPr>
          <w:szCs w:val="28"/>
        </w:rPr>
      </w:pPr>
      <w:r w:rsidRPr="00D015C2">
        <w:rPr>
          <w:szCs w:val="28"/>
        </w:rPr>
        <w:t xml:space="preserve">от </w:t>
      </w:r>
      <w:r w:rsidR="00B85DDC">
        <w:rPr>
          <w:szCs w:val="28"/>
        </w:rPr>
        <w:t>29 декабря 2018 г. № 1757</w:t>
      </w:r>
    </w:p>
    <w:p w:rsidR="006D6084" w:rsidRDefault="006D6084" w:rsidP="00B92EF4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760EF" w:rsidRPr="0017240D" w:rsidRDefault="00F760EF" w:rsidP="00B92EF4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D6084" w:rsidRPr="00885122" w:rsidRDefault="006D6084" w:rsidP="00D63E7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Par863"/>
      <w:bookmarkEnd w:id="2"/>
      <w:r w:rsidRPr="00885122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6D6084" w:rsidRPr="00885122" w:rsidRDefault="006D6084" w:rsidP="00D63E7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5122">
        <w:rPr>
          <w:rFonts w:ascii="Times New Roman" w:hAnsi="Times New Roman" w:cs="Times New Roman"/>
          <w:b/>
          <w:bCs/>
          <w:sz w:val="28"/>
          <w:szCs w:val="28"/>
        </w:rPr>
        <w:t>ЦЕЛЕВЫХ ПОКАЗАТЕЛЕЙ И ИНДИКАТОРОВ ИНВЕСТИЦИОННОЙ СТРАТЕГИИ</w:t>
      </w:r>
    </w:p>
    <w:p w:rsidR="006D6084" w:rsidRPr="00885122" w:rsidRDefault="00A91AD9" w:rsidP="00D63E7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5122">
        <w:rPr>
          <w:rFonts w:ascii="Times New Roman" w:hAnsi="Times New Roman" w:cs="Times New Roman"/>
          <w:b/>
          <w:bCs/>
          <w:sz w:val="28"/>
          <w:szCs w:val="28"/>
        </w:rPr>
        <w:t xml:space="preserve">ИПАТОВСКОГО </w:t>
      </w:r>
      <w:r w:rsidR="00713265" w:rsidRPr="00E5510B">
        <w:rPr>
          <w:rFonts w:ascii="Times New Roman" w:hAnsi="Times New Roman" w:cs="Times New Roman"/>
          <w:b/>
          <w:bCs/>
          <w:sz w:val="28"/>
          <w:szCs w:val="28"/>
        </w:rPr>
        <w:t>ГОРОДСКОГО ОКРУГА</w:t>
      </w:r>
      <w:r w:rsidRPr="008851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D6084" w:rsidRPr="00885122">
        <w:rPr>
          <w:rFonts w:ascii="Times New Roman" w:hAnsi="Times New Roman" w:cs="Times New Roman"/>
          <w:b/>
          <w:bCs/>
          <w:sz w:val="28"/>
          <w:szCs w:val="28"/>
        </w:rPr>
        <w:t>СТАВРОПОЛЬСКОГО КРАЯ ДО 2020 ГОДА</w:t>
      </w: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794"/>
        <w:gridCol w:w="709"/>
        <w:gridCol w:w="33"/>
        <w:gridCol w:w="679"/>
        <w:gridCol w:w="1306"/>
        <w:gridCol w:w="1417"/>
        <w:gridCol w:w="1418"/>
        <w:gridCol w:w="1417"/>
        <w:gridCol w:w="1560"/>
        <w:gridCol w:w="2551"/>
      </w:tblGrid>
      <w:tr w:rsidR="00D63E77" w:rsidRPr="007A6F5A" w:rsidTr="00F04ACD">
        <w:trPr>
          <w:trHeight w:val="210"/>
        </w:trPr>
        <w:tc>
          <w:tcPr>
            <w:tcW w:w="567" w:type="dxa"/>
            <w:vMerge w:val="restart"/>
            <w:shd w:val="clear" w:color="auto" w:fill="auto"/>
          </w:tcPr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ind w:left="-108"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36" w:type="dxa"/>
            <w:gridSpan w:val="3"/>
            <w:vMerge w:val="restart"/>
            <w:shd w:val="clear" w:color="auto" w:fill="auto"/>
          </w:tcPr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vMerge w:val="restart"/>
            <w:shd w:val="clear" w:color="auto" w:fill="auto"/>
          </w:tcPr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Еди</w:t>
            </w:r>
          </w:p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ца</w:t>
            </w:r>
          </w:p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ме</w:t>
            </w:r>
          </w:p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9669" w:type="dxa"/>
            <w:gridSpan w:val="6"/>
            <w:shd w:val="clear" w:color="auto" w:fill="auto"/>
          </w:tcPr>
          <w:p w:rsidR="00D63E77" w:rsidRPr="00360F5D" w:rsidRDefault="007F643A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целевого показателя и индикатора по </w:t>
            </w:r>
            <w:r w:rsidR="00D63E77"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ам</w:t>
            </w:r>
          </w:p>
        </w:tc>
      </w:tr>
      <w:tr w:rsidR="00D63E77" w:rsidRPr="007A6F5A" w:rsidTr="007B5C29">
        <w:trPr>
          <w:trHeight w:val="345"/>
        </w:trPr>
        <w:tc>
          <w:tcPr>
            <w:tcW w:w="567" w:type="dxa"/>
            <w:vMerge/>
            <w:shd w:val="clear" w:color="auto" w:fill="auto"/>
          </w:tcPr>
          <w:p w:rsidR="00D63E77" w:rsidRPr="007A6F5A" w:rsidRDefault="00D63E77" w:rsidP="00D63E77">
            <w:pPr>
              <w:tabs>
                <w:tab w:val="left" w:pos="35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gridSpan w:val="3"/>
            <w:vMerge/>
            <w:shd w:val="clear" w:color="auto" w:fill="auto"/>
          </w:tcPr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vMerge/>
            <w:shd w:val="clear" w:color="auto" w:fill="auto"/>
          </w:tcPr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shd w:val="clear" w:color="auto" w:fill="auto"/>
          </w:tcPr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8" w:type="dxa"/>
            <w:shd w:val="clear" w:color="auto" w:fill="auto"/>
          </w:tcPr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shd w:val="clear" w:color="auto" w:fill="auto"/>
          </w:tcPr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60" w:type="dxa"/>
            <w:shd w:val="clear" w:color="auto" w:fill="auto"/>
          </w:tcPr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551" w:type="dxa"/>
            <w:shd w:val="clear" w:color="auto" w:fill="auto"/>
          </w:tcPr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074C2" w:rsidRPr="00DD02E1" w:rsidTr="007B5C29">
        <w:trPr>
          <w:cantSplit/>
          <w:trHeight w:val="948"/>
        </w:trPr>
        <w:tc>
          <w:tcPr>
            <w:tcW w:w="567" w:type="dxa"/>
            <w:vMerge w:val="restart"/>
            <w:shd w:val="clear" w:color="auto" w:fill="auto"/>
          </w:tcPr>
          <w:p w:rsidR="004074C2" w:rsidRPr="00DD02E1" w:rsidRDefault="004074C2" w:rsidP="00E130D6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4074C2" w:rsidRPr="00DD02E1" w:rsidRDefault="004074C2" w:rsidP="00713265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Объем инвестиций в осно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ной капитал в целом по Ип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товскому </w:t>
            </w:r>
            <w:r w:rsidR="0071326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городскому округу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в ценах соответствующих лет</w:t>
            </w: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4074C2" w:rsidRPr="00DD02E1" w:rsidRDefault="004074C2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679" w:type="dxa"/>
            <w:vMerge w:val="restart"/>
            <w:shd w:val="clear" w:color="auto" w:fill="auto"/>
          </w:tcPr>
          <w:p w:rsidR="004074C2" w:rsidRPr="00DD02E1" w:rsidRDefault="004074C2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074C2" w:rsidRPr="00DD02E1" w:rsidRDefault="004074C2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074C2" w:rsidRPr="00DD02E1" w:rsidRDefault="004074C2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074C2" w:rsidRPr="00DD02E1" w:rsidRDefault="004074C2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074C2" w:rsidRPr="00DD02E1" w:rsidRDefault="004074C2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074C2" w:rsidRPr="00DD02E1" w:rsidRDefault="004074C2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млн. руб.</w:t>
            </w:r>
          </w:p>
        </w:tc>
        <w:tc>
          <w:tcPr>
            <w:tcW w:w="1306" w:type="dxa"/>
            <w:shd w:val="clear" w:color="auto" w:fill="auto"/>
          </w:tcPr>
          <w:p w:rsidR="004074C2" w:rsidRPr="00DD02E1" w:rsidRDefault="004074C2" w:rsidP="006B745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1700,0</w:t>
            </w:r>
          </w:p>
        </w:tc>
        <w:tc>
          <w:tcPr>
            <w:tcW w:w="1417" w:type="dxa"/>
            <w:shd w:val="clear" w:color="auto" w:fill="auto"/>
          </w:tcPr>
          <w:p w:rsidR="004074C2" w:rsidRPr="00DD02E1" w:rsidRDefault="004074C2" w:rsidP="006B745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E8154C"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1418" w:type="dxa"/>
            <w:shd w:val="clear" w:color="auto" w:fill="auto"/>
          </w:tcPr>
          <w:p w:rsidR="004074C2" w:rsidRPr="00DD02E1" w:rsidRDefault="001E7615" w:rsidP="006B745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2200,0</w:t>
            </w:r>
          </w:p>
        </w:tc>
        <w:tc>
          <w:tcPr>
            <w:tcW w:w="1417" w:type="dxa"/>
            <w:shd w:val="clear" w:color="auto" w:fill="auto"/>
          </w:tcPr>
          <w:p w:rsidR="004074C2" w:rsidRPr="00BE2081" w:rsidRDefault="00A6034A" w:rsidP="006B7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081">
              <w:rPr>
                <w:rFonts w:ascii="Times New Roman" w:eastAsia="Times New Roman" w:hAnsi="Times New Roman" w:cs="Times New Roman"/>
                <w:sz w:val="24"/>
                <w:szCs w:val="24"/>
              </w:rPr>
              <w:t>3710,0</w:t>
            </w:r>
          </w:p>
        </w:tc>
        <w:tc>
          <w:tcPr>
            <w:tcW w:w="1560" w:type="dxa"/>
            <w:shd w:val="clear" w:color="auto" w:fill="auto"/>
          </w:tcPr>
          <w:p w:rsidR="004074C2" w:rsidRPr="00BE2081" w:rsidRDefault="001E7615" w:rsidP="006B7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08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A6034A" w:rsidRPr="00BE208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BE2081">
              <w:rPr>
                <w:rFonts w:ascii="Times New Roman" w:eastAsia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2551" w:type="dxa"/>
            <w:shd w:val="clear" w:color="auto" w:fill="auto"/>
          </w:tcPr>
          <w:p w:rsidR="004074C2" w:rsidRPr="001E7615" w:rsidRDefault="001E7615" w:rsidP="006B7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7615">
              <w:rPr>
                <w:rFonts w:ascii="Times New Roman" w:eastAsia="Times New Roman" w:hAnsi="Times New Roman" w:cs="Times New Roman"/>
                <w:sz w:val="24"/>
                <w:szCs w:val="24"/>
              </w:rPr>
              <w:t>4000,0</w:t>
            </w:r>
          </w:p>
        </w:tc>
      </w:tr>
      <w:tr w:rsidR="007B5C29" w:rsidRPr="00DD02E1" w:rsidTr="007B5C29">
        <w:trPr>
          <w:cantSplit/>
          <w:trHeight w:val="974"/>
        </w:trPr>
        <w:tc>
          <w:tcPr>
            <w:tcW w:w="567" w:type="dxa"/>
            <w:vMerge/>
            <w:shd w:val="clear" w:color="auto" w:fill="auto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отчетные</w:t>
            </w: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00" w:lineRule="exact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данные</w:t>
            </w: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00" w:lineRule="exact"/>
              <w:ind w:left="113" w:right="11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shd w:val="clear" w:color="auto" w:fill="auto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DD02E1" w:rsidRDefault="007B5C29" w:rsidP="006B7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2035,0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DD02E1" w:rsidP="006B7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1786,7</w:t>
            </w:r>
          </w:p>
        </w:tc>
        <w:tc>
          <w:tcPr>
            <w:tcW w:w="1418" w:type="dxa"/>
            <w:shd w:val="clear" w:color="auto" w:fill="auto"/>
          </w:tcPr>
          <w:p w:rsidR="007B5C29" w:rsidRPr="00DD02E1" w:rsidRDefault="00A6034A" w:rsidP="006B7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081">
              <w:rPr>
                <w:rFonts w:ascii="Times New Roman" w:eastAsia="Times New Roman" w:hAnsi="Times New Roman" w:cs="Times New Roman"/>
                <w:sz w:val="24"/>
                <w:szCs w:val="24"/>
              </w:rPr>
              <w:t>3333,4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7B5C29" w:rsidP="006B745D">
            <w:pPr>
              <w:tabs>
                <w:tab w:val="left" w:pos="1545"/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B5C29" w:rsidRPr="00DD02E1" w:rsidRDefault="007B5C29" w:rsidP="006B745D">
            <w:pPr>
              <w:tabs>
                <w:tab w:val="left" w:pos="1545"/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7B5C29" w:rsidRPr="00DD02E1" w:rsidRDefault="007B5C29" w:rsidP="006B745D">
            <w:pPr>
              <w:tabs>
                <w:tab w:val="left" w:pos="1545"/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5C29" w:rsidRPr="00DD02E1" w:rsidTr="007B5C29">
        <w:trPr>
          <w:cantSplit/>
          <w:trHeight w:val="974"/>
        </w:trPr>
        <w:tc>
          <w:tcPr>
            <w:tcW w:w="567" w:type="dxa"/>
            <w:vMerge w:val="restart"/>
            <w:shd w:val="clear" w:color="auto" w:fill="auto"/>
          </w:tcPr>
          <w:p w:rsidR="007B5C29" w:rsidRPr="00DD02E1" w:rsidRDefault="007B5C29" w:rsidP="003553BC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7B5C29" w:rsidRPr="00DD02E1" w:rsidRDefault="007B5C2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>Индекс физического объема инвестиций в основной кап</w:t>
            </w: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 в экономике Ипатовского </w:t>
            </w:r>
            <w:r w:rsidR="00713265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городского округа</w:t>
            </w: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 пред</w:t>
            </w: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>дущему году в сопоставимых ценах</w:t>
            </w:r>
          </w:p>
          <w:p w:rsidR="007B5C29" w:rsidRPr="00DD02E1" w:rsidRDefault="007B5C2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7B5C29" w:rsidRPr="00DD02E1" w:rsidRDefault="007B5C2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00" w:lineRule="exact"/>
              <w:ind w:left="113" w:right="11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679" w:type="dxa"/>
            <w:vMerge w:val="restart"/>
            <w:shd w:val="clear" w:color="auto" w:fill="auto"/>
          </w:tcPr>
          <w:p w:rsidR="007B5C29" w:rsidRPr="00DD02E1" w:rsidRDefault="007B5C29" w:rsidP="00D63E77">
            <w:pPr>
              <w:tabs>
                <w:tab w:val="left" w:pos="3525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% </w:t>
            </w: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DD02E1" w:rsidRDefault="007B5C29" w:rsidP="006B745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41,4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E8154C" w:rsidP="006B745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79,3</w:t>
            </w:r>
          </w:p>
        </w:tc>
        <w:tc>
          <w:tcPr>
            <w:tcW w:w="1418" w:type="dxa"/>
            <w:shd w:val="clear" w:color="auto" w:fill="auto"/>
          </w:tcPr>
          <w:p w:rsidR="007B5C29" w:rsidRPr="00DD02E1" w:rsidRDefault="001E7615" w:rsidP="006B745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123,0</w:t>
            </w:r>
          </w:p>
        </w:tc>
        <w:tc>
          <w:tcPr>
            <w:tcW w:w="1417" w:type="dxa"/>
            <w:shd w:val="clear" w:color="auto" w:fill="auto"/>
          </w:tcPr>
          <w:p w:rsidR="007B5C29" w:rsidRPr="00BE2081" w:rsidRDefault="00A6034A" w:rsidP="006B745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081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560" w:type="dxa"/>
            <w:shd w:val="clear" w:color="auto" w:fill="auto"/>
          </w:tcPr>
          <w:p w:rsidR="007B5C29" w:rsidRPr="00BE2081" w:rsidRDefault="00A6034A" w:rsidP="006B745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081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2551" w:type="dxa"/>
            <w:shd w:val="clear" w:color="auto" w:fill="auto"/>
          </w:tcPr>
          <w:p w:rsidR="007B5C29" w:rsidRPr="00BE2081" w:rsidRDefault="00A6034A" w:rsidP="006B745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081">
              <w:rPr>
                <w:rFonts w:ascii="Times New Roman" w:eastAsia="Times New Roman" w:hAnsi="Times New Roman" w:cs="Times New Roman"/>
                <w:sz w:val="24"/>
                <w:szCs w:val="24"/>
              </w:rPr>
              <w:t>105,3</w:t>
            </w:r>
          </w:p>
        </w:tc>
      </w:tr>
      <w:tr w:rsidR="007B5C29" w:rsidRPr="00DD02E1" w:rsidTr="007B5C29">
        <w:trPr>
          <w:cantSplit/>
          <w:trHeight w:val="990"/>
        </w:trPr>
        <w:tc>
          <w:tcPr>
            <w:tcW w:w="567" w:type="dxa"/>
            <w:vMerge/>
            <w:shd w:val="clear" w:color="auto" w:fill="auto"/>
          </w:tcPr>
          <w:p w:rsidR="007B5C29" w:rsidRPr="00DD02E1" w:rsidRDefault="007B5C29" w:rsidP="003553BC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B5C29" w:rsidRPr="00DD02E1" w:rsidRDefault="007B5C2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отчетные</w:t>
            </w: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данные </w:t>
            </w: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shd w:val="clear" w:color="auto" w:fill="auto"/>
          </w:tcPr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DD02E1" w:rsidRDefault="007B5C29" w:rsidP="006B745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35,8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DD02E1" w:rsidP="006B745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82,60</w:t>
            </w:r>
          </w:p>
        </w:tc>
        <w:tc>
          <w:tcPr>
            <w:tcW w:w="1418" w:type="dxa"/>
            <w:shd w:val="clear" w:color="auto" w:fill="auto"/>
          </w:tcPr>
          <w:p w:rsidR="007B5C29" w:rsidRPr="00DD02E1" w:rsidRDefault="00A6034A" w:rsidP="006B745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081">
              <w:rPr>
                <w:rFonts w:ascii="Times New Roman" w:eastAsia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7B5C29" w:rsidP="006B745D">
            <w:pPr>
              <w:tabs>
                <w:tab w:val="left" w:pos="1545"/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B5C29" w:rsidRPr="00DD02E1" w:rsidRDefault="007B5C29" w:rsidP="006B745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7B5C29" w:rsidRPr="00DD02E1" w:rsidRDefault="007B5C29" w:rsidP="006B745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5C29" w:rsidRPr="00DD02E1" w:rsidTr="007B5C29">
        <w:trPr>
          <w:cantSplit/>
          <w:trHeight w:val="948"/>
        </w:trPr>
        <w:tc>
          <w:tcPr>
            <w:tcW w:w="567" w:type="dxa"/>
            <w:vMerge w:val="restart"/>
            <w:shd w:val="clear" w:color="auto" w:fill="auto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7B5C29" w:rsidRPr="00DD02E1" w:rsidRDefault="007B5C29" w:rsidP="00337A8D">
            <w:pPr>
              <w:tabs>
                <w:tab w:val="left" w:pos="352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Объем инвестиций в осно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ной капитал по</w:t>
            </w:r>
            <w:r w:rsidR="0071326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Ипатовскому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71326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городскому округу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 счет 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всех источников финансир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вания (без субъектов малого предпринимательства и об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ъ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емов инвестиций, не набл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ю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даемых прямыми статистич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скими методами) </w:t>
            </w: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прогноз</w:t>
            </w:r>
          </w:p>
        </w:tc>
        <w:tc>
          <w:tcPr>
            <w:tcW w:w="679" w:type="dxa"/>
            <w:vMerge w:val="restart"/>
            <w:shd w:val="clear" w:color="auto" w:fill="auto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B5C29" w:rsidRPr="00DD02E1" w:rsidRDefault="007B5C29" w:rsidP="00E8154C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млн. руб.</w:t>
            </w:r>
          </w:p>
        </w:tc>
        <w:tc>
          <w:tcPr>
            <w:tcW w:w="1306" w:type="dxa"/>
            <w:shd w:val="clear" w:color="auto" w:fill="auto"/>
          </w:tcPr>
          <w:p w:rsidR="007B5C29" w:rsidRPr="00DD02E1" w:rsidRDefault="007B5C29" w:rsidP="006B745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1640,0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7B5C29" w:rsidP="006B745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8154C"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7B5C29" w:rsidRPr="00DD02E1" w:rsidRDefault="001E7615" w:rsidP="006B745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1750,0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DD02E1" w:rsidP="006B7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2310,0</w:t>
            </w:r>
          </w:p>
        </w:tc>
        <w:tc>
          <w:tcPr>
            <w:tcW w:w="1560" w:type="dxa"/>
            <w:shd w:val="clear" w:color="auto" w:fill="auto"/>
          </w:tcPr>
          <w:p w:rsidR="007B5C29" w:rsidRPr="00DD02E1" w:rsidRDefault="00DD02E1" w:rsidP="006B7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2550,0</w:t>
            </w:r>
          </w:p>
        </w:tc>
        <w:tc>
          <w:tcPr>
            <w:tcW w:w="2551" w:type="dxa"/>
            <w:shd w:val="clear" w:color="auto" w:fill="auto"/>
          </w:tcPr>
          <w:p w:rsidR="007B5C29" w:rsidRPr="001E7615" w:rsidRDefault="00DD02E1" w:rsidP="006B7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7615">
              <w:rPr>
                <w:rFonts w:ascii="Times New Roman" w:eastAsia="Times New Roman" w:hAnsi="Times New Roman" w:cs="Times New Roman"/>
                <w:sz w:val="24"/>
                <w:szCs w:val="24"/>
              </w:rPr>
              <w:t>3760,0</w:t>
            </w:r>
          </w:p>
        </w:tc>
      </w:tr>
      <w:tr w:rsidR="007B5C29" w:rsidRPr="00DD02E1" w:rsidTr="007B5C29">
        <w:trPr>
          <w:cantSplit/>
          <w:trHeight w:val="974"/>
        </w:trPr>
        <w:tc>
          <w:tcPr>
            <w:tcW w:w="567" w:type="dxa"/>
            <w:vMerge/>
            <w:shd w:val="clear" w:color="auto" w:fill="auto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отчетные</w:t>
            </w:r>
          </w:p>
          <w:p w:rsidR="007B5C29" w:rsidRPr="00DD02E1" w:rsidRDefault="007B5C29" w:rsidP="00A77570">
            <w:pPr>
              <w:tabs>
                <w:tab w:val="left" w:pos="3525"/>
              </w:tabs>
              <w:spacing w:after="0" w:line="200" w:lineRule="exact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данные</w:t>
            </w:r>
          </w:p>
        </w:tc>
        <w:tc>
          <w:tcPr>
            <w:tcW w:w="679" w:type="dxa"/>
            <w:vMerge/>
            <w:shd w:val="clear" w:color="auto" w:fill="auto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DD02E1" w:rsidRDefault="007B5C29" w:rsidP="006B7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1980,4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1E7615" w:rsidP="006B7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1432,9</w:t>
            </w:r>
          </w:p>
        </w:tc>
        <w:tc>
          <w:tcPr>
            <w:tcW w:w="1418" w:type="dxa"/>
            <w:shd w:val="clear" w:color="auto" w:fill="auto"/>
          </w:tcPr>
          <w:p w:rsidR="007B5C29" w:rsidRPr="00BE2081" w:rsidRDefault="00A6034A" w:rsidP="006B7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081">
              <w:rPr>
                <w:rFonts w:ascii="Times New Roman" w:eastAsia="Times New Roman" w:hAnsi="Times New Roman" w:cs="Times New Roman"/>
                <w:sz w:val="24"/>
                <w:szCs w:val="24"/>
              </w:rPr>
              <w:t>1562,2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7B5C29" w:rsidP="006B745D">
            <w:pPr>
              <w:tabs>
                <w:tab w:val="left" w:pos="1545"/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B5C29" w:rsidRPr="00DD02E1" w:rsidRDefault="007B5C29" w:rsidP="006B745D">
            <w:pPr>
              <w:tabs>
                <w:tab w:val="left" w:pos="1545"/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7B5C29" w:rsidRPr="00DD02E1" w:rsidRDefault="007B5C29" w:rsidP="006B745D">
            <w:pPr>
              <w:tabs>
                <w:tab w:val="left" w:pos="1545"/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5C29" w:rsidRPr="00DD02E1" w:rsidTr="007B5C29">
        <w:trPr>
          <w:cantSplit/>
          <w:trHeight w:val="974"/>
        </w:trPr>
        <w:tc>
          <w:tcPr>
            <w:tcW w:w="567" w:type="dxa"/>
            <w:vMerge w:val="restart"/>
            <w:shd w:val="clear" w:color="auto" w:fill="auto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7B5C29" w:rsidRPr="00DD02E1" w:rsidRDefault="007B5C29" w:rsidP="00337A8D">
            <w:pPr>
              <w:tabs>
                <w:tab w:val="left" w:pos="352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>Индекс физического объема инвестиций в основной кап</w:t>
            </w: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 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 счет всех источников финансирования (без субъе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тов малого предприним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тельства и объемов инвест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ций, не наблюдаемых пр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я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мыми статистическими м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тодами) </w:t>
            </w: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>к предыдущему году в сопоставимых ценах</w:t>
            </w: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00" w:lineRule="exact"/>
              <w:ind w:left="113" w:right="11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679" w:type="dxa"/>
            <w:vMerge w:val="restart"/>
            <w:shd w:val="clear" w:color="auto" w:fill="auto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% </w:t>
            </w: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DD02E1" w:rsidRDefault="007B5C29" w:rsidP="006B745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40,4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8B5417" w:rsidP="006B745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79,4</w:t>
            </w:r>
          </w:p>
        </w:tc>
        <w:tc>
          <w:tcPr>
            <w:tcW w:w="1418" w:type="dxa"/>
            <w:shd w:val="clear" w:color="auto" w:fill="auto"/>
          </w:tcPr>
          <w:p w:rsidR="007B5C29" w:rsidRPr="00DD02E1" w:rsidRDefault="001E7615" w:rsidP="006B745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117,0</w:t>
            </w:r>
          </w:p>
        </w:tc>
        <w:tc>
          <w:tcPr>
            <w:tcW w:w="1417" w:type="dxa"/>
            <w:shd w:val="clear" w:color="auto" w:fill="auto"/>
          </w:tcPr>
          <w:p w:rsidR="007B5C29" w:rsidRPr="00BE2081" w:rsidRDefault="00A6034A" w:rsidP="006B745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081">
              <w:rPr>
                <w:rFonts w:ascii="Times New Roman" w:eastAsia="Times New Roman" w:hAnsi="Times New Roman" w:cs="Times New Roman"/>
                <w:sz w:val="24"/>
                <w:szCs w:val="24"/>
              </w:rPr>
              <w:t>106,9</w:t>
            </w:r>
          </w:p>
        </w:tc>
        <w:tc>
          <w:tcPr>
            <w:tcW w:w="1560" w:type="dxa"/>
            <w:shd w:val="clear" w:color="auto" w:fill="auto"/>
          </w:tcPr>
          <w:p w:rsidR="007B5C29" w:rsidRPr="00BE2081" w:rsidRDefault="00A6034A" w:rsidP="006B745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081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2551" w:type="dxa"/>
            <w:shd w:val="clear" w:color="auto" w:fill="auto"/>
          </w:tcPr>
          <w:p w:rsidR="007B5C29" w:rsidRPr="00BE2081" w:rsidRDefault="00A6034A" w:rsidP="006B745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081">
              <w:rPr>
                <w:rFonts w:ascii="Times New Roman" w:eastAsia="Times New Roman" w:hAnsi="Times New Roman" w:cs="Times New Roman"/>
                <w:sz w:val="24"/>
                <w:szCs w:val="24"/>
              </w:rPr>
              <w:t>108,0</w:t>
            </w:r>
          </w:p>
        </w:tc>
      </w:tr>
      <w:tr w:rsidR="007B5C29" w:rsidRPr="00DD02E1" w:rsidTr="007B5C29">
        <w:trPr>
          <w:cantSplit/>
          <w:trHeight w:val="990"/>
        </w:trPr>
        <w:tc>
          <w:tcPr>
            <w:tcW w:w="567" w:type="dxa"/>
            <w:vMerge/>
            <w:shd w:val="clear" w:color="auto" w:fill="auto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отчетные</w:t>
            </w: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данные </w:t>
            </w: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shd w:val="clear" w:color="auto" w:fill="auto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DD02E1" w:rsidRDefault="007B5C29" w:rsidP="006B745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34,9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DD02E1" w:rsidP="006B745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82,8</w:t>
            </w:r>
          </w:p>
        </w:tc>
        <w:tc>
          <w:tcPr>
            <w:tcW w:w="1418" w:type="dxa"/>
            <w:shd w:val="clear" w:color="auto" w:fill="auto"/>
          </w:tcPr>
          <w:p w:rsidR="007B5C29" w:rsidRPr="00BE2081" w:rsidRDefault="00A6034A" w:rsidP="006B745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081">
              <w:rPr>
                <w:rFonts w:ascii="Times New Roman" w:eastAsia="Times New Roman" w:hAnsi="Times New Roman" w:cs="Times New Roman"/>
                <w:sz w:val="24"/>
                <w:szCs w:val="24"/>
              </w:rPr>
              <w:t>89,6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7B5C29" w:rsidP="006B745D">
            <w:pPr>
              <w:tabs>
                <w:tab w:val="left" w:pos="1545"/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B5C29" w:rsidRPr="00DD02E1" w:rsidRDefault="007B5C29" w:rsidP="006B745D">
            <w:pPr>
              <w:tabs>
                <w:tab w:val="left" w:pos="1545"/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7B5C29" w:rsidRPr="00DD02E1" w:rsidRDefault="007B5C29" w:rsidP="006B745D">
            <w:pPr>
              <w:tabs>
                <w:tab w:val="left" w:pos="1545"/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5C29" w:rsidRPr="00DD02E1" w:rsidTr="007B5C29">
        <w:trPr>
          <w:cantSplit/>
          <w:trHeight w:val="1006"/>
        </w:trPr>
        <w:tc>
          <w:tcPr>
            <w:tcW w:w="567" w:type="dxa"/>
            <w:vMerge w:val="restart"/>
            <w:shd w:val="clear" w:color="auto" w:fill="auto"/>
          </w:tcPr>
          <w:p w:rsidR="007B5C29" w:rsidRPr="00DD02E1" w:rsidRDefault="007B5C29" w:rsidP="003553BC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7B5C29" w:rsidRPr="00DD02E1" w:rsidRDefault="007B5C29" w:rsidP="00713265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 инвестиций в осно</w:t>
            </w: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ной капитал в Ипатовском </w:t>
            </w:r>
            <w:r w:rsidR="00713265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городском округе</w:t>
            </w: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(за искл</w:t>
            </w: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>ю</w:t>
            </w: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>чением бюджетных средств) в расчете на 1 человека ра</w:t>
            </w: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>й</w:t>
            </w: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она </w:t>
            </w: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7B5C29" w:rsidRPr="00DD02E1" w:rsidRDefault="007B5C29" w:rsidP="00D63E77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679" w:type="dxa"/>
            <w:vMerge w:val="restart"/>
            <w:shd w:val="clear" w:color="auto" w:fill="auto"/>
          </w:tcPr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B5C29" w:rsidRPr="00DD02E1" w:rsidRDefault="007B5C29" w:rsidP="00D56D54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</w:t>
            </w:r>
          </w:p>
        </w:tc>
        <w:tc>
          <w:tcPr>
            <w:tcW w:w="1306" w:type="dxa"/>
            <w:shd w:val="clear" w:color="auto" w:fill="auto"/>
          </w:tcPr>
          <w:p w:rsidR="007B5C29" w:rsidRPr="00DD02E1" w:rsidRDefault="007B5C29" w:rsidP="006B745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24,9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E8154C" w:rsidP="006B745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1418" w:type="dxa"/>
            <w:shd w:val="clear" w:color="auto" w:fill="auto"/>
          </w:tcPr>
          <w:p w:rsidR="007B5C29" w:rsidRPr="00DD02E1" w:rsidRDefault="00DD02E1" w:rsidP="006B745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25,1</w:t>
            </w:r>
          </w:p>
        </w:tc>
        <w:tc>
          <w:tcPr>
            <w:tcW w:w="1417" w:type="dxa"/>
            <w:shd w:val="clear" w:color="auto" w:fill="auto"/>
          </w:tcPr>
          <w:p w:rsidR="007B5C29" w:rsidRPr="00BE2081" w:rsidRDefault="00A6034A" w:rsidP="006B745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081">
              <w:rPr>
                <w:rFonts w:ascii="Times New Roman" w:eastAsia="Times New Roman" w:hAnsi="Times New Roman" w:cs="Times New Roman"/>
                <w:sz w:val="24"/>
                <w:szCs w:val="24"/>
              </w:rPr>
              <w:t>28,2</w:t>
            </w:r>
          </w:p>
        </w:tc>
        <w:tc>
          <w:tcPr>
            <w:tcW w:w="1560" w:type="dxa"/>
            <w:shd w:val="clear" w:color="auto" w:fill="auto"/>
          </w:tcPr>
          <w:p w:rsidR="007B5C29" w:rsidRPr="00BE2081" w:rsidRDefault="00A6034A" w:rsidP="006B745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081">
              <w:rPr>
                <w:rFonts w:ascii="Times New Roman" w:eastAsia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2551" w:type="dxa"/>
            <w:shd w:val="clear" w:color="auto" w:fill="auto"/>
          </w:tcPr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корректируется ежегодно на основании разработа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прогноза социально-экономического развития муниципального района на среднесрочный период</w:t>
            </w:r>
          </w:p>
        </w:tc>
      </w:tr>
      <w:tr w:rsidR="007B5C29" w:rsidRPr="00DD02E1" w:rsidTr="00190348">
        <w:trPr>
          <w:cantSplit/>
          <w:trHeight w:val="1120"/>
        </w:trPr>
        <w:tc>
          <w:tcPr>
            <w:tcW w:w="567" w:type="dxa"/>
            <w:vMerge/>
            <w:shd w:val="clear" w:color="auto" w:fill="auto"/>
          </w:tcPr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7B5C29" w:rsidRPr="00DD02E1" w:rsidRDefault="007B5C29" w:rsidP="00D63E77">
            <w:pPr>
              <w:tabs>
                <w:tab w:val="left" w:pos="3525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отчетные</w:t>
            </w: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данные </w:t>
            </w: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shd w:val="clear" w:color="auto" w:fill="auto"/>
          </w:tcPr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DD02E1" w:rsidRDefault="00E8154C" w:rsidP="006B745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28,8</w:t>
            </w:r>
          </w:p>
        </w:tc>
        <w:tc>
          <w:tcPr>
            <w:tcW w:w="1417" w:type="dxa"/>
            <w:shd w:val="clear" w:color="auto" w:fill="auto"/>
          </w:tcPr>
          <w:p w:rsidR="007B5C29" w:rsidRPr="00AC38CB" w:rsidRDefault="00DD02E1" w:rsidP="006B7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8CB">
              <w:rPr>
                <w:rFonts w:ascii="Times New Roman" w:eastAsia="Times New Roman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1418" w:type="dxa"/>
            <w:shd w:val="clear" w:color="auto" w:fill="auto"/>
          </w:tcPr>
          <w:p w:rsidR="007B5C29" w:rsidRPr="00BE2081" w:rsidRDefault="00A6034A" w:rsidP="006B7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081">
              <w:rPr>
                <w:rFonts w:ascii="Times New Roman" w:eastAsia="Times New Roman" w:hAnsi="Times New Roman" w:cs="Times New Roman"/>
                <w:sz w:val="24"/>
                <w:szCs w:val="24"/>
              </w:rPr>
              <w:t>25,9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7B5C29" w:rsidP="006B745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B5C29" w:rsidRPr="00DD02E1" w:rsidRDefault="007B5C29" w:rsidP="006B745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5C29" w:rsidRPr="00DD02E1" w:rsidTr="007B5C29">
        <w:trPr>
          <w:cantSplit/>
          <w:trHeight w:val="1134"/>
        </w:trPr>
        <w:tc>
          <w:tcPr>
            <w:tcW w:w="567" w:type="dxa"/>
            <w:vMerge w:val="restart"/>
            <w:shd w:val="clear" w:color="auto" w:fill="auto"/>
          </w:tcPr>
          <w:p w:rsidR="007B5C29" w:rsidRPr="00DD02E1" w:rsidRDefault="007B5C29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7B5C29" w:rsidRPr="00DD02E1" w:rsidRDefault="007B5C29" w:rsidP="00713265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Численность населения по Ипатовскому </w:t>
            </w:r>
            <w:r w:rsidR="00713265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городскому о</w:t>
            </w:r>
            <w:r w:rsidR="00713265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713265">
              <w:rPr>
                <w:rFonts w:ascii="Times New Roman" w:eastAsia="Times New Roman" w:hAnsi="Times New Roman" w:cs="Times New Roman"/>
                <w:sz w:val="28"/>
                <w:szCs w:val="28"/>
              </w:rPr>
              <w:t>ругу</w:t>
            </w: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712" w:type="dxa"/>
            <w:gridSpan w:val="2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чел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век</w:t>
            </w:r>
          </w:p>
        </w:tc>
        <w:tc>
          <w:tcPr>
            <w:tcW w:w="1306" w:type="dxa"/>
            <w:shd w:val="clear" w:color="auto" w:fill="auto"/>
          </w:tcPr>
          <w:p w:rsidR="007B5C29" w:rsidRPr="006B745D" w:rsidRDefault="007B5C29" w:rsidP="00632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59,6</w:t>
            </w:r>
          </w:p>
        </w:tc>
        <w:tc>
          <w:tcPr>
            <w:tcW w:w="1417" w:type="dxa"/>
            <w:shd w:val="clear" w:color="auto" w:fill="auto"/>
          </w:tcPr>
          <w:p w:rsidR="007B5C29" w:rsidRPr="006B745D" w:rsidRDefault="007B5C29" w:rsidP="005873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shd w:val="clear" w:color="auto" w:fill="auto"/>
          </w:tcPr>
          <w:p w:rsidR="007B5C29" w:rsidRPr="006B745D" w:rsidRDefault="007B5C29" w:rsidP="00DD0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60,</w:t>
            </w:r>
            <w:r w:rsidR="00DD02E1"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7B5C29" w:rsidRPr="006B745D" w:rsidRDefault="00A6034A" w:rsidP="00DD02E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1560" w:type="dxa"/>
            <w:shd w:val="clear" w:color="auto" w:fill="auto"/>
          </w:tcPr>
          <w:p w:rsidR="007B5C29" w:rsidRPr="006B745D" w:rsidRDefault="00A6034A" w:rsidP="00DD02E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2551" w:type="dxa"/>
            <w:shd w:val="clear" w:color="auto" w:fill="auto"/>
          </w:tcPr>
          <w:p w:rsidR="007B5C29" w:rsidRPr="006B745D" w:rsidRDefault="00A6034A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58,4</w:t>
            </w:r>
          </w:p>
        </w:tc>
      </w:tr>
      <w:tr w:rsidR="007B5C29" w:rsidRPr="00DD02E1" w:rsidTr="006F0904">
        <w:trPr>
          <w:cantSplit/>
          <w:trHeight w:val="1002"/>
        </w:trPr>
        <w:tc>
          <w:tcPr>
            <w:tcW w:w="567" w:type="dxa"/>
            <w:vMerge/>
            <w:shd w:val="clear" w:color="auto" w:fill="auto"/>
          </w:tcPr>
          <w:p w:rsidR="007B5C29" w:rsidRPr="00DD02E1" w:rsidRDefault="007B5C29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B5C29" w:rsidRPr="00DD02E1" w:rsidRDefault="007B5C2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</w:tcPr>
          <w:p w:rsidR="007B5C29" w:rsidRPr="00DD02E1" w:rsidRDefault="007B5C29" w:rsidP="00B4050B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отчетные данные</w:t>
            </w:r>
          </w:p>
        </w:tc>
        <w:tc>
          <w:tcPr>
            <w:tcW w:w="712" w:type="dxa"/>
            <w:gridSpan w:val="2"/>
            <w:shd w:val="clear" w:color="auto" w:fill="auto"/>
          </w:tcPr>
          <w:p w:rsidR="007B5C29" w:rsidRPr="00DD02E1" w:rsidRDefault="007B5C29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6B745D" w:rsidRDefault="006F0904" w:rsidP="00B40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1417" w:type="dxa"/>
            <w:shd w:val="clear" w:color="auto" w:fill="auto"/>
          </w:tcPr>
          <w:p w:rsidR="007B5C29" w:rsidRPr="006B745D" w:rsidRDefault="00DD02E1" w:rsidP="00B40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1418" w:type="dxa"/>
            <w:shd w:val="clear" w:color="auto" w:fill="auto"/>
          </w:tcPr>
          <w:p w:rsidR="007B5C29" w:rsidRPr="006B745D" w:rsidRDefault="00A6034A" w:rsidP="00B40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58,2</w:t>
            </w:r>
          </w:p>
        </w:tc>
        <w:tc>
          <w:tcPr>
            <w:tcW w:w="1417" w:type="dxa"/>
            <w:shd w:val="clear" w:color="auto" w:fill="auto"/>
          </w:tcPr>
          <w:p w:rsidR="007B5C29" w:rsidRPr="006B745D" w:rsidRDefault="007B5C29" w:rsidP="00B4050B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B5C29" w:rsidRPr="006B745D" w:rsidRDefault="007B5C29" w:rsidP="00B4050B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7B5C29" w:rsidRPr="006B745D" w:rsidRDefault="007B5C29" w:rsidP="00B4050B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5C29" w:rsidRPr="00DD02E1" w:rsidTr="007B5C29">
        <w:trPr>
          <w:cantSplit/>
          <w:trHeight w:val="1134"/>
        </w:trPr>
        <w:tc>
          <w:tcPr>
            <w:tcW w:w="567" w:type="dxa"/>
            <w:vMerge w:val="restart"/>
            <w:shd w:val="clear" w:color="auto" w:fill="auto"/>
          </w:tcPr>
          <w:p w:rsidR="007B5C29" w:rsidRPr="00DD02E1" w:rsidRDefault="007B5C29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7B5C29" w:rsidRPr="00DD02E1" w:rsidRDefault="007B5C2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Количество инвестиционных площадок, подготовленных для предложения потенц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альным инвесторам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B5C29" w:rsidRPr="00DD02E1" w:rsidRDefault="007B5C29" w:rsidP="00B4050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712" w:type="dxa"/>
            <w:gridSpan w:val="2"/>
            <w:vMerge w:val="restart"/>
            <w:shd w:val="clear" w:color="auto" w:fill="auto"/>
          </w:tcPr>
          <w:p w:rsidR="007B5C29" w:rsidRPr="00DD02E1" w:rsidRDefault="007B5C29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306" w:type="dxa"/>
            <w:shd w:val="clear" w:color="auto" w:fill="auto"/>
          </w:tcPr>
          <w:p w:rsidR="007B5C29" w:rsidRPr="006B745D" w:rsidRDefault="007B5C29" w:rsidP="00751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7B5C29" w:rsidRPr="006B745D" w:rsidRDefault="006F0904" w:rsidP="00751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7B5C29" w:rsidRPr="006B745D" w:rsidRDefault="00AC38CB" w:rsidP="00751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7B5C29" w:rsidRPr="006B745D" w:rsidRDefault="00A6034A" w:rsidP="00751139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7B5C29" w:rsidRPr="006B745D" w:rsidRDefault="00A6034A" w:rsidP="006F0904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:rsidR="007B5C29" w:rsidRPr="006B745D" w:rsidRDefault="00DD02E1" w:rsidP="0090442E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B5C29" w:rsidRPr="00DD02E1" w:rsidTr="007B5C29">
        <w:trPr>
          <w:cantSplit/>
          <w:trHeight w:val="1134"/>
        </w:trPr>
        <w:tc>
          <w:tcPr>
            <w:tcW w:w="567" w:type="dxa"/>
            <w:vMerge/>
            <w:shd w:val="clear" w:color="auto" w:fill="auto"/>
          </w:tcPr>
          <w:p w:rsidR="007B5C29" w:rsidRPr="00DD02E1" w:rsidRDefault="007B5C29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B5C29" w:rsidRPr="00DD02E1" w:rsidRDefault="007B5C2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B5C29" w:rsidRPr="00DD02E1" w:rsidRDefault="007B5C29" w:rsidP="00B4050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отчетные данные</w:t>
            </w:r>
          </w:p>
        </w:tc>
        <w:tc>
          <w:tcPr>
            <w:tcW w:w="712" w:type="dxa"/>
            <w:gridSpan w:val="2"/>
            <w:vMerge/>
            <w:shd w:val="clear" w:color="auto" w:fill="auto"/>
          </w:tcPr>
          <w:p w:rsidR="007B5C29" w:rsidRPr="00DD02E1" w:rsidRDefault="007B5C29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6B745D" w:rsidRDefault="006F0904" w:rsidP="00B40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7B5C29" w:rsidRPr="006B745D" w:rsidRDefault="00DD02E1" w:rsidP="00B40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7B5C29" w:rsidRPr="006B745D" w:rsidRDefault="00A6034A" w:rsidP="00B40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7B5C29" w:rsidRPr="006B745D" w:rsidRDefault="007B5C29" w:rsidP="0090442E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B5C29" w:rsidRPr="006B745D" w:rsidRDefault="007B5C29" w:rsidP="0090442E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7B5C29" w:rsidRPr="00DD02E1" w:rsidRDefault="007B5C29" w:rsidP="0090442E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указывается ежегодно по мере предоставления и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формации органами мес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самоуправления</w:t>
            </w:r>
          </w:p>
        </w:tc>
      </w:tr>
      <w:tr w:rsidR="007B5C29" w:rsidRPr="00DD02E1" w:rsidTr="007B5C29">
        <w:trPr>
          <w:cantSplit/>
          <w:trHeight w:val="1134"/>
        </w:trPr>
        <w:tc>
          <w:tcPr>
            <w:tcW w:w="567" w:type="dxa"/>
            <w:vMerge w:val="restart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7B5C29" w:rsidRPr="00DD02E1" w:rsidRDefault="007B5C2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Количество объектов имущ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ства, подготовленных для предложения потенциальным инвесторам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B5C29" w:rsidRPr="00DD02E1" w:rsidRDefault="007B5C29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712" w:type="dxa"/>
            <w:gridSpan w:val="2"/>
            <w:vMerge w:val="restart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306" w:type="dxa"/>
            <w:shd w:val="clear" w:color="auto" w:fill="auto"/>
          </w:tcPr>
          <w:p w:rsidR="007B5C29" w:rsidRPr="006B745D" w:rsidRDefault="007B5C29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7B5C29" w:rsidRPr="006B745D" w:rsidRDefault="007B5C29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7B5C29" w:rsidRPr="006B745D" w:rsidRDefault="00DD02E1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7B5C29" w:rsidRPr="006B745D" w:rsidRDefault="00A6034A" w:rsidP="00751139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7B5C29" w:rsidRPr="006B745D" w:rsidRDefault="00A6034A" w:rsidP="006F0904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shd w:val="clear" w:color="auto" w:fill="auto"/>
          </w:tcPr>
          <w:p w:rsidR="007B5C29" w:rsidRPr="00BE2081" w:rsidRDefault="00A6034A" w:rsidP="0090442E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08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B5C29" w:rsidRPr="00DD02E1" w:rsidTr="007B5C29">
        <w:trPr>
          <w:cantSplit/>
          <w:trHeight w:val="1134"/>
        </w:trPr>
        <w:tc>
          <w:tcPr>
            <w:tcW w:w="567" w:type="dxa"/>
            <w:vMerge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B5C29" w:rsidRPr="00DD02E1" w:rsidRDefault="007B5C2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B5C29" w:rsidRPr="00DD02E1" w:rsidRDefault="007B5C29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отчетные данные</w:t>
            </w:r>
          </w:p>
        </w:tc>
        <w:tc>
          <w:tcPr>
            <w:tcW w:w="712" w:type="dxa"/>
            <w:gridSpan w:val="2"/>
            <w:vMerge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6B745D" w:rsidRDefault="006F0904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7B5C29" w:rsidRPr="006B745D" w:rsidRDefault="00DD02E1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7B5C29" w:rsidRPr="006B745D" w:rsidRDefault="00A6034A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7B5C29" w:rsidRPr="006B745D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B5C29" w:rsidRPr="006B745D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5C29" w:rsidRPr="00DD02E1" w:rsidTr="007B5C29">
        <w:trPr>
          <w:cantSplit/>
          <w:trHeight w:val="1134"/>
        </w:trPr>
        <w:tc>
          <w:tcPr>
            <w:tcW w:w="567" w:type="dxa"/>
            <w:vMerge w:val="restart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7B5C29" w:rsidRPr="00DD02E1" w:rsidRDefault="007B5C29" w:rsidP="003553B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Среднемесячная заработная плата на 1 работника (по крупным и средним орган</w:t>
            </w: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>зациям)</w:t>
            </w:r>
          </w:p>
          <w:p w:rsidR="007B5C29" w:rsidRPr="00DD02E1" w:rsidRDefault="007B5C29" w:rsidP="003553B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5C29" w:rsidRPr="00DD02E1" w:rsidRDefault="007B5C29" w:rsidP="003553B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B5C29" w:rsidRPr="00DD02E1" w:rsidRDefault="007B5C29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712" w:type="dxa"/>
            <w:gridSpan w:val="2"/>
            <w:vMerge w:val="restart"/>
            <w:shd w:val="clear" w:color="auto" w:fill="auto"/>
            <w:vAlign w:val="center"/>
          </w:tcPr>
          <w:p w:rsidR="007B5C29" w:rsidRPr="00DD02E1" w:rsidRDefault="007B5C29" w:rsidP="0098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цент </w:t>
            </w:r>
          </w:p>
        </w:tc>
        <w:tc>
          <w:tcPr>
            <w:tcW w:w="1306" w:type="dxa"/>
            <w:shd w:val="clear" w:color="auto" w:fill="auto"/>
          </w:tcPr>
          <w:p w:rsidR="007B5C29" w:rsidRPr="006B745D" w:rsidRDefault="007B5C29" w:rsidP="00751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17" w:type="dxa"/>
            <w:shd w:val="clear" w:color="auto" w:fill="auto"/>
          </w:tcPr>
          <w:p w:rsidR="007B5C29" w:rsidRPr="006B745D" w:rsidRDefault="007B5C29" w:rsidP="006F0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6F0904"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418" w:type="dxa"/>
            <w:shd w:val="clear" w:color="auto" w:fill="auto"/>
          </w:tcPr>
          <w:p w:rsidR="007B5C29" w:rsidRPr="006B745D" w:rsidRDefault="007B5C29" w:rsidP="00A13A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A13AFD"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13AFD"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7B5C29" w:rsidRPr="006B745D" w:rsidRDefault="007B5C29" w:rsidP="00A13AF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A6034A"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60" w:type="dxa"/>
            <w:shd w:val="clear" w:color="auto" w:fill="auto"/>
          </w:tcPr>
          <w:p w:rsidR="007B5C29" w:rsidRPr="006B745D" w:rsidRDefault="00A6034A" w:rsidP="00A6034A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  <w:r w:rsidR="00A13AFD"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корректируется ежегодно на основании разработа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прогноза социально-экономического развития муниципального района на среднесрочный период</w:t>
            </w:r>
          </w:p>
        </w:tc>
      </w:tr>
      <w:tr w:rsidR="007B5C29" w:rsidRPr="00DD02E1" w:rsidTr="00DD02E1">
        <w:trPr>
          <w:cantSplit/>
          <w:trHeight w:val="838"/>
        </w:trPr>
        <w:tc>
          <w:tcPr>
            <w:tcW w:w="567" w:type="dxa"/>
            <w:vMerge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B5C29" w:rsidRPr="00DD02E1" w:rsidRDefault="007B5C29" w:rsidP="003553B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B5C29" w:rsidRPr="00DD02E1" w:rsidRDefault="007B5C29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отче</w:t>
            </w: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ные данные</w:t>
            </w:r>
          </w:p>
        </w:tc>
        <w:tc>
          <w:tcPr>
            <w:tcW w:w="712" w:type="dxa"/>
            <w:gridSpan w:val="2"/>
            <w:vMerge/>
            <w:shd w:val="clear" w:color="auto" w:fill="auto"/>
            <w:vAlign w:val="center"/>
          </w:tcPr>
          <w:p w:rsidR="007B5C29" w:rsidRPr="00DD02E1" w:rsidRDefault="007B5C29" w:rsidP="0098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6B745D" w:rsidRDefault="006F0904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104,7</w:t>
            </w:r>
          </w:p>
        </w:tc>
        <w:tc>
          <w:tcPr>
            <w:tcW w:w="1417" w:type="dxa"/>
            <w:shd w:val="clear" w:color="auto" w:fill="auto"/>
          </w:tcPr>
          <w:p w:rsidR="007B5C29" w:rsidRPr="006B745D" w:rsidRDefault="00DD02E1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1418" w:type="dxa"/>
            <w:shd w:val="clear" w:color="auto" w:fill="auto"/>
          </w:tcPr>
          <w:p w:rsidR="007B5C29" w:rsidRPr="006B745D" w:rsidRDefault="00A6034A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108,7</w:t>
            </w:r>
          </w:p>
        </w:tc>
        <w:tc>
          <w:tcPr>
            <w:tcW w:w="1417" w:type="dxa"/>
            <w:shd w:val="clear" w:color="auto" w:fill="auto"/>
          </w:tcPr>
          <w:p w:rsidR="007B5C29" w:rsidRPr="006B745D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B5C29" w:rsidRPr="006B745D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5C29" w:rsidRPr="00DD02E1" w:rsidTr="007B5C29">
        <w:trPr>
          <w:cantSplit/>
          <w:trHeight w:val="1134"/>
        </w:trPr>
        <w:tc>
          <w:tcPr>
            <w:tcW w:w="567" w:type="dxa"/>
            <w:vMerge w:val="restart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7B5C29" w:rsidRPr="00DD02E1" w:rsidRDefault="007B5C2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Количество созданных раб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чих мест при реализации и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вестиционных и социальных проектов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B5C29" w:rsidRPr="00DD02E1" w:rsidRDefault="007B5C29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712" w:type="dxa"/>
            <w:gridSpan w:val="2"/>
            <w:vMerge w:val="restart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306" w:type="dxa"/>
            <w:shd w:val="clear" w:color="auto" w:fill="auto"/>
          </w:tcPr>
          <w:p w:rsidR="007B5C29" w:rsidRPr="006B745D" w:rsidRDefault="007B5C29" w:rsidP="002C7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shd w:val="clear" w:color="auto" w:fill="auto"/>
          </w:tcPr>
          <w:p w:rsidR="007B5C29" w:rsidRPr="006B745D" w:rsidRDefault="007B5C29" w:rsidP="00A13A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F0904"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13AFD"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7B5C29" w:rsidRPr="006B745D" w:rsidRDefault="002A721C" w:rsidP="00A13A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417" w:type="dxa"/>
            <w:shd w:val="clear" w:color="auto" w:fill="auto"/>
          </w:tcPr>
          <w:p w:rsidR="007B5C29" w:rsidRPr="006B745D" w:rsidRDefault="007B5C29" w:rsidP="002A721C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A721C"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7B5C29" w:rsidRPr="006B745D" w:rsidRDefault="00A13AFD" w:rsidP="00A13AF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551" w:type="dxa"/>
            <w:shd w:val="clear" w:color="auto" w:fill="auto"/>
          </w:tcPr>
          <w:p w:rsidR="007B5C29" w:rsidRPr="00DD02E1" w:rsidRDefault="007B5C29" w:rsidP="00367F6D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корректируется ежегодно на основании отчетов о ходе реализации инвест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ционных, социальных и др. проектов</w:t>
            </w:r>
          </w:p>
        </w:tc>
      </w:tr>
      <w:tr w:rsidR="007B5C29" w:rsidRPr="00DD02E1" w:rsidTr="007B5C29">
        <w:trPr>
          <w:cantSplit/>
          <w:trHeight w:val="900"/>
        </w:trPr>
        <w:tc>
          <w:tcPr>
            <w:tcW w:w="567" w:type="dxa"/>
            <w:vMerge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B5C29" w:rsidRPr="00DD02E1" w:rsidRDefault="007B5C29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отче</w:t>
            </w: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ные данные</w:t>
            </w:r>
          </w:p>
        </w:tc>
        <w:tc>
          <w:tcPr>
            <w:tcW w:w="712" w:type="dxa"/>
            <w:gridSpan w:val="2"/>
            <w:vMerge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6B745D" w:rsidRDefault="00A13AFD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shd w:val="clear" w:color="auto" w:fill="auto"/>
          </w:tcPr>
          <w:p w:rsidR="007B5C29" w:rsidRPr="006B745D" w:rsidRDefault="002A721C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418" w:type="dxa"/>
            <w:shd w:val="clear" w:color="auto" w:fill="auto"/>
          </w:tcPr>
          <w:p w:rsidR="007B5C29" w:rsidRPr="006B745D" w:rsidRDefault="00713265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417" w:type="dxa"/>
            <w:shd w:val="clear" w:color="auto" w:fill="auto"/>
          </w:tcPr>
          <w:p w:rsidR="007B5C29" w:rsidRPr="006B745D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B5C29" w:rsidRPr="006B745D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указывается ежегодно по мере предоставления и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формации органами мес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самоуправления</w:t>
            </w:r>
          </w:p>
        </w:tc>
      </w:tr>
      <w:tr w:rsidR="007B5C29" w:rsidRPr="00DD02E1" w:rsidTr="007B5C29">
        <w:trPr>
          <w:cantSplit/>
          <w:trHeight w:val="900"/>
        </w:trPr>
        <w:tc>
          <w:tcPr>
            <w:tcW w:w="567" w:type="dxa"/>
            <w:vMerge w:val="restart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7B5C29" w:rsidRPr="00DD02E1" w:rsidRDefault="007B5C29" w:rsidP="00713265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D02E1">
              <w:rPr>
                <w:rFonts w:ascii="Times New Roman" w:hAnsi="Times New Roman" w:cs="Times New Roman"/>
                <w:sz w:val="28"/>
                <w:szCs w:val="28"/>
              </w:rPr>
              <w:t>Темп роста объема отгр</w:t>
            </w:r>
            <w:r w:rsidRPr="00DD02E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D02E1">
              <w:rPr>
                <w:rFonts w:ascii="Times New Roman" w:hAnsi="Times New Roman" w:cs="Times New Roman"/>
                <w:sz w:val="28"/>
                <w:szCs w:val="28"/>
              </w:rPr>
              <w:t>женных товаров собственн</w:t>
            </w:r>
            <w:r w:rsidRPr="00DD02E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D02E1">
              <w:rPr>
                <w:rFonts w:ascii="Times New Roman" w:hAnsi="Times New Roman" w:cs="Times New Roman"/>
                <w:sz w:val="28"/>
                <w:szCs w:val="28"/>
              </w:rPr>
              <w:t>го производства, выполне</w:t>
            </w:r>
            <w:r w:rsidRPr="00DD02E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D02E1">
              <w:rPr>
                <w:rFonts w:ascii="Times New Roman" w:hAnsi="Times New Roman" w:cs="Times New Roman"/>
                <w:sz w:val="28"/>
                <w:szCs w:val="28"/>
              </w:rPr>
              <w:t xml:space="preserve">ных работ и услуг крупными и средними предприятиями всего по </w:t>
            </w:r>
            <w:r w:rsidR="00713265">
              <w:rPr>
                <w:rFonts w:ascii="Times New Roman" w:hAnsi="Times New Roman" w:cs="Times New Roman"/>
                <w:sz w:val="28"/>
                <w:szCs w:val="28"/>
              </w:rPr>
              <w:t>округу</w:t>
            </w:r>
            <w:r w:rsidRPr="00DD02E1">
              <w:rPr>
                <w:rFonts w:ascii="Times New Roman" w:hAnsi="Times New Roman" w:cs="Times New Roman"/>
                <w:sz w:val="28"/>
                <w:szCs w:val="28"/>
              </w:rPr>
              <w:t xml:space="preserve"> к предыд</w:t>
            </w:r>
            <w:r w:rsidRPr="00DD02E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D02E1">
              <w:rPr>
                <w:rFonts w:ascii="Times New Roman" w:hAnsi="Times New Roman" w:cs="Times New Roman"/>
                <w:sz w:val="28"/>
                <w:szCs w:val="28"/>
              </w:rPr>
              <w:t>щему году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B5C29" w:rsidRPr="00DD02E1" w:rsidRDefault="007B5C29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712" w:type="dxa"/>
            <w:gridSpan w:val="2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це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тов</w:t>
            </w:r>
          </w:p>
        </w:tc>
        <w:tc>
          <w:tcPr>
            <w:tcW w:w="1306" w:type="dxa"/>
            <w:shd w:val="clear" w:color="auto" w:fill="auto"/>
          </w:tcPr>
          <w:p w:rsidR="007B5C29" w:rsidRPr="006B745D" w:rsidRDefault="007B5C29" w:rsidP="00465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106,7</w:t>
            </w:r>
          </w:p>
        </w:tc>
        <w:tc>
          <w:tcPr>
            <w:tcW w:w="1417" w:type="dxa"/>
            <w:shd w:val="clear" w:color="auto" w:fill="auto"/>
          </w:tcPr>
          <w:p w:rsidR="007B5C29" w:rsidRPr="006B745D" w:rsidRDefault="007B5C29" w:rsidP="00D8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830C1"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418" w:type="dxa"/>
            <w:shd w:val="clear" w:color="auto" w:fill="auto"/>
          </w:tcPr>
          <w:p w:rsidR="007B5C29" w:rsidRPr="006B745D" w:rsidRDefault="002A721C" w:rsidP="00D8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100,2</w:t>
            </w:r>
          </w:p>
        </w:tc>
        <w:tc>
          <w:tcPr>
            <w:tcW w:w="1417" w:type="dxa"/>
            <w:shd w:val="clear" w:color="auto" w:fill="auto"/>
          </w:tcPr>
          <w:p w:rsidR="007B5C29" w:rsidRPr="006B745D" w:rsidRDefault="002A721C" w:rsidP="00713265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745D">
              <w:rPr>
                <w:rFonts w:ascii="Times New Roman" w:eastAsia="Times New Roman" w:hAnsi="Times New Roman" w:cs="Times New Roman"/>
              </w:rPr>
              <w:t>10</w:t>
            </w:r>
            <w:r w:rsidR="00713265" w:rsidRPr="006B745D">
              <w:rPr>
                <w:rFonts w:ascii="Times New Roman" w:eastAsia="Times New Roman" w:hAnsi="Times New Roman" w:cs="Times New Roman"/>
              </w:rPr>
              <w:t>1</w:t>
            </w:r>
            <w:r w:rsidRPr="006B745D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1560" w:type="dxa"/>
            <w:shd w:val="clear" w:color="auto" w:fill="auto"/>
          </w:tcPr>
          <w:p w:rsidR="007B5C29" w:rsidRPr="006B745D" w:rsidRDefault="00D830C1" w:rsidP="002A721C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745D">
              <w:rPr>
                <w:rFonts w:ascii="Times New Roman" w:eastAsia="Times New Roman" w:hAnsi="Times New Roman" w:cs="Times New Roman"/>
              </w:rPr>
              <w:t>1</w:t>
            </w:r>
            <w:r w:rsidR="002A721C" w:rsidRPr="006B745D">
              <w:rPr>
                <w:rFonts w:ascii="Times New Roman" w:eastAsia="Times New Roman" w:hAnsi="Times New Roman" w:cs="Times New Roman"/>
              </w:rPr>
              <w:t>05</w:t>
            </w:r>
            <w:r w:rsidRPr="006B745D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2551" w:type="dxa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корректируется ежегодно на основании разработа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прогноза социально-экономического развития муниципального района на среднесрочный период</w:t>
            </w:r>
          </w:p>
        </w:tc>
      </w:tr>
      <w:tr w:rsidR="007B5C29" w:rsidRPr="00DD02E1" w:rsidTr="007B5C29">
        <w:trPr>
          <w:cantSplit/>
          <w:trHeight w:val="900"/>
        </w:trPr>
        <w:tc>
          <w:tcPr>
            <w:tcW w:w="567" w:type="dxa"/>
            <w:vMerge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B5C29" w:rsidRPr="00DD02E1" w:rsidRDefault="007B5C29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отче</w:t>
            </w: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ные данные</w:t>
            </w:r>
          </w:p>
        </w:tc>
        <w:tc>
          <w:tcPr>
            <w:tcW w:w="712" w:type="dxa"/>
            <w:gridSpan w:val="2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6B745D" w:rsidRDefault="00A13AFD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128,1</w:t>
            </w:r>
          </w:p>
        </w:tc>
        <w:tc>
          <w:tcPr>
            <w:tcW w:w="1417" w:type="dxa"/>
            <w:shd w:val="clear" w:color="auto" w:fill="auto"/>
          </w:tcPr>
          <w:p w:rsidR="007B5C29" w:rsidRPr="006B745D" w:rsidRDefault="00DD02E1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119,2</w:t>
            </w:r>
          </w:p>
        </w:tc>
        <w:tc>
          <w:tcPr>
            <w:tcW w:w="1418" w:type="dxa"/>
            <w:shd w:val="clear" w:color="auto" w:fill="auto"/>
          </w:tcPr>
          <w:p w:rsidR="007B5C29" w:rsidRPr="006B745D" w:rsidRDefault="00713265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45D">
              <w:rPr>
                <w:rFonts w:ascii="Times New Roman" w:eastAsia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417" w:type="dxa"/>
            <w:shd w:val="clear" w:color="auto" w:fill="auto"/>
          </w:tcPr>
          <w:p w:rsidR="007B5C29" w:rsidRPr="006B745D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7B5C29" w:rsidRPr="006B745D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указывается ежегодно по мере предоставления и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формации органами гос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статистики</w:t>
            </w:r>
          </w:p>
        </w:tc>
      </w:tr>
    </w:tbl>
    <w:p w:rsidR="006D6084" w:rsidRPr="00DD02E1" w:rsidRDefault="0090442E" w:rsidP="00DD02E1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DD02E1">
        <w:rPr>
          <w:rFonts w:ascii="Times New Roman CYR" w:eastAsia="Times New Roman" w:hAnsi="Times New Roman CYR" w:cs="Times New Roman"/>
          <w:sz w:val="20"/>
          <w:szCs w:val="20"/>
        </w:rPr>
        <w:t>_________________________________________________________________________</w:t>
      </w:r>
    </w:p>
    <w:sectPr w:rsidR="006D6084" w:rsidRPr="00DD02E1" w:rsidSect="00B92EF4">
      <w:headerReference w:type="default" r:id="rId8"/>
      <w:pgSz w:w="16838" w:h="11906" w:orient="landscape"/>
      <w:pgMar w:top="797" w:right="678" w:bottom="566" w:left="1440" w:header="284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391D" w:rsidRDefault="0068391D" w:rsidP="00775F19">
      <w:pPr>
        <w:spacing w:after="0" w:line="240" w:lineRule="auto"/>
      </w:pPr>
      <w:r>
        <w:separator/>
      </w:r>
    </w:p>
  </w:endnote>
  <w:endnote w:type="continuationSeparator" w:id="1">
    <w:p w:rsidR="0068391D" w:rsidRDefault="0068391D" w:rsidP="0077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391D" w:rsidRDefault="0068391D" w:rsidP="00775F19">
      <w:pPr>
        <w:spacing w:after="0" w:line="240" w:lineRule="auto"/>
      </w:pPr>
      <w:r>
        <w:separator/>
      </w:r>
    </w:p>
  </w:footnote>
  <w:footnote w:type="continuationSeparator" w:id="1">
    <w:p w:rsidR="0068391D" w:rsidRDefault="0068391D" w:rsidP="00775F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241011"/>
      <w:docPartObj>
        <w:docPartGallery w:val="Page Numbers (Top of Page)"/>
        <w:docPartUnique/>
      </w:docPartObj>
    </w:sdtPr>
    <w:sdtContent>
      <w:p w:rsidR="00180FC6" w:rsidRDefault="002D7616">
        <w:pPr>
          <w:pStyle w:val="ad"/>
          <w:jc w:val="right"/>
        </w:pPr>
        <w:fldSimple w:instr=" PAGE   \* MERGEFORMAT ">
          <w:r w:rsidR="00B85DDC">
            <w:rPr>
              <w:noProof/>
            </w:rPr>
            <w:t>1</w:t>
          </w:r>
        </w:fldSimple>
      </w:p>
    </w:sdtContent>
  </w:sdt>
  <w:p w:rsidR="00180FC6" w:rsidRDefault="00180FC6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572BA"/>
    <w:multiLevelType w:val="multilevel"/>
    <w:tmpl w:val="5A0299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E5618F5"/>
    <w:multiLevelType w:val="hybridMultilevel"/>
    <w:tmpl w:val="E578CF0C"/>
    <w:lvl w:ilvl="0" w:tplc="6108E8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8C27506"/>
    <w:multiLevelType w:val="hybridMultilevel"/>
    <w:tmpl w:val="60C2465A"/>
    <w:lvl w:ilvl="0" w:tplc="BFEA23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0C848AC"/>
    <w:multiLevelType w:val="hybridMultilevel"/>
    <w:tmpl w:val="58F41CF2"/>
    <w:lvl w:ilvl="0" w:tplc="A39057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12769CC"/>
    <w:multiLevelType w:val="hybridMultilevel"/>
    <w:tmpl w:val="E49E2ABC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14"/>
        </w:tabs>
        <w:ind w:left="13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34"/>
        </w:tabs>
        <w:ind w:left="20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54"/>
        </w:tabs>
        <w:ind w:left="27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74"/>
        </w:tabs>
        <w:ind w:left="34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94"/>
        </w:tabs>
        <w:ind w:left="41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14"/>
        </w:tabs>
        <w:ind w:left="49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34"/>
        </w:tabs>
        <w:ind w:left="56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54"/>
        </w:tabs>
        <w:ind w:left="6354" w:hanging="360"/>
      </w:pPr>
      <w:rPr>
        <w:rFonts w:ascii="Wingdings" w:hAnsi="Wingdings" w:cs="Wingdings" w:hint="default"/>
      </w:rPr>
    </w:lvl>
  </w:abstractNum>
  <w:abstractNum w:abstractNumId="5">
    <w:nsid w:val="4CF22430"/>
    <w:multiLevelType w:val="hybridMultilevel"/>
    <w:tmpl w:val="11BCA200"/>
    <w:lvl w:ilvl="0" w:tplc="BFEA23F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2B5C2C"/>
    <w:multiLevelType w:val="hybridMultilevel"/>
    <w:tmpl w:val="CF929828"/>
    <w:lvl w:ilvl="0" w:tplc="1AE899D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510662"/>
    <w:multiLevelType w:val="hybridMultilevel"/>
    <w:tmpl w:val="9744AFFE"/>
    <w:lvl w:ilvl="0" w:tplc="3DAC79DE">
      <w:start w:val="1"/>
      <w:numFmt w:val="upperRoman"/>
      <w:lvlText w:val="%1."/>
      <w:lvlJc w:val="left"/>
      <w:pPr>
        <w:ind w:left="624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7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D6084"/>
    <w:rsid w:val="0000218E"/>
    <w:rsid w:val="000028F9"/>
    <w:rsid w:val="00011DCE"/>
    <w:rsid w:val="000120E8"/>
    <w:rsid w:val="000124D7"/>
    <w:rsid w:val="0001297B"/>
    <w:rsid w:val="00012BBC"/>
    <w:rsid w:val="000204B2"/>
    <w:rsid w:val="0002127E"/>
    <w:rsid w:val="000218B3"/>
    <w:rsid w:val="00023016"/>
    <w:rsid w:val="000238EC"/>
    <w:rsid w:val="00023EE3"/>
    <w:rsid w:val="000249D4"/>
    <w:rsid w:val="00024F3E"/>
    <w:rsid w:val="00025D2E"/>
    <w:rsid w:val="00031DCA"/>
    <w:rsid w:val="000321A8"/>
    <w:rsid w:val="000344DC"/>
    <w:rsid w:val="00034EC2"/>
    <w:rsid w:val="0003575A"/>
    <w:rsid w:val="000357C7"/>
    <w:rsid w:val="000360E2"/>
    <w:rsid w:val="00036A60"/>
    <w:rsid w:val="00044CD7"/>
    <w:rsid w:val="00044D83"/>
    <w:rsid w:val="000454B7"/>
    <w:rsid w:val="000510DA"/>
    <w:rsid w:val="00051C7F"/>
    <w:rsid w:val="00052783"/>
    <w:rsid w:val="00054849"/>
    <w:rsid w:val="00056B7F"/>
    <w:rsid w:val="00057235"/>
    <w:rsid w:val="00057B7A"/>
    <w:rsid w:val="00060780"/>
    <w:rsid w:val="00060952"/>
    <w:rsid w:val="00061333"/>
    <w:rsid w:val="0006384D"/>
    <w:rsid w:val="000653BE"/>
    <w:rsid w:val="0006547C"/>
    <w:rsid w:val="00065610"/>
    <w:rsid w:val="0006598E"/>
    <w:rsid w:val="00066047"/>
    <w:rsid w:val="0006746E"/>
    <w:rsid w:val="0007143B"/>
    <w:rsid w:val="000715CA"/>
    <w:rsid w:val="000715F6"/>
    <w:rsid w:val="00072E2A"/>
    <w:rsid w:val="00072F9F"/>
    <w:rsid w:val="000732E1"/>
    <w:rsid w:val="00073E6E"/>
    <w:rsid w:val="00074574"/>
    <w:rsid w:val="00074B2A"/>
    <w:rsid w:val="0007536E"/>
    <w:rsid w:val="0007570A"/>
    <w:rsid w:val="000770A0"/>
    <w:rsid w:val="00077197"/>
    <w:rsid w:val="000772E9"/>
    <w:rsid w:val="00077A25"/>
    <w:rsid w:val="000812C9"/>
    <w:rsid w:val="00081B17"/>
    <w:rsid w:val="00082877"/>
    <w:rsid w:val="000834EA"/>
    <w:rsid w:val="000835B6"/>
    <w:rsid w:val="000843BB"/>
    <w:rsid w:val="000861C2"/>
    <w:rsid w:val="000868EC"/>
    <w:rsid w:val="00087017"/>
    <w:rsid w:val="00087937"/>
    <w:rsid w:val="00087CB6"/>
    <w:rsid w:val="00087EEB"/>
    <w:rsid w:val="00090808"/>
    <w:rsid w:val="0009088D"/>
    <w:rsid w:val="000910FF"/>
    <w:rsid w:val="00091BC3"/>
    <w:rsid w:val="00092A11"/>
    <w:rsid w:val="000935A1"/>
    <w:rsid w:val="00093B5C"/>
    <w:rsid w:val="00094503"/>
    <w:rsid w:val="00094FE2"/>
    <w:rsid w:val="000958E1"/>
    <w:rsid w:val="000A33D4"/>
    <w:rsid w:val="000A5529"/>
    <w:rsid w:val="000A59BC"/>
    <w:rsid w:val="000A6A6F"/>
    <w:rsid w:val="000A6AE6"/>
    <w:rsid w:val="000B1046"/>
    <w:rsid w:val="000B4D68"/>
    <w:rsid w:val="000B7762"/>
    <w:rsid w:val="000B7A18"/>
    <w:rsid w:val="000C0053"/>
    <w:rsid w:val="000C27F9"/>
    <w:rsid w:val="000C308D"/>
    <w:rsid w:val="000C468F"/>
    <w:rsid w:val="000C49BA"/>
    <w:rsid w:val="000D1969"/>
    <w:rsid w:val="000E160C"/>
    <w:rsid w:val="000E1BDE"/>
    <w:rsid w:val="000E217E"/>
    <w:rsid w:val="000E31C2"/>
    <w:rsid w:val="000E4893"/>
    <w:rsid w:val="000E7F43"/>
    <w:rsid w:val="000F0C00"/>
    <w:rsid w:val="000F26EE"/>
    <w:rsid w:val="000F4F50"/>
    <w:rsid w:val="000F650D"/>
    <w:rsid w:val="001015FA"/>
    <w:rsid w:val="0010289B"/>
    <w:rsid w:val="00103833"/>
    <w:rsid w:val="001045B7"/>
    <w:rsid w:val="00105A42"/>
    <w:rsid w:val="00106EBC"/>
    <w:rsid w:val="00111A42"/>
    <w:rsid w:val="00112B37"/>
    <w:rsid w:val="00114254"/>
    <w:rsid w:val="00115BC7"/>
    <w:rsid w:val="00116859"/>
    <w:rsid w:val="001207C1"/>
    <w:rsid w:val="0012252E"/>
    <w:rsid w:val="00124BBC"/>
    <w:rsid w:val="00125172"/>
    <w:rsid w:val="00125C3E"/>
    <w:rsid w:val="00127189"/>
    <w:rsid w:val="001339A3"/>
    <w:rsid w:val="00133B3E"/>
    <w:rsid w:val="00133EE1"/>
    <w:rsid w:val="001352AB"/>
    <w:rsid w:val="00135EED"/>
    <w:rsid w:val="00136CB4"/>
    <w:rsid w:val="00143273"/>
    <w:rsid w:val="00143AB6"/>
    <w:rsid w:val="00150042"/>
    <w:rsid w:val="0015107B"/>
    <w:rsid w:val="00152F4C"/>
    <w:rsid w:val="001532F4"/>
    <w:rsid w:val="001555BE"/>
    <w:rsid w:val="00160E93"/>
    <w:rsid w:val="0016201F"/>
    <w:rsid w:val="0016324E"/>
    <w:rsid w:val="001636B3"/>
    <w:rsid w:val="001666ED"/>
    <w:rsid w:val="001679A7"/>
    <w:rsid w:val="0017240D"/>
    <w:rsid w:val="00174FFB"/>
    <w:rsid w:val="001750F3"/>
    <w:rsid w:val="00175CB6"/>
    <w:rsid w:val="0017675B"/>
    <w:rsid w:val="001806FB"/>
    <w:rsid w:val="00180FC6"/>
    <w:rsid w:val="00183347"/>
    <w:rsid w:val="00185D7B"/>
    <w:rsid w:val="00185F04"/>
    <w:rsid w:val="001862B0"/>
    <w:rsid w:val="0018763B"/>
    <w:rsid w:val="00187B5C"/>
    <w:rsid w:val="00187F75"/>
    <w:rsid w:val="00190348"/>
    <w:rsid w:val="00190800"/>
    <w:rsid w:val="00190AEE"/>
    <w:rsid w:val="0019119B"/>
    <w:rsid w:val="00192351"/>
    <w:rsid w:val="00195D6C"/>
    <w:rsid w:val="00195F20"/>
    <w:rsid w:val="00197E6D"/>
    <w:rsid w:val="001A12F8"/>
    <w:rsid w:val="001A1797"/>
    <w:rsid w:val="001A1D2D"/>
    <w:rsid w:val="001A22EF"/>
    <w:rsid w:val="001A2B7E"/>
    <w:rsid w:val="001A5A81"/>
    <w:rsid w:val="001A6D36"/>
    <w:rsid w:val="001A6E98"/>
    <w:rsid w:val="001A7735"/>
    <w:rsid w:val="001B095D"/>
    <w:rsid w:val="001B1BD0"/>
    <w:rsid w:val="001B4183"/>
    <w:rsid w:val="001B516D"/>
    <w:rsid w:val="001B628D"/>
    <w:rsid w:val="001B6C07"/>
    <w:rsid w:val="001B6C6C"/>
    <w:rsid w:val="001B790B"/>
    <w:rsid w:val="001C0E8A"/>
    <w:rsid w:val="001C1EFE"/>
    <w:rsid w:val="001C4C95"/>
    <w:rsid w:val="001C4ECA"/>
    <w:rsid w:val="001C5415"/>
    <w:rsid w:val="001C550D"/>
    <w:rsid w:val="001C573A"/>
    <w:rsid w:val="001C5BF4"/>
    <w:rsid w:val="001C5E83"/>
    <w:rsid w:val="001D09DE"/>
    <w:rsid w:val="001D0C5C"/>
    <w:rsid w:val="001D0CCA"/>
    <w:rsid w:val="001D1CE5"/>
    <w:rsid w:val="001D356C"/>
    <w:rsid w:val="001D6DCA"/>
    <w:rsid w:val="001D7D54"/>
    <w:rsid w:val="001D7E17"/>
    <w:rsid w:val="001E00D7"/>
    <w:rsid w:val="001E00F4"/>
    <w:rsid w:val="001E4C2F"/>
    <w:rsid w:val="001E6B19"/>
    <w:rsid w:val="001E747F"/>
    <w:rsid w:val="001E7615"/>
    <w:rsid w:val="001F25C4"/>
    <w:rsid w:val="001F2F9C"/>
    <w:rsid w:val="001F6A5B"/>
    <w:rsid w:val="001F6EB3"/>
    <w:rsid w:val="00202EC0"/>
    <w:rsid w:val="002034EB"/>
    <w:rsid w:val="00204D9A"/>
    <w:rsid w:val="002053BF"/>
    <w:rsid w:val="00205DBE"/>
    <w:rsid w:val="00205FDB"/>
    <w:rsid w:val="002115B6"/>
    <w:rsid w:val="00214AB4"/>
    <w:rsid w:val="0021532D"/>
    <w:rsid w:val="00216D90"/>
    <w:rsid w:val="0022352F"/>
    <w:rsid w:val="002261A9"/>
    <w:rsid w:val="00231E0A"/>
    <w:rsid w:val="002327E1"/>
    <w:rsid w:val="002338CE"/>
    <w:rsid w:val="00233905"/>
    <w:rsid w:val="00235C37"/>
    <w:rsid w:val="00244C0D"/>
    <w:rsid w:val="0024647D"/>
    <w:rsid w:val="00246B36"/>
    <w:rsid w:val="00246CAC"/>
    <w:rsid w:val="00255DCD"/>
    <w:rsid w:val="002560B5"/>
    <w:rsid w:val="002571E4"/>
    <w:rsid w:val="0025775C"/>
    <w:rsid w:val="002618FF"/>
    <w:rsid w:val="00263BA0"/>
    <w:rsid w:val="002662C2"/>
    <w:rsid w:val="00274C04"/>
    <w:rsid w:val="00280AB7"/>
    <w:rsid w:val="00280BB0"/>
    <w:rsid w:val="00282342"/>
    <w:rsid w:val="002827DA"/>
    <w:rsid w:val="00283A42"/>
    <w:rsid w:val="00287E1E"/>
    <w:rsid w:val="00291347"/>
    <w:rsid w:val="0029151A"/>
    <w:rsid w:val="0029153F"/>
    <w:rsid w:val="0029259A"/>
    <w:rsid w:val="0029692A"/>
    <w:rsid w:val="002A0A80"/>
    <w:rsid w:val="002A3564"/>
    <w:rsid w:val="002A391C"/>
    <w:rsid w:val="002A5B96"/>
    <w:rsid w:val="002A5D6F"/>
    <w:rsid w:val="002A721C"/>
    <w:rsid w:val="002A7EA9"/>
    <w:rsid w:val="002B1815"/>
    <w:rsid w:val="002B2695"/>
    <w:rsid w:val="002B413F"/>
    <w:rsid w:val="002B4C7C"/>
    <w:rsid w:val="002B62C4"/>
    <w:rsid w:val="002B66A4"/>
    <w:rsid w:val="002C0C78"/>
    <w:rsid w:val="002C215A"/>
    <w:rsid w:val="002C301B"/>
    <w:rsid w:val="002C4854"/>
    <w:rsid w:val="002C59AD"/>
    <w:rsid w:val="002C5BEA"/>
    <w:rsid w:val="002C7592"/>
    <w:rsid w:val="002D0FDE"/>
    <w:rsid w:val="002D4434"/>
    <w:rsid w:val="002D5423"/>
    <w:rsid w:val="002D59B1"/>
    <w:rsid w:val="002D7616"/>
    <w:rsid w:val="002E3646"/>
    <w:rsid w:val="002E3C3D"/>
    <w:rsid w:val="002E7FED"/>
    <w:rsid w:val="002F07F2"/>
    <w:rsid w:val="002F2F1D"/>
    <w:rsid w:val="002F4D76"/>
    <w:rsid w:val="002F6F3C"/>
    <w:rsid w:val="00300560"/>
    <w:rsid w:val="00300C5C"/>
    <w:rsid w:val="003049D3"/>
    <w:rsid w:val="0030549F"/>
    <w:rsid w:val="0030555F"/>
    <w:rsid w:val="00306ABF"/>
    <w:rsid w:val="003075EB"/>
    <w:rsid w:val="0031181E"/>
    <w:rsid w:val="00312559"/>
    <w:rsid w:val="003126E3"/>
    <w:rsid w:val="00315383"/>
    <w:rsid w:val="003171BB"/>
    <w:rsid w:val="00320CF5"/>
    <w:rsid w:val="00322610"/>
    <w:rsid w:val="003252C6"/>
    <w:rsid w:val="00330735"/>
    <w:rsid w:val="00332053"/>
    <w:rsid w:val="003322A9"/>
    <w:rsid w:val="0033283F"/>
    <w:rsid w:val="003353CD"/>
    <w:rsid w:val="00337A8D"/>
    <w:rsid w:val="00340CF8"/>
    <w:rsid w:val="00341F31"/>
    <w:rsid w:val="00342F59"/>
    <w:rsid w:val="003446A2"/>
    <w:rsid w:val="0034477A"/>
    <w:rsid w:val="0034571D"/>
    <w:rsid w:val="00346A03"/>
    <w:rsid w:val="00347B52"/>
    <w:rsid w:val="0035316C"/>
    <w:rsid w:val="0035364F"/>
    <w:rsid w:val="003553BC"/>
    <w:rsid w:val="00356CC6"/>
    <w:rsid w:val="00360F5D"/>
    <w:rsid w:val="00362FFC"/>
    <w:rsid w:val="00365B69"/>
    <w:rsid w:val="003675A8"/>
    <w:rsid w:val="00367F6D"/>
    <w:rsid w:val="00367F92"/>
    <w:rsid w:val="00371D0B"/>
    <w:rsid w:val="00377E57"/>
    <w:rsid w:val="0038293D"/>
    <w:rsid w:val="003843B0"/>
    <w:rsid w:val="003921BD"/>
    <w:rsid w:val="0039262A"/>
    <w:rsid w:val="00393283"/>
    <w:rsid w:val="00393868"/>
    <w:rsid w:val="00395637"/>
    <w:rsid w:val="00396FE8"/>
    <w:rsid w:val="003A1379"/>
    <w:rsid w:val="003A47E5"/>
    <w:rsid w:val="003A69A1"/>
    <w:rsid w:val="003A7417"/>
    <w:rsid w:val="003B00F2"/>
    <w:rsid w:val="003B14F6"/>
    <w:rsid w:val="003B154F"/>
    <w:rsid w:val="003B23F8"/>
    <w:rsid w:val="003B240F"/>
    <w:rsid w:val="003B5776"/>
    <w:rsid w:val="003B63C7"/>
    <w:rsid w:val="003C0A89"/>
    <w:rsid w:val="003C10F0"/>
    <w:rsid w:val="003C212C"/>
    <w:rsid w:val="003C3D17"/>
    <w:rsid w:val="003D04C6"/>
    <w:rsid w:val="003D1357"/>
    <w:rsid w:val="003E0A9D"/>
    <w:rsid w:val="003E0FC1"/>
    <w:rsid w:val="003E238C"/>
    <w:rsid w:val="003E3D3B"/>
    <w:rsid w:val="003E45E7"/>
    <w:rsid w:val="003E79ED"/>
    <w:rsid w:val="003F082C"/>
    <w:rsid w:val="003F1F4E"/>
    <w:rsid w:val="003F29C0"/>
    <w:rsid w:val="003F2D4F"/>
    <w:rsid w:val="003F3325"/>
    <w:rsid w:val="003F392B"/>
    <w:rsid w:val="003F7E20"/>
    <w:rsid w:val="00400605"/>
    <w:rsid w:val="00400C3F"/>
    <w:rsid w:val="00400F86"/>
    <w:rsid w:val="00403937"/>
    <w:rsid w:val="00405751"/>
    <w:rsid w:val="00406B55"/>
    <w:rsid w:val="004074C2"/>
    <w:rsid w:val="00412EB6"/>
    <w:rsid w:val="00414472"/>
    <w:rsid w:val="0041538A"/>
    <w:rsid w:val="004167C1"/>
    <w:rsid w:val="0041737C"/>
    <w:rsid w:val="00422282"/>
    <w:rsid w:val="00423C30"/>
    <w:rsid w:val="004241B5"/>
    <w:rsid w:val="004249E6"/>
    <w:rsid w:val="00424C97"/>
    <w:rsid w:val="00424FEF"/>
    <w:rsid w:val="00426E42"/>
    <w:rsid w:val="004302D8"/>
    <w:rsid w:val="00441AC8"/>
    <w:rsid w:val="0044209B"/>
    <w:rsid w:val="004421D2"/>
    <w:rsid w:val="00442B29"/>
    <w:rsid w:val="00443A25"/>
    <w:rsid w:val="0044623B"/>
    <w:rsid w:val="004473CA"/>
    <w:rsid w:val="00452362"/>
    <w:rsid w:val="0045238A"/>
    <w:rsid w:val="004535CA"/>
    <w:rsid w:val="00456574"/>
    <w:rsid w:val="00460D25"/>
    <w:rsid w:val="00461005"/>
    <w:rsid w:val="00465882"/>
    <w:rsid w:val="00465B70"/>
    <w:rsid w:val="00471629"/>
    <w:rsid w:val="00472DEA"/>
    <w:rsid w:val="00475D36"/>
    <w:rsid w:val="0047609A"/>
    <w:rsid w:val="00476DE6"/>
    <w:rsid w:val="00480579"/>
    <w:rsid w:val="0048166D"/>
    <w:rsid w:val="00481AE1"/>
    <w:rsid w:val="00492A95"/>
    <w:rsid w:val="00492CAA"/>
    <w:rsid w:val="00493CE7"/>
    <w:rsid w:val="00495687"/>
    <w:rsid w:val="004973F9"/>
    <w:rsid w:val="00497B39"/>
    <w:rsid w:val="004A4A43"/>
    <w:rsid w:val="004A6CB7"/>
    <w:rsid w:val="004A6EF7"/>
    <w:rsid w:val="004B35FA"/>
    <w:rsid w:val="004B3CCC"/>
    <w:rsid w:val="004B5EA5"/>
    <w:rsid w:val="004B6021"/>
    <w:rsid w:val="004B6436"/>
    <w:rsid w:val="004B7CD3"/>
    <w:rsid w:val="004C207D"/>
    <w:rsid w:val="004C48EA"/>
    <w:rsid w:val="004C6565"/>
    <w:rsid w:val="004C66FD"/>
    <w:rsid w:val="004C7C91"/>
    <w:rsid w:val="004D0E41"/>
    <w:rsid w:val="004D1D40"/>
    <w:rsid w:val="004D23FE"/>
    <w:rsid w:val="004D54A0"/>
    <w:rsid w:val="004D56C4"/>
    <w:rsid w:val="004D5B77"/>
    <w:rsid w:val="004D680B"/>
    <w:rsid w:val="004E043A"/>
    <w:rsid w:val="004E1286"/>
    <w:rsid w:val="004E2354"/>
    <w:rsid w:val="004E659E"/>
    <w:rsid w:val="004E6E0F"/>
    <w:rsid w:val="004F1401"/>
    <w:rsid w:val="004F390A"/>
    <w:rsid w:val="004F3ED6"/>
    <w:rsid w:val="004F51EE"/>
    <w:rsid w:val="004F689A"/>
    <w:rsid w:val="004F7CB7"/>
    <w:rsid w:val="00500474"/>
    <w:rsid w:val="005030EE"/>
    <w:rsid w:val="00504100"/>
    <w:rsid w:val="00504CA5"/>
    <w:rsid w:val="00505292"/>
    <w:rsid w:val="00505452"/>
    <w:rsid w:val="00505B52"/>
    <w:rsid w:val="00505E7D"/>
    <w:rsid w:val="00506FD6"/>
    <w:rsid w:val="0051063A"/>
    <w:rsid w:val="00511197"/>
    <w:rsid w:val="00514E8A"/>
    <w:rsid w:val="005210D4"/>
    <w:rsid w:val="0052239F"/>
    <w:rsid w:val="00527BCF"/>
    <w:rsid w:val="0053001F"/>
    <w:rsid w:val="00532CE7"/>
    <w:rsid w:val="00534790"/>
    <w:rsid w:val="00534D7E"/>
    <w:rsid w:val="00535894"/>
    <w:rsid w:val="00537A67"/>
    <w:rsid w:val="00540A7D"/>
    <w:rsid w:val="00541992"/>
    <w:rsid w:val="0054204D"/>
    <w:rsid w:val="00544A6E"/>
    <w:rsid w:val="00546250"/>
    <w:rsid w:val="005472C1"/>
    <w:rsid w:val="00547336"/>
    <w:rsid w:val="00551739"/>
    <w:rsid w:val="005548E7"/>
    <w:rsid w:val="00554EAE"/>
    <w:rsid w:val="005556EA"/>
    <w:rsid w:val="00556C85"/>
    <w:rsid w:val="00557512"/>
    <w:rsid w:val="00560699"/>
    <w:rsid w:val="0056074E"/>
    <w:rsid w:val="00561828"/>
    <w:rsid w:val="00562C0E"/>
    <w:rsid w:val="00562DDB"/>
    <w:rsid w:val="005630F6"/>
    <w:rsid w:val="005664C9"/>
    <w:rsid w:val="00571369"/>
    <w:rsid w:val="00573A6B"/>
    <w:rsid w:val="00574286"/>
    <w:rsid w:val="0057602E"/>
    <w:rsid w:val="0058182C"/>
    <w:rsid w:val="005820EA"/>
    <w:rsid w:val="00582867"/>
    <w:rsid w:val="00582EB7"/>
    <w:rsid w:val="0058326B"/>
    <w:rsid w:val="00587300"/>
    <w:rsid w:val="00587859"/>
    <w:rsid w:val="00590558"/>
    <w:rsid w:val="0059139D"/>
    <w:rsid w:val="00591B2F"/>
    <w:rsid w:val="00592194"/>
    <w:rsid w:val="0059392A"/>
    <w:rsid w:val="00594537"/>
    <w:rsid w:val="00594A6D"/>
    <w:rsid w:val="00597AC8"/>
    <w:rsid w:val="005A0A64"/>
    <w:rsid w:val="005A486F"/>
    <w:rsid w:val="005A77DD"/>
    <w:rsid w:val="005B7D26"/>
    <w:rsid w:val="005C2843"/>
    <w:rsid w:val="005C5C77"/>
    <w:rsid w:val="005C5E07"/>
    <w:rsid w:val="005C6446"/>
    <w:rsid w:val="005C6B12"/>
    <w:rsid w:val="005C7337"/>
    <w:rsid w:val="005D06C9"/>
    <w:rsid w:val="005D0FC3"/>
    <w:rsid w:val="005D1383"/>
    <w:rsid w:val="005D2882"/>
    <w:rsid w:val="005D29E1"/>
    <w:rsid w:val="005E256E"/>
    <w:rsid w:val="005E309C"/>
    <w:rsid w:val="005E36B9"/>
    <w:rsid w:val="005E4ABF"/>
    <w:rsid w:val="005E7016"/>
    <w:rsid w:val="005E7147"/>
    <w:rsid w:val="005E78B4"/>
    <w:rsid w:val="005F09E5"/>
    <w:rsid w:val="005F0C13"/>
    <w:rsid w:val="005F0FDB"/>
    <w:rsid w:val="005F4BE7"/>
    <w:rsid w:val="005F701E"/>
    <w:rsid w:val="00601E3B"/>
    <w:rsid w:val="0060700B"/>
    <w:rsid w:val="006116B1"/>
    <w:rsid w:val="006120ED"/>
    <w:rsid w:val="0061265F"/>
    <w:rsid w:val="00612E50"/>
    <w:rsid w:val="006146F3"/>
    <w:rsid w:val="006149DA"/>
    <w:rsid w:val="00615D34"/>
    <w:rsid w:val="00620570"/>
    <w:rsid w:val="00621993"/>
    <w:rsid w:val="00623A48"/>
    <w:rsid w:val="00624563"/>
    <w:rsid w:val="00624C3E"/>
    <w:rsid w:val="00626670"/>
    <w:rsid w:val="006268A2"/>
    <w:rsid w:val="00632AA7"/>
    <w:rsid w:val="00632DF2"/>
    <w:rsid w:val="00637168"/>
    <w:rsid w:val="006404C5"/>
    <w:rsid w:val="00641E37"/>
    <w:rsid w:val="00642ACB"/>
    <w:rsid w:val="00644CF7"/>
    <w:rsid w:val="00647931"/>
    <w:rsid w:val="00647B02"/>
    <w:rsid w:val="00651286"/>
    <w:rsid w:val="00652E93"/>
    <w:rsid w:val="00656A02"/>
    <w:rsid w:val="00656CBE"/>
    <w:rsid w:val="00657D3E"/>
    <w:rsid w:val="0066198F"/>
    <w:rsid w:val="00663360"/>
    <w:rsid w:val="0066494C"/>
    <w:rsid w:val="00664C40"/>
    <w:rsid w:val="00665944"/>
    <w:rsid w:val="00665949"/>
    <w:rsid w:val="00665C65"/>
    <w:rsid w:val="006660A1"/>
    <w:rsid w:val="00670CFE"/>
    <w:rsid w:val="00670D42"/>
    <w:rsid w:val="00671788"/>
    <w:rsid w:val="00673453"/>
    <w:rsid w:val="00674F57"/>
    <w:rsid w:val="0068115A"/>
    <w:rsid w:val="00681CBB"/>
    <w:rsid w:val="0068391D"/>
    <w:rsid w:val="00683FE3"/>
    <w:rsid w:val="00685B3C"/>
    <w:rsid w:val="00686136"/>
    <w:rsid w:val="006913DC"/>
    <w:rsid w:val="00691DC5"/>
    <w:rsid w:val="006940FF"/>
    <w:rsid w:val="0069488F"/>
    <w:rsid w:val="00694DD0"/>
    <w:rsid w:val="00695160"/>
    <w:rsid w:val="006951B1"/>
    <w:rsid w:val="00695BF0"/>
    <w:rsid w:val="00695EA0"/>
    <w:rsid w:val="006961B4"/>
    <w:rsid w:val="006A199E"/>
    <w:rsid w:val="006A1FB0"/>
    <w:rsid w:val="006A241A"/>
    <w:rsid w:val="006A27E6"/>
    <w:rsid w:val="006A4290"/>
    <w:rsid w:val="006A5C39"/>
    <w:rsid w:val="006A640D"/>
    <w:rsid w:val="006A6837"/>
    <w:rsid w:val="006B1E60"/>
    <w:rsid w:val="006B35AD"/>
    <w:rsid w:val="006B3979"/>
    <w:rsid w:val="006B3DDE"/>
    <w:rsid w:val="006B5207"/>
    <w:rsid w:val="006B5615"/>
    <w:rsid w:val="006B745D"/>
    <w:rsid w:val="006B75AB"/>
    <w:rsid w:val="006B7C13"/>
    <w:rsid w:val="006C06EE"/>
    <w:rsid w:val="006C3E69"/>
    <w:rsid w:val="006C445C"/>
    <w:rsid w:val="006C5134"/>
    <w:rsid w:val="006C5DA2"/>
    <w:rsid w:val="006C5FB1"/>
    <w:rsid w:val="006D13F8"/>
    <w:rsid w:val="006D3AA9"/>
    <w:rsid w:val="006D59A8"/>
    <w:rsid w:val="006D5FDC"/>
    <w:rsid w:val="006D6084"/>
    <w:rsid w:val="006D6BD3"/>
    <w:rsid w:val="006E0018"/>
    <w:rsid w:val="006E0627"/>
    <w:rsid w:val="006E17AA"/>
    <w:rsid w:val="006E62C1"/>
    <w:rsid w:val="006E62D5"/>
    <w:rsid w:val="006F0904"/>
    <w:rsid w:val="006F346C"/>
    <w:rsid w:val="006F3C9E"/>
    <w:rsid w:val="006F50D5"/>
    <w:rsid w:val="006F7AA3"/>
    <w:rsid w:val="006F7B30"/>
    <w:rsid w:val="006F7C62"/>
    <w:rsid w:val="007024C2"/>
    <w:rsid w:val="00702E46"/>
    <w:rsid w:val="00704AE3"/>
    <w:rsid w:val="00706163"/>
    <w:rsid w:val="007062BC"/>
    <w:rsid w:val="00706463"/>
    <w:rsid w:val="007073EF"/>
    <w:rsid w:val="00707E81"/>
    <w:rsid w:val="00710D9B"/>
    <w:rsid w:val="00713265"/>
    <w:rsid w:val="0071360E"/>
    <w:rsid w:val="007141B3"/>
    <w:rsid w:val="007143AF"/>
    <w:rsid w:val="0071461D"/>
    <w:rsid w:val="00715943"/>
    <w:rsid w:val="0071790B"/>
    <w:rsid w:val="0072122A"/>
    <w:rsid w:val="0072232A"/>
    <w:rsid w:val="00722AA1"/>
    <w:rsid w:val="00722B58"/>
    <w:rsid w:val="007241CC"/>
    <w:rsid w:val="0073138A"/>
    <w:rsid w:val="007316F6"/>
    <w:rsid w:val="00733159"/>
    <w:rsid w:val="007337AA"/>
    <w:rsid w:val="00741E9E"/>
    <w:rsid w:val="007439F1"/>
    <w:rsid w:val="00744D96"/>
    <w:rsid w:val="007451AA"/>
    <w:rsid w:val="00745F95"/>
    <w:rsid w:val="0074620A"/>
    <w:rsid w:val="00751139"/>
    <w:rsid w:val="00760C8A"/>
    <w:rsid w:val="007612C3"/>
    <w:rsid w:val="00767755"/>
    <w:rsid w:val="00770257"/>
    <w:rsid w:val="0077070A"/>
    <w:rsid w:val="00770DE5"/>
    <w:rsid w:val="007717B7"/>
    <w:rsid w:val="00771C9B"/>
    <w:rsid w:val="0077264C"/>
    <w:rsid w:val="00775F19"/>
    <w:rsid w:val="007800D3"/>
    <w:rsid w:val="007819A5"/>
    <w:rsid w:val="00782508"/>
    <w:rsid w:val="0078467B"/>
    <w:rsid w:val="00785BB0"/>
    <w:rsid w:val="007915BE"/>
    <w:rsid w:val="00792B65"/>
    <w:rsid w:val="00796A35"/>
    <w:rsid w:val="007A0C56"/>
    <w:rsid w:val="007A0C76"/>
    <w:rsid w:val="007A0CDE"/>
    <w:rsid w:val="007A10A7"/>
    <w:rsid w:val="007A37FE"/>
    <w:rsid w:val="007A3BAA"/>
    <w:rsid w:val="007A4857"/>
    <w:rsid w:val="007A6F5A"/>
    <w:rsid w:val="007B0410"/>
    <w:rsid w:val="007B2408"/>
    <w:rsid w:val="007B4F00"/>
    <w:rsid w:val="007B5C29"/>
    <w:rsid w:val="007B5CF3"/>
    <w:rsid w:val="007C0A18"/>
    <w:rsid w:val="007C0D27"/>
    <w:rsid w:val="007C207C"/>
    <w:rsid w:val="007C3591"/>
    <w:rsid w:val="007C5437"/>
    <w:rsid w:val="007C5B35"/>
    <w:rsid w:val="007C5D3D"/>
    <w:rsid w:val="007C733D"/>
    <w:rsid w:val="007D0650"/>
    <w:rsid w:val="007D2C05"/>
    <w:rsid w:val="007D3245"/>
    <w:rsid w:val="007E02D3"/>
    <w:rsid w:val="007E1C76"/>
    <w:rsid w:val="007E700A"/>
    <w:rsid w:val="007F1943"/>
    <w:rsid w:val="007F5974"/>
    <w:rsid w:val="007F5F7B"/>
    <w:rsid w:val="007F643A"/>
    <w:rsid w:val="0080377C"/>
    <w:rsid w:val="00804010"/>
    <w:rsid w:val="0080539A"/>
    <w:rsid w:val="00805659"/>
    <w:rsid w:val="00813D55"/>
    <w:rsid w:val="00817FE4"/>
    <w:rsid w:val="00820472"/>
    <w:rsid w:val="00821CF0"/>
    <w:rsid w:val="00822955"/>
    <w:rsid w:val="0082401E"/>
    <w:rsid w:val="00824FDB"/>
    <w:rsid w:val="0082581E"/>
    <w:rsid w:val="00827076"/>
    <w:rsid w:val="00827E1A"/>
    <w:rsid w:val="0083205F"/>
    <w:rsid w:val="008323F8"/>
    <w:rsid w:val="00833591"/>
    <w:rsid w:val="008342B7"/>
    <w:rsid w:val="00834F8E"/>
    <w:rsid w:val="008372D9"/>
    <w:rsid w:val="00840B70"/>
    <w:rsid w:val="00844114"/>
    <w:rsid w:val="00846DA8"/>
    <w:rsid w:val="00847ECD"/>
    <w:rsid w:val="00852491"/>
    <w:rsid w:val="008528B1"/>
    <w:rsid w:val="0085331E"/>
    <w:rsid w:val="00853F4B"/>
    <w:rsid w:val="008540FD"/>
    <w:rsid w:val="00854609"/>
    <w:rsid w:val="008606FC"/>
    <w:rsid w:val="008608A1"/>
    <w:rsid w:val="00860EAE"/>
    <w:rsid w:val="00861221"/>
    <w:rsid w:val="00861A87"/>
    <w:rsid w:val="008636ED"/>
    <w:rsid w:val="00863C88"/>
    <w:rsid w:val="00864EA9"/>
    <w:rsid w:val="00871685"/>
    <w:rsid w:val="00872C01"/>
    <w:rsid w:val="00874ABD"/>
    <w:rsid w:val="00876157"/>
    <w:rsid w:val="0087624C"/>
    <w:rsid w:val="008772CF"/>
    <w:rsid w:val="00877C2A"/>
    <w:rsid w:val="00877EAF"/>
    <w:rsid w:val="00881A66"/>
    <w:rsid w:val="00882C58"/>
    <w:rsid w:val="008844BE"/>
    <w:rsid w:val="0088483E"/>
    <w:rsid w:val="00885122"/>
    <w:rsid w:val="00886F96"/>
    <w:rsid w:val="00887F94"/>
    <w:rsid w:val="008908DB"/>
    <w:rsid w:val="008909A3"/>
    <w:rsid w:val="00891782"/>
    <w:rsid w:val="00891A5E"/>
    <w:rsid w:val="00892877"/>
    <w:rsid w:val="008954E7"/>
    <w:rsid w:val="008958F5"/>
    <w:rsid w:val="00895971"/>
    <w:rsid w:val="00896904"/>
    <w:rsid w:val="00897B64"/>
    <w:rsid w:val="008A0C38"/>
    <w:rsid w:val="008A1BB5"/>
    <w:rsid w:val="008A4799"/>
    <w:rsid w:val="008A6685"/>
    <w:rsid w:val="008A6A64"/>
    <w:rsid w:val="008A741C"/>
    <w:rsid w:val="008B0471"/>
    <w:rsid w:val="008B113C"/>
    <w:rsid w:val="008B2618"/>
    <w:rsid w:val="008B5417"/>
    <w:rsid w:val="008B5444"/>
    <w:rsid w:val="008B5892"/>
    <w:rsid w:val="008C095F"/>
    <w:rsid w:val="008C09E2"/>
    <w:rsid w:val="008C1164"/>
    <w:rsid w:val="008C4023"/>
    <w:rsid w:val="008C5D03"/>
    <w:rsid w:val="008C649D"/>
    <w:rsid w:val="008C6A60"/>
    <w:rsid w:val="008D1228"/>
    <w:rsid w:val="008D2088"/>
    <w:rsid w:val="008D37A9"/>
    <w:rsid w:val="008D56C6"/>
    <w:rsid w:val="008D57D7"/>
    <w:rsid w:val="008D586A"/>
    <w:rsid w:val="008D6CC0"/>
    <w:rsid w:val="008E1A9E"/>
    <w:rsid w:val="008E1DA7"/>
    <w:rsid w:val="008E362A"/>
    <w:rsid w:val="008E5CEF"/>
    <w:rsid w:val="008E6249"/>
    <w:rsid w:val="008E6F9A"/>
    <w:rsid w:val="008F1448"/>
    <w:rsid w:val="008F1CAF"/>
    <w:rsid w:val="008F22AB"/>
    <w:rsid w:val="008F322A"/>
    <w:rsid w:val="008F4850"/>
    <w:rsid w:val="008F4D98"/>
    <w:rsid w:val="008F57ED"/>
    <w:rsid w:val="008F6157"/>
    <w:rsid w:val="008F7895"/>
    <w:rsid w:val="0090015C"/>
    <w:rsid w:val="00900FAD"/>
    <w:rsid w:val="009014F4"/>
    <w:rsid w:val="00903B90"/>
    <w:rsid w:val="00903D38"/>
    <w:rsid w:val="0090442E"/>
    <w:rsid w:val="00904DB1"/>
    <w:rsid w:val="00904DB2"/>
    <w:rsid w:val="00916987"/>
    <w:rsid w:val="00917DD7"/>
    <w:rsid w:val="0092167D"/>
    <w:rsid w:val="00922C0B"/>
    <w:rsid w:val="009234BF"/>
    <w:rsid w:val="0092402B"/>
    <w:rsid w:val="0092473B"/>
    <w:rsid w:val="00924C69"/>
    <w:rsid w:val="00925805"/>
    <w:rsid w:val="009264C1"/>
    <w:rsid w:val="00926B87"/>
    <w:rsid w:val="009272B0"/>
    <w:rsid w:val="00930E52"/>
    <w:rsid w:val="00931384"/>
    <w:rsid w:val="00931919"/>
    <w:rsid w:val="009335D6"/>
    <w:rsid w:val="0093419A"/>
    <w:rsid w:val="00936D9D"/>
    <w:rsid w:val="00937A99"/>
    <w:rsid w:val="00940ECF"/>
    <w:rsid w:val="00943FF1"/>
    <w:rsid w:val="00950A4C"/>
    <w:rsid w:val="00951183"/>
    <w:rsid w:val="0095404D"/>
    <w:rsid w:val="0095405C"/>
    <w:rsid w:val="00954FAB"/>
    <w:rsid w:val="009608BA"/>
    <w:rsid w:val="0096399A"/>
    <w:rsid w:val="00964AAA"/>
    <w:rsid w:val="009668DC"/>
    <w:rsid w:val="009669EC"/>
    <w:rsid w:val="0096738B"/>
    <w:rsid w:val="0097064B"/>
    <w:rsid w:val="00970DB3"/>
    <w:rsid w:val="0097640B"/>
    <w:rsid w:val="00980361"/>
    <w:rsid w:val="0098101D"/>
    <w:rsid w:val="0098134B"/>
    <w:rsid w:val="009832F1"/>
    <w:rsid w:val="0098356C"/>
    <w:rsid w:val="00985984"/>
    <w:rsid w:val="00990B46"/>
    <w:rsid w:val="009921AA"/>
    <w:rsid w:val="00992DC4"/>
    <w:rsid w:val="0099746E"/>
    <w:rsid w:val="009A15DF"/>
    <w:rsid w:val="009B0A12"/>
    <w:rsid w:val="009B15BC"/>
    <w:rsid w:val="009B3CA0"/>
    <w:rsid w:val="009B628E"/>
    <w:rsid w:val="009B721C"/>
    <w:rsid w:val="009B72DB"/>
    <w:rsid w:val="009C1049"/>
    <w:rsid w:val="009C117D"/>
    <w:rsid w:val="009C15EB"/>
    <w:rsid w:val="009C26E4"/>
    <w:rsid w:val="009C4E33"/>
    <w:rsid w:val="009D0946"/>
    <w:rsid w:val="009D1B78"/>
    <w:rsid w:val="009D2F58"/>
    <w:rsid w:val="009D3A94"/>
    <w:rsid w:val="009E1FF4"/>
    <w:rsid w:val="009E27F4"/>
    <w:rsid w:val="009E563C"/>
    <w:rsid w:val="009E62EF"/>
    <w:rsid w:val="009E6BD0"/>
    <w:rsid w:val="009F0C07"/>
    <w:rsid w:val="009F2C42"/>
    <w:rsid w:val="009F674D"/>
    <w:rsid w:val="009F6F59"/>
    <w:rsid w:val="00A01B01"/>
    <w:rsid w:val="00A01FE9"/>
    <w:rsid w:val="00A02107"/>
    <w:rsid w:val="00A02C6F"/>
    <w:rsid w:val="00A02F64"/>
    <w:rsid w:val="00A03D6D"/>
    <w:rsid w:val="00A05DA5"/>
    <w:rsid w:val="00A06CC3"/>
    <w:rsid w:val="00A06D4A"/>
    <w:rsid w:val="00A07CBB"/>
    <w:rsid w:val="00A109FB"/>
    <w:rsid w:val="00A127F1"/>
    <w:rsid w:val="00A1289C"/>
    <w:rsid w:val="00A13AFD"/>
    <w:rsid w:val="00A16516"/>
    <w:rsid w:val="00A16827"/>
    <w:rsid w:val="00A16990"/>
    <w:rsid w:val="00A17D48"/>
    <w:rsid w:val="00A213B3"/>
    <w:rsid w:val="00A23EE4"/>
    <w:rsid w:val="00A26C45"/>
    <w:rsid w:val="00A27785"/>
    <w:rsid w:val="00A309F0"/>
    <w:rsid w:val="00A329A9"/>
    <w:rsid w:val="00A331FE"/>
    <w:rsid w:val="00A33FA2"/>
    <w:rsid w:val="00A376D2"/>
    <w:rsid w:val="00A37953"/>
    <w:rsid w:val="00A37F58"/>
    <w:rsid w:val="00A404D4"/>
    <w:rsid w:val="00A41009"/>
    <w:rsid w:val="00A43F9F"/>
    <w:rsid w:val="00A44615"/>
    <w:rsid w:val="00A464BE"/>
    <w:rsid w:val="00A52E81"/>
    <w:rsid w:val="00A53628"/>
    <w:rsid w:val="00A53C4D"/>
    <w:rsid w:val="00A6034A"/>
    <w:rsid w:val="00A617F0"/>
    <w:rsid w:val="00A61B35"/>
    <w:rsid w:val="00A6288C"/>
    <w:rsid w:val="00A670F8"/>
    <w:rsid w:val="00A67D1C"/>
    <w:rsid w:val="00A70CF8"/>
    <w:rsid w:val="00A71DA0"/>
    <w:rsid w:val="00A7436C"/>
    <w:rsid w:val="00A7439C"/>
    <w:rsid w:val="00A74B96"/>
    <w:rsid w:val="00A74D9A"/>
    <w:rsid w:val="00A77570"/>
    <w:rsid w:val="00A81B5F"/>
    <w:rsid w:val="00A82833"/>
    <w:rsid w:val="00A83A0D"/>
    <w:rsid w:val="00A85313"/>
    <w:rsid w:val="00A8553E"/>
    <w:rsid w:val="00A86DD4"/>
    <w:rsid w:val="00A91AD9"/>
    <w:rsid w:val="00A92610"/>
    <w:rsid w:val="00A94A04"/>
    <w:rsid w:val="00A94FCB"/>
    <w:rsid w:val="00A957D0"/>
    <w:rsid w:val="00A958B5"/>
    <w:rsid w:val="00A97388"/>
    <w:rsid w:val="00AA0C61"/>
    <w:rsid w:val="00AA38F3"/>
    <w:rsid w:val="00AB02E1"/>
    <w:rsid w:val="00AB0430"/>
    <w:rsid w:val="00AB0D00"/>
    <w:rsid w:val="00AB2F8A"/>
    <w:rsid w:val="00AB33B7"/>
    <w:rsid w:val="00AB361B"/>
    <w:rsid w:val="00AB4969"/>
    <w:rsid w:val="00AB5E45"/>
    <w:rsid w:val="00AC0885"/>
    <w:rsid w:val="00AC38CB"/>
    <w:rsid w:val="00AC4916"/>
    <w:rsid w:val="00AC71B2"/>
    <w:rsid w:val="00AC7A70"/>
    <w:rsid w:val="00AD3EE3"/>
    <w:rsid w:val="00AD56A4"/>
    <w:rsid w:val="00AD56A8"/>
    <w:rsid w:val="00AE0E61"/>
    <w:rsid w:val="00AE325C"/>
    <w:rsid w:val="00AE338C"/>
    <w:rsid w:val="00AE4DD1"/>
    <w:rsid w:val="00AF0327"/>
    <w:rsid w:val="00AF26E2"/>
    <w:rsid w:val="00AF2FBE"/>
    <w:rsid w:val="00AF3DC2"/>
    <w:rsid w:val="00AF6F9F"/>
    <w:rsid w:val="00B00361"/>
    <w:rsid w:val="00B0091C"/>
    <w:rsid w:val="00B00C5D"/>
    <w:rsid w:val="00B00CC9"/>
    <w:rsid w:val="00B012AC"/>
    <w:rsid w:val="00B0203D"/>
    <w:rsid w:val="00B0265C"/>
    <w:rsid w:val="00B03D75"/>
    <w:rsid w:val="00B04091"/>
    <w:rsid w:val="00B067E6"/>
    <w:rsid w:val="00B07EEE"/>
    <w:rsid w:val="00B10092"/>
    <w:rsid w:val="00B11CD7"/>
    <w:rsid w:val="00B125C3"/>
    <w:rsid w:val="00B13B30"/>
    <w:rsid w:val="00B15B7E"/>
    <w:rsid w:val="00B163BB"/>
    <w:rsid w:val="00B164B4"/>
    <w:rsid w:val="00B1683B"/>
    <w:rsid w:val="00B16920"/>
    <w:rsid w:val="00B21719"/>
    <w:rsid w:val="00B22D95"/>
    <w:rsid w:val="00B230FA"/>
    <w:rsid w:val="00B25CB0"/>
    <w:rsid w:val="00B26E47"/>
    <w:rsid w:val="00B34D46"/>
    <w:rsid w:val="00B4016D"/>
    <w:rsid w:val="00B4050B"/>
    <w:rsid w:val="00B40792"/>
    <w:rsid w:val="00B40A6C"/>
    <w:rsid w:val="00B4205E"/>
    <w:rsid w:val="00B4331B"/>
    <w:rsid w:val="00B43F32"/>
    <w:rsid w:val="00B467A6"/>
    <w:rsid w:val="00B46F9C"/>
    <w:rsid w:val="00B47C64"/>
    <w:rsid w:val="00B507B0"/>
    <w:rsid w:val="00B528F7"/>
    <w:rsid w:val="00B545E1"/>
    <w:rsid w:val="00B55CE7"/>
    <w:rsid w:val="00B56A5B"/>
    <w:rsid w:val="00B6291F"/>
    <w:rsid w:val="00B63C5D"/>
    <w:rsid w:val="00B65117"/>
    <w:rsid w:val="00B71097"/>
    <w:rsid w:val="00B71384"/>
    <w:rsid w:val="00B733BC"/>
    <w:rsid w:val="00B7432B"/>
    <w:rsid w:val="00B7637F"/>
    <w:rsid w:val="00B779AD"/>
    <w:rsid w:val="00B81620"/>
    <w:rsid w:val="00B844BC"/>
    <w:rsid w:val="00B84C5F"/>
    <w:rsid w:val="00B84F44"/>
    <w:rsid w:val="00B855CC"/>
    <w:rsid w:val="00B85DDC"/>
    <w:rsid w:val="00B85F8C"/>
    <w:rsid w:val="00B91022"/>
    <w:rsid w:val="00B9214F"/>
    <w:rsid w:val="00B92EF4"/>
    <w:rsid w:val="00B93BFF"/>
    <w:rsid w:val="00B94EB5"/>
    <w:rsid w:val="00BA17FD"/>
    <w:rsid w:val="00BA3CF9"/>
    <w:rsid w:val="00BA4C3D"/>
    <w:rsid w:val="00BA535B"/>
    <w:rsid w:val="00BA59DA"/>
    <w:rsid w:val="00BA6741"/>
    <w:rsid w:val="00BA6957"/>
    <w:rsid w:val="00BA7017"/>
    <w:rsid w:val="00BA7D70"/>
    <w:rsid w:val="00BB0BCE"/>
    <w:rsid w:val="00BB2706"/>
    <w:rsid w:val="00BB2C5D"/>
    <w:rsid w:val="00BB3793"/>
    <w:rsid w:val="00BB3976"/>
    <w:rsid w:val="00BB61B4"/>
    <w:rsid w:val="00BB6453"/>
    <w:rsid w:val="00BB78C1"/>
    <w:rsid w:val="00BB7BFE"/>
    <w:rsid w:val="00BC2284"/>
    <w:rsid w:val="00BC253D"/>
    <w:rsid w:val="00BC5053"/>
    <w:rsid w:val="00BC7AD2"/>
    <w:rsid w:val="00BD13ED"/>
    <w:rsid w:val="00BD3966"/>
    <w:rsid w:val="00BD40B0"/>
    <w:rsid w:val="00BE1BE4"/>
    <w:rsid w:val="00BE2081"/>
    <w:rsid w:val="00BE2A41"/>
    <w:rsid w:val="00BE6D0D"/>
    <w:rsid w:val="00BF00AD"/>
    <w:rsid w:val="00BF09DD"/>
    <w:rsid w:val="00BF0A79"/>
    <w:rsid w:val="00BF2CA3"/>
    <w:rsid w:val="00BF3F51"/>
    <w:rsid w:val="00BF7088"/>
    <w:rsid w:val="00C028B1"/>
    <w:rsid w:val="00C02F18"/>
    <w:rsid w:val="00C06169"/>
    <w:rsid w:val="00C138EF"/>
    <w:rsid w:val="00C1447B"/>
    <w:rsid w:val="00C146A9"/>
    <w:rsid w:val="00C14B2F"/>
    <w:rsid w:val="00C14C79"/>
    <w:rsid w:val="00C155B1"/>
    <w:rsid w:val="00C15E69"/>
    <w:rsid w:val="00C1724B"/>
    <w:rsid w:val="00C1731A"/>
    <w:rsid w:val="00C1751A"/>
    <w:rsid w:val="00C17B48"/>
    <w:rsid w:val="00C212BC"/>
    <w:rsid w:val="00C23FEB"/>
    <w:rsid w:val="00C257DA"/>
    <w:rsid w:val="00C25A89"/>
    <w:rsid w:val="00C31C0A"/>
    <w:rsid w:val="00C32BB3"/>
    <w:rsid w:val="00C34631"/>
    <w:rsid w:val="00C34E91"/>
    <w:rsid w:val="00C35168"/>
    <w:rsid w:val="00C36C5A"/>
    <w:rsid w:val="00C40019"/>
    <w:rsid w:val="00C404D0"/>
    <w:rsid w:val="00C41994"/>
    <w:rsid w:val="00C42593"/>
    <w:rsid w:val="00C42813"/>
    <w:rsid w:val="00C502CB"/>
    <w:rsid w:val="00C52388"/>
    <w:rsid w:val="00C638F6"/>
    <w:rsid w:val="00C64423"/>
    <w:rsid w:val="00C655C2"/>
    <w:rsid w:val="00C65D7B"/>
    <w:rsid w:val="00C66AEE"/>
    <w:rsid w:val="00C67620"/>
    <w:rsid w:val="00C67E68"/>
    <w:rsid w:val="00C67F7B"/>
    <w:rsid w:val="00C73821"/>
    <w:rsid w:val="00C742C6"/>
    <w:rsid w:val="00C77C83"/>
    <w:rsid w:val="00C80C24"/>
    <w:rsid w:val="00C82568"/>
    <w:rsid w:val="00C82DCF"/>
    <w:rsid w:val="00C84D6C"/>
    <w:rsid w:val="00C84D99"/>
    <w:rsid w:val="00C8622D"/>
    <w:rsid w:val="00C90F37"/>
    <w:rsid w:val="00C918F6"/>
    <w:rsid w:val="00C9359B"/>
    <w:rsid w:val="00C960C6"/>
    <w:rsid w:val="00CA52E9"/>
    <w:rsid w:val="00CB07F4"/>
    <w:rsid w:val="00CB1EE0"/>
    <w:rsid w:val="00CB66B8"/>
    <w:rsid w:val="00CB79BC"/>
    <w:rsid w:val="00CC3EC6"/>
    <w:rsid w:val="00CC4E85"/>
    <w:rsid w:val="00CC624D"/>
    <w:rsid w:val="00CC6BDC"/>
    <w:rsid w:val="00CD0916"/>
    <w:rsid w:val="00CD09CE"/>
    <w:rsid w:val="00CD2263"/>
    <w:rsid w:val="00CD288E"/>
    <w:rsid w:val="00CD338E"/>
    <w:rsid w:val="00CD379A"/>
    <w:rsid w:val="00CD3FCB"/>
    <w:rsid w:val="00CE1238"/>
    <w:rsid w:val="00CE1AD3"/>
    <w:rsid w:val="00CE3B2F"/>
    <w:rsid w:val="00CE40F3"/>
    <w:rsid w:val="00CE67A0"/>
    <w:rsid w:val="00CF22CF"/>
    <w:rsid w:val="00CF397D"/>
    <w:rsid w:val="00CF5C75"/>
    <w:rsid w:val="00CF6271"/>
    <w:rsid w:val="00CF755E"/>
    <w:rsid w:val="00D015C2"/>
    <w:rsid w:val="00D043B6"/>
    <w:rsid w:val="00D059B7"/>
    <w:rsid w:val="00D1089D"/>
    <w:rsid w:val="00D12AA7"/>
    <w:rsid w:val="00D179BD"/>
    <w:rsid w:val="00D20312"/>
    <w:rsid w:val="00D207C9"/>
    <w:rsid w:val="00D21A19"/>
    <w:rsid w:val="00D233B4"/>
    <w:rsid w:val="00D23E25"/>
    <w:rsid w:val="00D24425"/>
    <w:rsid w:val="00D25C9E"/>
    <w:rsid w:val="00D300FF"/>
    <w:rsid w:val="00D32DB6"/>
    <w:rsid w:val="00D35331"/>
    <w:rsid w:val="00D42EE3"/>
    <w:rsid w:val="00D44693"/>
    <w:rsid w:val="00D47B4C"/>
    <w:rsid w:val="00D510AE"/>
    <w:rsid w:val="00D51919"/>
    <w:rsid w:val="00D55985"/>
    <w:rsid w:val="00D56D54"/>
    <w:rsid w:val="00D57010"/>
    <w:rsid w:val="00D5718A"/>
    <w:rsid w:val="00D57E95"/>
    <w:rsid w:val="00D63E77"/>
    <w:rsid w:val="00D63F0A"/>
    <w:rsid w:val="00D64DA5"/>
    <w:rsid w:val="00D67003"/>
    <w:rsid w:val="00D6748B"/>
    <w:rsid w:val="00D67502"/>
    <w:rsid w:val="00D70780"/>
    <w:rsid w:val="00D7614C"/>
    <w:rsid w:val="00D76F0D"/>
    <w:rsid w:val="00D80BA5"/>
    <w:rsid w:val="00D8271D"/>
    <w:rsid w:val="00D82F29"/>
    <w:rsid w:val="00D830C1"/>
    <w:rsid w:val="00D8517F"/>
    <w:rsid w:val="00D8746C"/>
    <w:rsid w:val="00D90CB5"/>
    <w:rsid w:val="00DA0FA7"/>
    <w:rsid w:val="00DA5592"/>
    <w:rsid w:val="00DA55D6"/>
    <w:rsid w:val="00DA77B6"/>
    <w:rsid w:val="00DA7A97"/>
    <w:rsid w:val="00DB0EC7"/>
    <w:rsid w:val="00DB25D2"/>
    <w:rsid w:val="00DB4061"/>
    <w:rsid w:val="00DB41E7"/>
    <w:rsid w:val="00DB5E2C"/>
    <w:rsid w:val="00DC12AE"/>
    <w:rsid w:val="00DC188C"/>
    <w:rsid w:val="00DC298F"/>
    <w:rsid w:val="00DC3505"/>
    <w:rsid w:val="00DC395D"/>
    <w:rsid w:val="00DC3BCC"/>
    <w:rsid w:val="00DC3E8D"/>
    <w:rsid w:val="00DC53E0"/>
    <w:rsid w:val="00DC5C1D"/>
    <w:rsid w:val="00DC6F0B"/>
    <w:rsid w:val="00DC78F6"/>
    <w:rsid w:val="00DC7A50"/>
    <w:rsid w:val="00DC7FE5"/>
    <w:rsid w:val="00DD02E1"/>
    <w:rsid w:val="00DD0489"/>
    <w:rsid w:val="00DD1B65"/>
    <w:rsid w:val="00DD522F"/>
    <w:rsid w:val="00DD6977"/>
    <w:rsid w:val="00DE07E7"/>
    <w:rsid w:val="00DE2016"/>
    <w:rsid w:val="00DE2C4F"/>
    <w:rsid w:val="00DE48C2"/>
    <w:rsid w:val="00DE647A"/>
    <w:rsid w:val="00DF084E"/>
    <w:rsid w:val="00DF105B"/>
    <w:rsid w:val="00DF4B78"/>
    <w:rsid w:val="00DF649B"/>
    <w:rsid w:val="00DF7741"/>
    <w:rsid w:val="00DF7A0D"/>
    <w:rsid w:val="00DF7DD8"/>
    <w:rsid w:val="00E0094C"/>
    <w:rsid w:val="00E025E8"/>
    <w:rsid w:val="00E02B97"/>
    <w:rsid w:val="00E075E8"/>
    <w:rsid w:val="00E104B7"/>
    <w:rsid w:val="00E10F97"/>
    <w:rsid w:val="00E130D6"/>
    <w:rsid w:val="00E14086"/>
    <w:rsid w:val="00E16F05"/>
    <w:rsid w:val="00E171FD"/>
    <w:rsid w:val="00E200C2"/>
    <w:rsid w:val="00E2051D"/>
    <w:rsid w:val="00E20592"/>
    <w:rsid w:val="00E218A6"/>
    <w:rsid w:val="00E240E9"/>
    <w:rsid w:val="00E262B8"/>
    <w:rsid w:val="00E26D7F"/>
    <w:rsid w:val="00E270C6"/>
    <w:rsid w:val="00E271AF"/>
    <w:rsid w:val="00E271B3"/>
    <w:rsid w:val="00E3097B"/>
    <w:rsid w:val="00E334D9"/>
    <w:rsid w:val="00E363C4"/>
    <w:rsid w:val="00E36B1E"/>
    <w:rsid w:val="00E40568"/>
    <w:rsid w:val="00E40A6F"/>
    <w:rsid w:val="00E4271E"/>
    <w:rsid w:val="00E4371B"/>
    <w:rsid w:val="00E43E16"/>
    <w:rsid w:val="00E452E4"/>
    <w:rsid w:val="00E45A9D"/>
    <w:rsid w:val="00E4735E"/>
    <w:rsid w:val="00E4773C"/>
    <w:rsid w:val="00E506F9"/>
    <w:rsid w:val="00E5251B"/>
    <w:rsid w:val="00E52B98"/>
    <w:rsid w:val="00E5510B"/>
    <w:rsid w:val="00E55288"/>
    <w:rsid w:val="00E600FC"/>
    <w:rsid w:val="00E607F5"/>
    <w:rsid w:val="00E616A7"/>
    <w:rsid w:val="00E6277B"/>
    <w:rsid w:val="00E6489B"/>
    <w:rsid w:val="00E64E2F"/>
    <w:rsid w:val="00E66706"/>
    <w:rsid w:val="00E739DA"/>
    <w:rsid w:val="00E75E55"/>
    <w:rsid w:val="00E7755E"/>
    <w:rsid w:val="00E8154C"/>
    <w:rsid w:val="00E824AA"/>
    <w:rsid w:val="00E82CF2"/>
    <w:rsid w:val="00E83299"/>
    <w:rsid w:val="00E840C0"/>
    <w:rsid w:val="00E844B7"/>
    <w:rsid w:val="00E853E9"/>
    <w:rsid w:val="00E85684"/>
    <w:rsid w:val="00E86016"/>
    <w:rsid w:val="00E871CF"/>
    <w:rsid w:val="00E917F5"/>
    <w:rsid w:val="00E91E09"/>
    <w:rsid w:val="00E93360"/>
    <w:rsid w:val="00E97363"/>
    <w:rsid w:val="00E97C9F"/>
    <w:rsid w:val="00E97D95"/>
    <w:rsid w:val="00E97DA0"/>
    <w:rsid w:val="00EA4618"/>
    <w:rsid w:val="00EA5977"/>
    <w:rsid w:val="00EA652E"/>
    <w:rsid w:val="00EA71C6"/>
    <w:rsid w:val="00EB4F00"/>
    <w:rsid w:val="00EB6273"/>
    <w:rsid w:val="00EC02BC"/>
    <w:rsid w:val="00EC2101"/>
    <w:rsid w:val="00EC2892"/>
    <w:rsid w:val="00EC2919"/>
    <w:rsid w:val="00EC2E9A"/>
    <w:rsid w:val="00EC331D"/>
    <w:rsid w:val="00EC3C9D"/>
    <w:rsid w:val="00EC4F24"/>
    <w:rsid w:val="00EC57FF"/>
    <w:rsid w:val="00EC636E"/>
    <w:rsid w:val="00EC6D0F"/>
    <w:rsid w:val="00ED145C"/>
    <w:rsid w:val="00ED5825"/>
    <w:rsid w:val="00ED602E"/>
    <w:rsid w:val="00ED6E85"/>
    <w:rsid w:val="00EE0A67"/>
    <w:rsid w:val="00EE10EF"/>
    <w:rsid w:val="00EE3277"/>
    <w:rsid w:val="00EE451C"/>
    <w:rsid w:val="00EE55B0"/>
    <w:rsid w:val="00EF16AC"/>
    <w:rsid w:val="00EF2B1D"/>
    <w:rsid w:val="00EF3A6B"/>
    <w:rsid w:val="00EF47A6"/>
    <w:rsid w:val="00EF7E36"/>
    <w:rsid w:val="00F01CF4"/>
    <w:rsid w:val="00F028D0"/>
    <w:rsid w:val="00F03214"/>
    <w:rsid w:val="00F04ACD"/>
    <w:rsid w:val="00F053EB"/>
    <w:rsid w:val="00F069DA"/>
    <w:rsid w:val="00F07AAC"/>
    <w:rsid w:val="00F12AB6"/>
    <w:rsid w:val="00F17CCA"/>
    <w:rsid w:val="00F21CF3"/>
    <w:rsid w:val="00F24624"/>
    <w:rsid w:val="00F2488C"/>
    <w:rsid w:val="00F25410"/>
    <w:rsid w:val="00F2559A"/>
    <w:rsid w:val="00F258D7"/>
    <w:rsid w:val="00F30671"/>
    <w:rsid w:val="00F3106A"/>
    <w:rsid w:val="00F405C7"/>
    <w:rsid w:val="00F40AEA"/>
    <w:rsid w:val="00F40F2F"/>
    <w:rsid w:val="00F417A3"/>
    <w:rsid w:val="00F42E1B"/>
    <w:rsid w:val="00F46162"/>
    <w:rsid w:val="00F463B6"/>
    <w:rsid w:val="00F5140B"/>
    <w:rsid w:val="00F54DC8"/>
    <w:rsid w:val="00F5520C"/>
    <w:rsid w:val="00F55390"/>
    <w:rsid w:val="00F5543A"/>
    <w:rsid w:val="00F567E0"/>
    <w:rsid w:val="00F60103"/>
    <w:rsid w:val="00F64F72"/>
    <w:rsid w:val="00F650E9"/>
    <w:rsid w:val="00F75754"/>
    <w:rsid w:val="00F760EF"/>
    <w:rsid w:val="00F7691F"/>
    <w:rsid w:val="00F81B85"/>
    <w:rsid w:val="00F82D79"/>
    <w:rsid w:val="00F86FC5"/>
    <w:rsid w:val="00F877EC"/>
    <w:rsid w:val="00F87A78"/>
    <w:rsid w:val="00F9239F"/>
    <w:rsid w:val="00F92A01"/>
    <w:rsid w:val="00F9587F"/>
    <w:rsid w:val="00F95885"/>
    <w:rsid w:val="00F95C3E"/>
    <w:rsid w:val="00F95E94"/>
    <w:rsid w:val="00F9614F"/>
    <w:rsid w:val="00F96F47"/>
    <w:rsid w:val="00F97C8F"/>
    <w:rsid w:val="00F97F2A"/>
    <w:rsid w:val="00FA062F"/>
    <w:rsid w:val="00FA20EB"/>
    <w:rsid w:val="00FA4185"/>
    <w:rsid w:val="00FA4A2D"/>
    <w:rsid w:val="00FB146E"/>
    <w:rsid w:val="00FB23EE"/>
    <w:rsid w:val="00FB2D9D"/>
    <w:rsid w:val="00FB3DC5"/>
    <w:rsid w:val="00FB47F0"/>
    <w:rsid w:val="00FC2592"/>
    <w:rsid w:val="00FC4168"/>
    <w:rsid w:val="00FC419D"/>
    <w:rsid w:val="00FC529F"/>
    <w:rsid w:val="00FC6CC6"/>
    <w:rsid w:val="00FD1961"/>
    <w:rsid w:val="00FD1AAB"/>
    <w:rsid w:val="00FD1C8C"/>
    <w:rsid w:val="00FD22E0"/>
    <w:rsid w:val="00FE1C49"/>
    <w:rsid w:val="00FE4803"/>
    <w:rsid w:val="00FE4B9C"/>
    <w:rsid w:val="00FE73A6"/>
    <w:rsid w:val="00FF1BD7"/>
    <w:rsid w:val="00FF2B90"/>
    <w:rsid w:val="00FF355D"/>
    <w:rsid w:val="00FF458B"/>
    <w:rsid w:val="00FF459D"/>
    <w:rsid w:val="00FF45AC"/>
    <w:rsid w:val="00FF565D"/>
    <w:rsid w:val="00FF63DA"/>
    <w:rsid w:val="00FF6A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50B"/>
  </w:style>
  <w:style w:type="paragraph" w:styleId="1">
    <w:name w:val="heading 1"/>
    <w:basedOn w:val="a"/>
    <w:next w:val="a"/>
    <w:link w:val="10"/>
    <w:qFormat/>
    <w:rsid w:val="0048166D"/>
    <w:pPr>
      <w:keepNext/>
      <w:spacing w:after="0" w:line="240" w:lineRule="auto"/>
      <w:jc w:val="center"/>
      <w:outlineLvl w:val="0"/>
    </w:pPr>
    <w:rPr>
      <w:rFonts w:ascii="Times New Roman CYR" w:eastAsia="Times New Roman" w:hAnsi="Times New Roman CYR" w:cs="Times New Roman"/>
      <w:sz w:val="4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641E3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6D608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link w:val="ConsPlusTitle0"/>
    <w:rsid w:val="00670C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21">
    <w:name w:val="Body Text 2"/>
    <w:basedOn w:val="a"/>
    <w:link w:val="22"/>
    <w:semiHidden/>
    <w:rsid w:val="00670CFE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22">
    <w:name w:val="Основной текст 2 Знак"/>
    <w:basedOn w:val="a0"/>
    <w:link w:val="21"/>
    <w:semiHidden/>
    <w:rsid w:val="00670CFE"/>
    <w:rPr>
      <w:rFonts w:ascii="Times New Roman" w:eastAsia="Times New Roman" w:hAnsi="Times New Roman" w:cs="Times New Roman"/>
      <w:sz w:val="20"/>
      <w:szCs w:val="24"/>
    </w:rPr>
  </w:style>
  <w:style w:type="paragraph" w:styleId="a3">
    <w:name w:val="Body Text"/>
    <w:basedOn w:val="a"/>
    <w:link w:val="a4"/>
    <w:uiPriority w:val="99"/>
    <w:unhideWhenUsed/>
    <w:rsid w:val="00670CFE"/>
    <w:pPr>
      <w:spacing w:after="120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670CFE"/>
    <w:rPr>
      <w:rFonts w:ascii="Times New Roman" w:eastAsia="Calibri" w:hAnsi="Times New Roman" w:cs="Times New Roman"/>
      <w:sz w:val="28"/>
      <w:lang w:eastAsia="en-US"/>
    </w:rPr>
  </w:style>
  <w:style w:type="paragraph" w:customStyle="1" w:styleId="ConsNormal">
    <w:name w:val="ConsNormal"/>
    <w:rsid w:val="00670C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No Spacing"/>
    <w:link w:val="a6"/>
    <w:qFormat/>
    <w:rsid w:val="00116859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241C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7241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ConsPlusTitle0">
    <w:name w:val="ConsPlusTitle Знак"/>
    <w:basedOn w:val="a0"/>
    <w:link w:val="ConsPlusTitle"/>
    <w:rsid w:val="0056074E"/>
    <w:rPr>
      <w:rFonts w:ascii="Arial" w:eastAsia="Times New Roman" w:hAnsi="Arial" w:cs="Arial"/>
      <w:b/>
      <w:bCs/>
      <w:sz w:val="20"/>
      <w:szCs w:val="20"/>
    </w:rPr>
  </w:style>
  <w:style w:type="character" w:customStyle="1" w:styleId="a6">
    <w:name w:val="Без интервала Знак"/>
    <w:link w:val="a5"/>
    <w:locked/>
    <w:rsid w:val="00C67620"/>
    <w:rPr>
      <w:rFonts w:ascii="Calibri" w:eastAsia="Times New Roman" w:hAnsi="Calibri" w:cs="Times New Roman"/>
    </w:rPr>
  </w:style>
  <w:style w:type="paragraph" w:styleId="a9">
    <w:name w:val="Body Text Indent"/>
    <w:basedOn w:val="a"/>
    <w:link w:val="aa"/>
    <w:uiPriority w:val="99"/>
    <w:semiHidden/>
    <w:unhideWhenUsed/>
    <w:rsid w:val="00624C3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624C3E"/>
  </w:style>
  <w:style w:type="table" w:styleId="ab">
    <w:name w:val="Table Grid"/>
    <w:basedOn w:val="a1"/>
    <w:rsid w:val="00624C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523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EC331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48166D"/>
    <w:rPr>
      <w:rFonts w:ascii="Times New Roman CYR" w:eastAsia="Times New Roman" w:hAnsi="Times New Roman CYR" w:cs="Times New Roman"/>
      <w:sz w:val="48"/>
      <w:szCs w:val="20"/>
    </w:rPr>
  </w:style>
  <w:style w:type="paragraph" w:styleId="ad">
    <w:name w:val="header"/>
    <w:basedOn w:val="a"/>
    <w:link w:val="ae"/>
    <w:uiPriority w:val="99"/>
    <w:rsid w:val="00371D0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rsid w:val="00371D0B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Normal (Web)"/>
    <w:aliases w:val="Обычный (Web)1,Обычный (Web)11"/>
    <w:basedOn w:val="a"/>
    <w:unhideWhenUsed/>
    <w:qFormat/>
    <w:rsid w:val="00371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unhideWhenUsed/>
    <w:rsid w:val="00B4079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B40792"/>
  </w:style>
  <w:style w:type="character" w:styleId="af0">
    <w:name w:val="Hyperlink"/>
    <w:basedOn w:val="a0"/>
    <w:uiPriority w:val="99"/>
    <w:unhideWhenUsed/>
    <w:rsid w:val="002E3646"/>
    <w:rPr>
      <w:color w:val="0000FF" w:themeColor="hyperlink"/>
      <w:u w:val="single"/>
    </w:rPr>
  </w:style>
  <w:style w:type="paragraph" w:customStyle="1" w:styleId="af1">
    <w:name w:val="Нормальный (таблица)"/>
    <w:basedOn w:val="a"/>
    <w:next w:val="a"/>
    <w:uiPriority w:val="99"/>
    <w:qFormat/>
    <w:rsid w:val="005E25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f2">
    <w:name w:val="footer"/>
    <w:basedOn w:val="a"/>
    <w:link w:val="af3"/>
    <w:uiPriority w:val="99"/>
    <w:semiHidden/>
    <w:unhideWhenUsed/>
    <w:rsid w:val="00775F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775F19"/>
  </w:style>
  <w:style w:type="paragraph" w:styleId="3">
    <w:name w:val="Body Text 3"/>
    <w:basedOn w:val="a"/>
    <w:link w:val="30"/>
    <w:uiPriority w:val="99"/>
    <w:unhideWhenUsed/>
    <w:rsid w:val="0073138A"/>
    <w:pPr>
      <w:spacing w:after="120" w:line="240" w:lineRule="auto"/>
    </w:pPr>
    <w:rPr>
      <w:rFonts w:ascii="Times New Roman CYR" w:eastAsia="Times New Roman" w:hAnsi="Times New Roman CYR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3138A"/>
    <w:rPr>
      <w:rFonts w:ascii="Times New Roman CYR" w:eastAsia="Times New Roman" w:hAnsi="Times New Roman CYR" w:cs="Times New Roman"/>
      <w:sz w:val="16"/>
      <w:szCs w:val="16"/>
    </w:rPr>
  </w:style>
  <w:style w:type="character" w:customStyle="1" w:styleId="FontStyle33">
    <w:name w:val="Font Style33"/>
    <w:uiPriority w:val="99"/>
    <w:rsid w:val="0073138A"/>
    <w:rPr>
      <w:rFonts w:ascii="Times New Roman" w:hAnsi="Times New Roman" w:cs="Times New Roman"/>
      <w:b/>
      <w:bCs/>
      <w:sz w:val="14"/>
      <w:szCs w:val="14"/>
    </w:rPr>
  </w:style>
  <w:style w:type="character" w:customStyle="1" w:styleId="20">
    <w:name w:val="Заголовок 2 Знак"/>
    <w:basedOn w:val="a0"/>
    <w:link w:val="2"/>
    <w:uiPriority w:val="9"/>
    <w:rsid w:val="00641E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BodyText21">
    <w:name w:val="Body Text 21"/>
    <w:basedOn w:val="a"/>
    <w:rsid w:val="008F22AB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western">
    <w:name w:val="western"/>
    <w:basedOn w:val="a"/>
    <w:rsid w:val="003E0FC1"/>
    <w:pPr>
      <w:spacing w:before="100" w:beforeAutospacing="1" w:after="100" w:afterAutospacing="1" w:line="36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2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42D34-AE92-42A1-B858-370730A0E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1</Pages>
  <Words>8501</Words>
  <Characters>48461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Василенко</dc:creator>
  <cp:lastModifiedBy>Наталья</cp:lastModifiedBy>
  <cp:revision>15</cp:revision>
  <cp:lastPrinted>2019-02-07T12:16:00Z</cp:lastPrinted>
  <dcterms:created xsi:type="dcterms:W3CDTF">2019-01-30T12:34:00Z</dcterms:created>
  <dcterms:modified xsi:type="dcterms:W3CDTF">2019-02-07T12:16:00Z</dcterms:modified>
</cp:coreProperties>
</file>